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" ContentType="application/vnd.ms-exce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53421286"/>
    <w:p w14:paraId="0A8E5508" w14:textId="7F07949A" w:rsidR="008A31D9" w:rsidRPr="00E23A8E" w:rsidRDefault="00F55C83" w:rsidP="00C445D0">
      <w:pPr>
        <w:rPr>
          <w:rFonts w:ascii="Noto Sans CJK KR Regular" w:eastAsia="Noto Sans CJK KR Regular" w:hAnsi="Noto Sans CJK KR Regular"/>
          <w:b/>
          <w:sz w:val="52"/>
          <w:szCs w:val="60"/>
        </w:rPr>
      </w:pPr>
      <w:r w:rsidRPr="00E23A8E">
        <w:rPr>
          <w:rFonts w:ascii="Noto Sans CJK KR Regular" w:eastAsia="Noto Sans CJK KR Regular" w:hAnsi="Noto Sans CJK KR Regular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A637487" wp14:editId="303E9D44">
                <wp:simplePos x="0" y="0"/>
                <wp:positionH relativeFrom="margin">
                  <wp:posOffset>-714375</wp:posOffset>
                </wp:positionH>
                <wp:positionV relativeFrom="margin">
                  <wp:posOffset>-602945</wp:posOffset>
                </wp:positionV>
                <wp:extent cx="7559675" cy="2950845"/>
                <wp:effectExtent l="0" t="0" r="3175" b="1905"/>
                <wp:wrapNone/>
                <wp:docPr id="322" name="직사각형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29508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77BC4" id="직사각형 322" o:spid="_x0000_s1026" style="position:absolute;left:0;text-align:left;margin-left:-56.25pt;margin-top:-47.5pt;width:595.25pt;height:232.3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" fillcolor="white [3212]" stroked="f" strokeweight="2pt">
                <w10:wrap anchorx="margin" anchory="margin"/>
              </v:rect>
            </w:pict>
          </mc:Fallback>
        </mc:AlternateContent>
      </w:r>
      <w:r w:rsidR="00F66924" w:rsidRPr="00E23A8E">
        <w:rPr>
          <w:rFonts w:ascii="Noto Sans CJK KR Regular" w:eastAsia="Noto Sans CJK KR Regular" w:hAnsi="Noto Sans CJK KR Regular"/>
          <w:noProof/>
        </w:rPr>
        <w:drawing>
          <wp:anchor distT="0" distB="0" distL="114300" distR="114300" simplePos="0" relativeHeight="251660800" behindDoc="0" locked="0" layoutInCell="1" allowOverlap="1" wp14:anchorId="050C87FF" wp14:editId="3C01D9BE">
            <wp:simplePos x="0" y="0"/>
            <wp:positionH relativeFrom="margin">
              <wp:posOffset>79375</wp:posOffset>
            </wp:positionH>
            <wp:positionV relativeFrom="paragraph">
              <wp:posOffset>8348819</wp:posOffset>
            </wp:positionV>
            <wp:extent cx="988060" cy="154940"/>
            <wp:effectExtent l="0" t="0" r="2540" b="0"/>
            <wp:wrapThrough wrapText="bothSides">
              <wp:wrapPolygon edited="0">
                <wp:start x="0" y="0"/>
                <wp:lineTo x="0" y="18590"/>
                <wp:lineTo x="21239" y="18590"/>
                <wp:lineTo x="21239" y="0"/>
                <wp:lineTo x="0" y="0"/>
              </wp:wrapPolygon>
            </wp:wrapThrough>
            <wp:docPr id="331" name="그림 201">
              <a:extLst xmlns:a="http://schemas.openxmlformats.org/drawingml/2006/main">
                <a:ext uri="{FF2B5EF4-FFF2-40B4-BE49-F238E27FC236}">
                  <a16:creationId xmlns:a16="http://schemas.microsoft.com/office/drawing/2014/main" id="{50F45F22-DAFD-104D-AD75-C9CF2FCA108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그림 201">
                      <a:extLst>
                        <a:ext uri="{FF2B5EF4-FFF2-40B4-BE49-F238E27FC236}">
                          <a16:creationId xmlns:a16="http://schemas.microsoft.com/office/drawing/2014/main" id="{50F45F22-DAFD-104D-AD75-C9CF2FCA108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060" cy="15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6924" w:rsidRPr="00E23A8E">
        <w:rPr>
          <w:rFonts w:ascii="Noto Sans CJK KR Regular" w:eastAsia="Noto Sans CJK KR Regular" w:hAnsi="Noto Sans CJK KR Regular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3938655" wp14:editId="7824B1AA">
                <wp:simplePos x="0" y="0"/>
                <wp:positionH relativeFrom="column">
                  <wp:posOffset>1375354</wp:posOffset>
                </wp:positionH>
                <wp:positionV relativeFrom="paragraph">
                  <wp:posOffset>8277225</wp:posOffset>
                </wp:positionV>
                <wp:extent cx="1259840" cy="359410"/>
                <wp:effectExtent l="0" t="0" r="0" b="2540"/>
                <wp:wrapNone/>
                <wp:docPr id="32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9840" cy="3594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0523C3" w14:textId="58039E88" w:rsidR="0036735B" w:rsidRPr="00E925E0" w:rsidRDefault="0036735B" w:rsidP="00F66924">
                            <w:pPr>
                              <w:spacing w:line="280" w:lineRule="exact"/>
                              <w:rPr>
                                <w:rFonts w:ascii="Noto Sans CJK KR Regular" w:eastAsia="Noto Sans CJK KR Regular" w:hAnsi="Noto Sans CJK KR Regular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E925E0">
                              <w:rPr>
                                <w:rFonts w:ascii="Noto Sans CJK KR Regular" w:eastAsia="Noto Sans CJK KR Regular" w:hAnsi="Noto Sans CJK KR Regular" w:cs="바탕"/>
                                <w:color w:val="FFFFFF" w:themeColor="background1"/>
                                <w:sz w:val="24"/>
                                <w:szCs w:val="24"/>
                              </w:rPr>
                              <w:t>202</w:t>
                            </w:r>
                            <w:r w:rsidR="00C104CF">
                              <w:rPr>
                                <w:rFonts w:ascii="Noto Sans CJK KR Regular" w:eastAsia="Noto Sans CJK KR Regular" w:hAnsi="Noto Sans CJK KR Regular" w:cs="바탕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6</w:t>
                            </w:r>
                            <w:r w:rsidRPr="00E925E0">
                              <w:rPr>
                                <w:rFonts w:ascii="Noto Sans CJK KR Regular" w:eastAsia="Noto Sans CJK KR Regular" w:hAnsi="Noto Sans CJK KR Regular" w:cs="바탕"/>
                                <w:color w:val="FFFFFF" w:themeColor="background1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Noto Sans CJK KR Regular" w:eastAsia="Noto Sans CJK KR Regular" w:hAnsi="Noto Sans CJK KR Regular" w:cs="바탕"/>
                                <w:color w:val="FFFFFF" w:themeColor="background1"/>
                                <w:sz w:val="24"/>
                                <w:szCs w:val="24"/>
                              </w:rPr>
                              <w:t>0</w:t>
                            </w:r>
                            <w:r w:rsidR="006E7C4E">
                              <w:rPr>
                                <w:rFonts w:ascii="Noto Sans CJK KR Regular" w:eastAsia="Noto Sans CJK KR Regular" w:hAnsi="Noto Sans CJK KR Regular" w:cs="바탕" w:hint="eastAsia"/>
                                <w:color w:val="FFFFFF" w:themeColor="background1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="horz" wrap="square" lIns="72000" tIns="72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938655"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position:absolute;left:0;text-align:left;margin-left:108.3pt;margin-top:651.75pt;width:99.2pt;height:28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" filled="f" stroked="f" strokeweight=".5pt">
                <v:textbox inset="2mm,2mm,0,0">
                  <w:txbxContent>
                    <w:p w14:paraId="3C0523C3" w14:textId="58039E88" w:rsidR="0036735B" w:rsidRPr="00E925E0" w:rsidRDefault="0036735B" w:rsidP="00F66924">
                      <w:pPr>
                        <w:spacing w:line="280" w:lineRule="exact"/>
                        <w:rPr>
                          <w:rFonts w:ascii="Noto Sans CJK KR Regular" w:eastAsia="Noto Sans CJK KR Regular" w:hAnsi="Noto Sans CJK KR Regular"/>
                          <w:color w:val="FFFFFF" w:themeColor="background1"/>
                          <w:sz w:val="32"/>
                          <w:szCs w:val="32"/>
                        </w:rPr>
                      </w:pPr>
                      <w:r w:rsidRPr="00E925E0">
                        <w:rPr>
                          <w:rFonts w:ascii="Noto Sans CJK KR Regular" w:eastAsia="Noto Sans CJK KR Regular" w:hAnsi="Noto Sans CJK KR Regular" w:cs="바탕"/>
                          <w:color w:val="FFFFFF" w:themeColor="background1"/>
                          <w:sz w:val="24"/>
                          <w:szCs w:val="24"/>
                        </w:rPr>
                        <w:t>202</w:t>
                      </w:r>
                      <w:r w:rsidR="00C104CF">
                        <w:rPr>
                          <w:rFonts w:ascii="Noto Sans CJK KR Regular" w:eastAsia="Noto Sans CJK KR Regular" w:hAnsi="Noto Sans CJK KR Regular" w:cs="바탕" w:hint="eastAsia"/>
                          <w:color w:val="FFFFFF" w:themeColor="background1"/>
                          <w:sz w:val="24"/>
                          <w:szCs w:val="24"/>
                        </w:rPr>
                        <w:t>6</w:t>
                      </w:r>
                      <w:r w:rsidRPr="00E925E0">
                        <w:rPr>
                          <w:rFonts w:ascii="Noto Sans CJK KR Regular" w:eastAsia="Noto Sans CJK KR Regular" w:hAnsi="Noto Sans CJK KR Regular" w:cs="바탕"/>
                          <w:color w:val="FFFFFF" w:themeColor="background1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Noto Sans CJK KR Regular" w:eastAsia="Noto Sans CJK KR Regular" w:hAnsi="Noto Sans CJK KR Regular" w:cs="바탕"/>
                          <w:color w:val="FFFFFF" w:themeColor="background1"/>
                          <w:sz w:val="24"/>
                          <w:szCs w:val="24"/>
                        </w:rPr>
                        <w:t>0</w:t>
                      </w:r>
                      <w:r w:rsidR="006E7C4E">
                        <w:rPr>
                          <w:rFonts w:ascii="Noto Sans CJK KR Regular" w:eastAsia="Noto Sans CJK KR Regular" w:hAnsi="Noto Sans CJK KR Regular" w:cs="바탕" w:hint="eastAsia"/>
                          <w:color w:val="FFFFFF" w:themeColor="background1"/>
                          <w:sz w:val="24"/>
                          <w:szCs w:val="24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F66924" w:rsidRPr="00E23A8E">
        <w:rPr>
          <w:rFonts w:ascii="Noto Sans CJK KR Regular" w:eastAsia="Noto Sans CJK KR Regular" w:hAnsi="Noto Sans CJK KR Regular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A2765AC" wp14:editId="05AE4BA7">
                <wp:simplePos x="0" y="0"/>
                <wp:positionH relativeFrom="page">
                  <wp:align>right</wp:align>
                </wp:positionH>
                <wp:positionV relativeFrom="margin">
                  <wp:posOffset>-258487</wp:posOffset>
                </wp:positionV>
                <wp:extent cx="7559675" cy="10691495"/>
                <wp:effectExtent l="0" t="0" r="3175" b="0"/>
                <wp:wrapNone/>
                <wp:docPr id="321" name="직사각형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10691495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2BD252" id="직사각형 321" o:spid="_x0000_s1026" style="position:absolute;left:0;text-align:left;margin-left:544.05pt;margin-top:-20.35pt;width:595.25pt;height:841.85pt;z-index:2516546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" fillcolor="#575757 [3215]" stroked="f" strokeweight="2pt">
                <w10:wrap anchorx="page" anchory="margin"/>
              </v:rect>
            </w:pict>
          </mc:Fallback>
        </mc:AlternateContent>
      </w:r>
      <w:r w:rsidR="00F66924" w:rsidRPr="00E23A8E">
        <w:rPr>
          <w:rFonts w:ascii="Noto Sans CJK KR Regular" w:eastAsia="Noto Sans CJK KR Regular" w:hAnsi="Noto Sans CJK KR Regular"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11B684C" wp14:editId="60DCCC4F">
                <wp:simplePos x="0" y="0"/>
                <wp:positionH relativeFrom="margin">
                  <wp:align>right</wp:align>
                </wp:positionH>
                <wp:positionV relativeFrom="paragraph">
                  <wp:posOffset>8273785</wp:posOffset>
                </wp:positionV>
                <wp:extent cx="4679950" cy="0"/>
                <wp:effectExtent l="0" t="0" r="25400" b="1905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9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E6E878" id="직선 연결선 1" o:spid="_x0000_s1026" style="position:absolute;left:0;text-align:left;z-index:2516648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17.3pt,651.5pt" to="685.8pt,6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" strokecolor="white [3212]">
                <w10:wrap anchorx="margin"/>
              </v:line>
            </w:pict>
          </mc:Fallback>
        </mc:AlternateContent>
      </w:r>
      <w:r w:rsidR="00994E9B" w:rsidRPr="00E23A8E">
        <w:rPr>
          <w:rFonts w:ascii="Noto Sans CJK KR Regular" w:eastAsia="Noto Sans CJK KR Regular" w:hAnsi="Noto Sans CJK KR Regular"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2E6A806" wp14:editId="17021E55">
                <wp:simplePos x="0" y="0"/>
                <wp:positionH relativeFrom="column">
                  <wp:posOffset>-954628</wp:posOffset>
                </wp:positionH>
                <wp:positionV relativeFrom="paragraph">
                  <wp:posOffset>2772410</wp:posOffset>
                </wp:positionV>
                <wp:extent cx="7560000" cy="2160000"/>
                <wp:effectExtent l="0" t="0" r="3175" b="12065"/>
                <wp:wrapNone/>
                <wp:docPr id="229" name="Text Box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000" cy="216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D9AB4F" w14:textId="348206EA" w:rsidR="00F121AA" w:rsidRPr="00F121AA" w:rsidRDefault="00F121AA" w:rsidP="00F121AA">
                            <w:pPr>
                              <w:spacing w:after="0" w:line="1000" w:lineRule="exact"/>
                              <w:rPr>
                                <w:rFonts w:ascii="Noto Sans CJK KR Regular" w:eastAsia="Noto Sans CJK KR Regular" w:hAnsi="Noto Sans CJK KR Regular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F121AA">
                              <w:rPr>
                                <w:rFonts w:ascii="Noto Sans CJK KR Regular" w:eastAsia="Noto Sans CJK KR Regular" w:hAnsi="Noto Sans CJK KR Regular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차세대 지능</w:t>
                            </w:r>
                            <w:r w:rsidR="00674410">
                              <w:rPr>
                                <w:rFonts w:ascii="Noto Sans CJK KR Regular" w:eastAsia="Noto Sans CJK KR Regular" w:hAnsi="Noto Sans CJK KR Regular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형</w:t>
                            </w:r>
                            <w:r w:rsidRPr="00F121AA">
                              <w:rPr>
                                <w:rFonts w:ascii="Noto Sans CJK KR Regular" w:eastAsia="Noto Sans CJK KR Regular" w:hAnsi="Noto Sans CJK KR Regular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 보안관제 플랫폼 구축 사업</w:t>
                            </w:r>
                            <w:r w:rsidRPr="00F121AA">
                              <w:rPr>
                                <w:rFonts w:ascii="Noto Sans CJK KR Regular" w:eastAsia="Noto Sans CJK KR Regular" w:hAnsi="Noto Sans CJK KR Regular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br/>
                              <w:t>(S</w:t>
                            </w:r>
                            <w:r>
                              <w:rPr>
                                <w:rFonts w:ascii="Noto Sans CJK KR Regular" w:eastAsia="Noto Sans CJK KR Regular" w:hAnsi="Noto Sans CJK KR Regular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IEM</w:t>
                            </w:r>
                            <w:r w:rsidRPr="00F121AA">
                              <w:rPr>
                                <w:rFonts w:ascii="Noto Sans CJK KR Regular" w:eastAsia="Noto Sans CJK KR Regular" w:hAnsi="Noto Sans CJK KR Regular" w:hint="eastAsia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>) 제안요청서</w:t>
                            </w:r>
                          </w:p>
                          <w:p w14:paraId="6AD7C57E" w14:textId="77777777" w:rsidR="0036735B" w:rsidRPr="00F121AA" w:rsidRDefault="0036735B" w:rsidP="00B06243">
                            <w:pPr>
                              <w:spacing w:after="0" w:line="1000" w:lineRule="exact"/>
                              <w:rPr>
                                <w:rFonts w:ascii="Noto Sans CJK KR Regular" w:eastAsia="Noto Sans CJK KR Regular" w:hAnsi="Noto Sans CJK KR Regular"/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20000" tIns="2880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6A806" id="Text Box 229" o:spid="_x0000_s1027" type="#_x0000_t202" style="position:absolute;left:0;text-align:left;margin-left:-75.15pt;margin-top:218.3pt;width:595.3pt;height:170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" filled="f" stroked="f" strokeweight=".5pt">
                <v:textbox inset="20mm,8mm,0,0">
                  <w:txbxContent>
                    <w:p w14:paraId="60D9AB4F" w14:textId="348206EA" w:rsidR="00F121AA" w:rsidRPr="00F121AA" w:rsidRDefault="00F121AA" w:rsidP="00F121AA">
                      <w:pPr>
                        <w:spacing w:after="0" w:line="1000" w:lineRule="exact"/>
                        <w:rPr>
                          <w:rFonts w:ascii="Noto Sans CJK KR Regular" w:eastAsia="Noto Sans CJK KR Regular" w:hAnsi="Noto Sans CJK KR Regular"/>
                          <w:b/>
                          <w:color w:val="FFFFFF" w:themeColor="background1"/>
                          <w:sz w:val="56"/>
                          <w:szCs w:val="56"/>
                        </w:rPr>
                      </w:pPr>
                      <w:r w:rsidRPr="00F121AA">
                        <w:rPr>
                          <w:rFonts w:ascii="Noto Sans CJK KR Regular" w:eastAsia="Noto Sans CJK KR Regular" w:hAnsi="Noto Sans CJK KR Regular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차세대 지능</w:t>
                      </w:r>
                      <w:r w:rsidR="00674410">
                        <w:rPr>
                          <w:rFonts w:ascii="Noto Sans CJK KR Regular" w:eastAsia="Noto Sans CJK KR Regular" w:hAnsi="Noto Sans CJK KR Regular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형</w:t>
                      </w:r>
                      <w:r w:rsidRPr="00F121AA">
                        <w:rPr>
                          <w:rFonts w:ascii="Noto Sans CJK KR Regular" w:eastAsia="Noto Sans CJK KR Regular" w:hAnsi="Noto Sans CJK KR Regular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 xml:space="preserve"> 보안관제 플랫폼 구축 사업</w:t>
                      </w:r>
                      <w:r w:rsidRPr="00F121AA">
                        <w:rPr>
                          <w:rFonts w:ascii="Noto Sans CJK KR Regular" w:eastAsia="Noto Sans CJK KR Regular" w:hAnsi="Noto Sans CJK KR Regular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br/>
                        <w:t>(S</w:t>
                      </w:r>
                      <w:r>
                        <w:rPr>
                          <w:rFonts w:ascii="Noto Sans CJK KR Regular" w:eastAsia="Noto Sans CJK KR Regular" w:hAnsi="Noto Sans CJK KR Regular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IEM</w:t>
                      </w:r>
                      <w:r w:rsidRPr="00F121AA">
                        <w:rPr>
                          <w:rFonts w:ascii="Noto Sans CJK KR Regular" w:eastAsia="Noto Sans CJK KR Regular" w:hAnsi="Noto Sans CJK KR Regular" w:hint="eastAsia"/>
                          <w:b/>
                          <w:color w:val="FFFFFF" w:themeColor="background1"/>
                          <w:sz w:val="56"/>
                          <w:szCs w:val="56"/>
                        </w:rPr>
                        <w:t>) 제안요청서</w:t>
                      </w:r>
                    </w:p>
                    <w:p w14:paraId="6AD7C57E" w14:textId="77777777" w:rsidR="0036735B" w:rsidRPr="00F121AA" w:rsidRDefault="0036735B" w:rsidP="00B06243">
                      <w:pPr>
                        <w:spacing w:after="0" w:line="1000" w:lineRule="exact"/>
                        <w:rPr>
                          <w:rFonts w:ascii="Noto Sans CJK KR Regular" w:eastAsia="Noto Sans CJK KR Regular" w:hAnsi="Noto Sans CJK KR Regular"/>
                          <w:b/>
                          <w:color w:val="FFFFFF" w:themeColor="background1"/>
                          <w:sz w:val="56"/>
                          <w:szCs w:val="5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2A8A" w:rsidRPr="00E23A8E">
        <w:rPr>
          <w:rFonts w:ascii="Noto Sans CJK KR Regular" w:eastAsia="Noto Sans CJK KR Regular" w:hAnsi="Noto Sans CJK KR Regular"/>
          <w:noProof/>
        </w:rPr>
        <w:drawing>
          <wp:anchor distT="0" distB="0" distL="114300" distR="114300" simplePos="0" relativeHeight="251659776" behindDoc="0" locked="0" layoutInCell="1" allowOverlap="1" wp14:anchorId="2239F9D3" wp14:editId="7271D6BA">
            <wp:simplePos x="0" y="0"/>
            <wp:positionH relativeFrom="margin">
              <wp:posOffset>0</wp:posOffset>
            </wp:positionH>
            <wp:positionV relativeFrom="margin">
              <wp:posOffset>900430</wp:posOffset>
            </wp:positionV>
            <wp:extent cx="1375200" cy="720000"/>
            <wp:effectExtent l="0" t="0" r="0" b="4445"/>
            <wp:wrapNone/>
            <wp:docPr id="330" name="그림 198">
              <a:extLst xmlns:a="http://schemas.openxmlformats.org/drawingml/2006/main">
                <a:ext uri="{FF2B5EF4-FFF2-40B4-BE49-F238E27FC236}">
                  <a16:creationId xmlns:a16="http://schemas.microsoft.com/office/drawing/2014/main" id="{69A96B81-6CE6-9A4E-8580-36B78340F3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" name="그림 198">
                      <a:extLst>
                        <a:ext uri="{FF2B5EF4-FFF2-40B4-BE49-F238E27FC236}">
                          <a16:creationId xmlns:a16="http://schemas.microsoft.com/office/drawing/2014/main" id="{69A96B81-6CE6-9A4E-8580-36B78340F3B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52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5E0" w:rsidRPr="00E23A8E">
        <w:rPr>
          <w:rFonts w:ascii="Noto Sans CJK KR Regular" w:eastAsia="Noto Sans CJK KR Regular" w:hAnsi="Noto Sans CJK KR Regular"/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0B807612" wp14:editId="4C54AEA3">
                <wp:simplePos x="0" y="0"/>
                <wp:positionH relativeFrom="margin">
                  <wp:posOffset>1423670</wp:posOffset>
                </wp:positionH>
                <wp:positionV relativeFrom="paragraph">
                  <wp:posOffset>9236075</wp:posOffset>
                </wp:positionV>
                <wp:extent cx="4679950" cy="0"/>
                <wp:effectExtent l="0" t="0" r="0" b="0"/>
                <wp:wrapNone/>
                <wp:docPr id="329" name="직선 연결선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9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FAB110" id="직선 연결선 329" o:spid="_x0000_s1026" style="position:absolute;left:0;text-align:left;z-index:251617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12.1pt,727.25pt" to="480.6pt,7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" strokecolor="white [3212]">
                <w10:wrap anchorx="margin"/>
              </v:line>
            </w:pict>
          </mc:Fallback>
        </mc:AlternateContent>
      </w:r>
      <w:r w:rsidR="00B06243" w:rsidRPr="00E23A8E">
        <w:rPr>
          <w:rFonts w:ascii="Noto Sans CJK KR Regular" w:eastAsia="Noto Sans CJK KR Regular" w:hAnsi="Noto Sans CJK KR Regular"/>
          <w:color w:val="FFFFFF" w:themeColor="background1"/>
        </w:rPr>
        <w:br w:type="page"/>
      </w:r>
      <w:bookmarkEnd w:id="0"/>
    </w:p>
    <w:p w14:paraId="1B41FEBC" w14:textId="5C538E84" w:rsidR="008A31D9" w:rsidRPr="00E53E86" w:rsidRDefault="00675559" w:rsidP="00617A21">
      <w:pPr>
        <w:pStyle w:val="LOTTE4"/>
        <w:numPr>
          <w:ilvl w:val="0"/>
          <w:numId w:val="12"/>
        </w:numPr>
        <w:ind w:left="284" w:hanging="284"/>
        <w:rPr>
          <w:rFonts w:ascii="Noto Sans CJK KR Regular" w:eastAsia="Noto Sans CJK KR Regular" w:hAnsi="Noto Sans CJK KR Regular"/>
          <w:b/>
        </w:rPr>
      </w:pPr>
      <w:r w:rsidRPr="00E53E86">
        <w:rPr>
          <w:rFonts w:ascii="Noto Sans CJK KR Regular" w:eastAsia="Noto Sans CJK KR Regular" w:hAnsi="Noto Sans CJK KR Regular" w:hint="eastAsia"/>
          <w:b/>
        </w:rPr>
        <w:lastRenderedPageBreak/>
        <w:t>사업</w:t>
      </w:r>
      <w:r w:rsidR="00C83DE3" w:rsidRPr="00E53E86">
        <w:rPr>
          <w:rFonts w:ascii="Noto Sans CJK KR Regular" w:eastAsia="Noto Sans CJK KR Regular" w:hAnsi="Noto Sans CJK KR Regular" w:hint="eastAsia"/>
          <w:b/>
        </w:rPr>
        <w:t>개요</w:t>
      </w:r>
    </w:p>
    <w:p w14:paraId="12293202" w14:textId="514DC747" w:rsidR="004A7AD6" w:rsidRPr="00E53E86" w:rsidRDefault="00675559" w:rsidP="00617A21">
      <w:pPr>
        <w:pStyle w:val="LOTTE4"/>
        <w:numPr>
          <w:ilvl w:val="0"/>
          <w:numId w:val="11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사업개요</w:t>
      </w:r>
    </w:p>
    <w:p w14:paraId="6F8956CD" w14:textId="4642DE2C" w:rsidR="004A7AD6" w:rsidRPr="00E53E86" w:rsidRDefault="00675559" w:rsidP="00617A21">
      <w:pPr>
        <w:pStyle w:val="LOTTE4"/>
        <w:numPr>
          <w:ilvl w:val="0"/>
          <w:numId w:val="11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사업목적</w:t>
      </w:r>
    </w:p>
    <w:p w14:paraId="59D7A04D" w14:textId="3894D054" w:rsidR="004A7AD6" w:rsidRPr="00E53E86" w:rsidRDefault="00220FB6" w:rsidP="00617A21">
      <w:pPr>
        <w:pStyle w:val="LOTTE4"/>
        <w:numPr>
          <w:ilvl w:val="0"/>
          <w:numId w:val="11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제안요청 범위</w:t>
      </w:r>
    </w:p>
    <w:p w14:paraId="71C74C2D" w14:textId="2804BAA7" w:rsidR="004A7AD6" w:rsidRPr="00E53E86" w:rsidRDefault="00C83DE3" w:rsidP="00B7146E">
      <w:pPr>
        <w:pStyle w:val="LOTTE4"/>
        <w:numPr>
          <w:ilvl w:val="0"/>
          <w:numId w:val="11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기대효과</w:t>
      </w:r>
    </w:p>
    <w:p w14:paraId="26B81EF9" w14:textId="4E84D1F4" w:rsidR="004A7AD6" w:rsidRPr="00E53E86" w:rsidRDefault="004A7AD6" w:rsidP="00617A21">
      <w:pPr>
        <w:pStyle w:val="LOTTE4"/>
        <w:numPr>
          <w:ilvl w:val="0"/>
          <w:numId w:val="12"/>
        </w:numPr>
        <w:ind w:left="284" w:hanging="284"/>
        <w:rPr>
          <w:rFonts w:ascii="Noto Sans CJK KR Regular" w:eastAsia="Noto Sans CJK KR Regular" w:hAnsi="Noto Sans CJK KR Regular"/>
          <w:b/>
        </w:rPr>
      </w:pPr>
      <w:r w:rsidRPr="00E53E86">
        <w:rPr>
          <w:rFonts w:ascii="Noto Sans CJK KR Regular" w:eastAsia="Noto Sans CJK KR Regular" w:hAnsi="Noto Sans CJK KR Regular" w:hint="eastAsia"/>
          <w:b/>
        </w:rPr>
        <w:t xml:space="preserve"> </w:t>
      </w:r>
      <w:r w:rsidR="00CE35F0" w:rsidRPr="00E53E86">
        <w:rPr>
          <w:rFonts w:ascii="Noto Sans CJK KR Regular" w:eastAsia="Noto Sans CJK KR Regular" w:hAnsi="Noto Sans CJK KR Regular" w:hint="eastAsia"/>
          <w:b/>
        </w:rPr>
        <w:t>사업</w:t>
      </w:r>
      <w:r w:rsidR="00C83DE3" w:rsidRPr="00E53E86">
        <w:rPr>
          <w:rFonts w:ascii="Noto Sans CJK KR Regular" w:eastAsia="Noto Sans CJK KR Regular" w:hAnsi="Noto Sans CJK KR Regular" w:hint="eastAsia"/>
          <w:b/>
        </w:rPr>
        <w:t xml:space="preserve"> 상세 요건</w:t>
      </w:r>
    </w:p>
    <w:p w14:paraId="2B939F2B" w14:textId="59706CD4" w:rsidR="004A7AD6" w:rsidRPr="00E53E86" w:rsidRDefault="00EC6454" w:rsidP="00617A21">
      <w:pPr>
        <w:pStyle w:val="LOTTE4"/>
        <w:numPr>
          <w:ilvl w:val="0"/>
          <w:numId w:val="13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>
        <w:rPr>
          <w:rFonts w:ascii="Noto Sans CJK KR Regular" w:eastAsia="Noto Sans CJK KR Regular" w:hAnsi="Noto Sans CJK KR Regular" w:hint="eastAsia"/>
        </w:rPr>
        <w:t>보안관제시스템(</w:t>
      </w:r>
      <w:r>
        <w:rPr>
          <w:rFonts w:ascii="Noto Sans CJK KR Regular" w:eastAsia="Noto Sans CJK KR Regular" w:hAnsi="Noto Sans CJK KR Regular"/>
        </w:rPr>
        <w:t xml:space="preserve">SIEM) </w:t>
      </w:r>
      <w:r w:rsidR="008316E8">
        <w:rPr>
          <w:rFonts w:ascii="Noto Sans CJK KR Regular" w:eastAsia="Noto Sans CJK KR Regular" w:hAnsi="Noto Sans CJK KR Regular" w:hint="eastAsia"/>
        </w:rPr>
        <w:t>요구사항</w:t>
      </w:r>
    </w:p>
    <w:p w14:paraId="4D47BBE8" w14:textId="020C695C" w:rsidR="00792FE5" w:rsidRPr="00E53E86" w:rsidRDefault="00792FE5" w:rsidP="00617A21">
      <w:pPr>
        <w:pStyle w:val="LOTTE4"/>
        <w:numPr>
          <w:ilvl w:val="0"/>
          <w:numId w:val="13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투입인력 요구사항</w:t>
      </w:r>
    </w:p>
    <w:p w14:paraId="6CE4D4B4" w14:textId="24C97E8B" w:rsidR="00675559" w:rsidRPr="00E53E86" w:rsidRDefault="003D13DD" w:rsidP="00617A21">
      <w:pPr>
        <w:pStyle w:val="LOTTE4"/>
        <w:numPr>
          <w:ilvl w:val="0"/>
          <w:numId w:val="13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정보보호</w:t>
      </w:r>
      <w:r w:rsidR="00675559" w:rsidRPr="00E53E86">
        <w:rPr>
          <w:rFonts w:ascii="Noto Sans CJK KR Regular" w:eastAsia="Noto Sans CJK KR Regular" w:hAnsi="Noto Sans CJK KR Regular" w:hint="eastAsia"/>
        </w:rPr>
        <w:t xml:space="preserve"> 요구사항</w:t>
      </w:r>
    </w:p>
    <w:p w14:paraId="409F2182" w14:textId="4E56B2BB" w:rsidR="004A7AD6" w:rsidRDefault="00675559" w:rsidP="00B7146E">
      <w:pPr>
        <w:pStyle w:val="LOTTE4"/>
        <w:numPr>
          <w:ilvl w:val="0"/>
          <w:numId w:val="13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사업관리 요구사항</w:t>
      </w:r>
    </w:p>
    <w:p w14:paraId="75773AF4" w14:textId="7E912C62" w:rsidR="004A7AD6" w:rsidRPr="00E53E86" w:rsidRDefault="004A7AD6" w:rsidP="00617A21">
      <w:pPr>
        <w:pStyle w:val="LOTTE4"/>
        <w:numPr>
          <w:ilvl w:val="0"/>
          <w:numId w:val="12"/>
        </w:numPr>
        <w:rPr>
          <w:rFonts w:ascii="Noto Sans CJK KR Regular" w:eastAsia="Noto Sans CJK KR Regular" w:hAnsi="Noto Sans CJK KR Regular"/>
          <w:b/>
        </w:rPr>
      </w:pPr>
      <w:r w:rsidRPr="00E53E86">
        <w:rPr>
          <w:rFonts w:ascii="Noto Sans CJK KR Regular" w:eastAsia="Noto Sans CJK KR Regular" w:hAnsi="Noto Sans CJK KR Regular" w:hint="eastAsia"/>
          <w:b/>
        </w:rPr>
        <w:t>제안 요청 사항</w:t>
      </w:r>
    </w:p>
    <w:p w14:paraId="350FD869" w14:textId="3522EC4C" w:rsidR="004A7AD6" w:rsidRPr="00E53E86" w:rsidRDefault="002D0548" w:rsidP="00617A21">
      <w:pPr>
        <w:pStyle w:val="LOTTE4"/>
        <w:numPr>
          <w:ilvl w:val="0"/>
          <w:numId w:val="14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제안사</w:t>
      </w:r>
      <w:r w:rsidR="00C83DE3" w:rsidRPr="00E53E86">
        <w:rPr>
          <w:rFonts w:ascii="Noto Sans CJK KR Regular" w:eastAsia="Noto Sans CJK KR Regular" w:hAnsi="Noto Sans CJK KR Regular" w:hint="eastAsia"/>
        </w:rPr>
        <w:t xml:space="preserve"> 소개</w:t>
      </w:r>
    </w:p>
    <w:p w14:paraId="7A6DBFD2" w14:textId="2E4B3788" w:rsidR="00AB2CCD" w:rsidRPr="00E53E86" w:rsidRDefault="00B7146E" w:rsidP="00617A21">
      <w:pPr>
        <w:pStyle w:val="LOTTE4"/>
        <w:numPr>
          <w:ilvl w:val="0"/>
          <w:numId w:val="14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사업 수행 방안</w:t>
      </w:r>
    </w:p>
    <w:p w14:paraId="169E34D3" w14:textId="64C50379" w:rsidR="00B7146E" w:rsidRPr="00E53E86" w:rsidRDefault="00B7146E" w:rsidP="00617A21">
      <w:pPr>
        <w:pStyle w:val="LOTTE4"/>
        <w:numPr>
          <w:ilvl w:val="0"/>
          <w:numId w:val="14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정보보호 관리 방안</w:t>
      </w:r>
    </w:p>
    <w:p w14:paraId="75232A9F" w14:textId="5613CCFF" w:rsidR="00B7146E" w:rsidRPr="00E53E86" w:rsidRDefault="00B7146E" w:rsidP="00617A21">
      <w:pPr>
        <w:pStyle w:val="LOTTE4"/>
        <w:numPr>
          <w:ilvl w:val="0"/>
          <w:numId w:val="14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교육 지원 방안</w:t>
      </w:r>
    </w:p>
    <w:p w14:paraId="14AA0201" w14:textId="7A5DFFA6" w:rsidR="00B7146E" w:rsidRPr="00E53E86" w:rsidRDefault="00B7146E" w:rsidP="00B7146E">
      <w:pPr>
        <w:pStyle w:val="LOTTE4"/>
        <w:numPr>
          <w:ilvl w:val="0"/>
          <w:numId w:val="14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기술 이전 방안</w:t>
      </w:r>
    </w:p>
    <w:p w14:paraId="6C31D6E5" w14:textId="734C72ED" w:rsidR="00504099" w:rsidRPr="00E53E86" w:rsidRDefault="00C83DE3" w:rsidP="00B7146E">
      <w:pPr>
        <w:pStyle w:val="LOTTE4"/>
        <w:numPr>
          <w:ilvl w:val="0"/>
          <w:numId w:val="14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 가격</w:t>
      </w:r>
    </w:p>
    <w:p w14:paraId="4F0DF40B" w14:textId="403C869A" w:rsidR="00504099" w:rsidRPr="00E53E86" w:rsidRDefault="00504099" w:rsidP="00617A21">
      <w:pPr>
        <w:pStyle w:val="LOTTE4"/>
        <w:numPr>
          <w:ilvl w:val="0"/>
          <w:numId w:val="12"/>
        </w:numPr>
        <w:rPr>
          <w:rFonts w:ascii="Noto Sans CJK KR Regular" w:eastAsia="Noto Sans CJK KR Regular" w:hAnsi="Noto Sans CJK KR Regular"/>
          <w:b/>
        </w:rPr>
      </w:pPr>
      <w:r w:rsidRPr="00E53E86">
        <w:rPr>
          <w:rFonts w:ascii="Noto Sans CJK KR Regular" w:eastAsia="Noto Sans CJK KR Regular" w:hAnsi="Noto Sans CJK KR Regular" w:hint="eastAsia"/>
          <w:b/>
        </w:rPr>
        <w:t xml:space="preserve"> 제안</w:t>
      </w:r>
      <w:r w:rsidR="00C83DE3" w:rsidRPr="00E53E86">
        <w:rPr>
          <w:rFonts w:ascii="Noto Sans CJK KR Regular" w:eastAsia="Noto Sans CJK KR Regular" w:hAnsi="Noto Sans CJK KR Regular" w:hint="eastAsia"/>
          <w:b/>
        </w:rPr>
        <w:t>서 제출</w:t>
      </w:r>
    </w:p>
    <w:p w14:paraId="23EC5117" w14:textId="0AB6AF82" w:rsidR="00504099" w:rsidRPr="00E53E86" w:rsidRDefault="00C83DE3" w:rsidP="00617A21">
      <w:pPr>
        <w:pStyle w:val="LOTTE4"/>
        <w:numPr>
          <w:ilvl w:val="0"/>
          <w:numId w:val="15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제안서 제출 방법</w:t>
      </w:r>
    </w:p>
    <w:p w14:paraId="654EDC30" w14:textId="778B2299" w:rsidR="00504099" w:rsidRPr="00E53E86" w:rsidRDefault="00C83DE3" w:rsidP="00617A21">
      <w:pPr>
        <w:pStyle w:val="LOTTE4"/>
        <w:numPr>
          <w:ilvl w:val="0"/>
          <w:numId w:val="15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제안서 작성 목차</w:t>
      </w:r>
    </w:p>
    <w:p w14:paraId="2D5B0DF2" w14:textId="23E744C6" w:rsidR="00504099" w:rsidRPr="00E53E86" w:rsidRDefault="00C83DE3" w:rsidP="00617A21">
      <w:pPr>
        <w:pStyle w:val="LOTTE4"/>
        <w:numPr>
          <w:ilvl w:val="0"/>
          <w:numId w:val="15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 유의사항</w:t>
      </w:r>
    </w:p>
    <w:p w14:paraId="5AA3FDFC" w14:textId="6884A36B" w:rsidR="00B7146E" w:rsidRPr="00E53E86" w:rsidRDefault="00B7146E" w:rsidP="00617A21">
      <w:pPr>
        <w:pStyle w:val="LOTTE4"/>
        <w:numPr>
          <w:ilvl w:val="0"/>
          <w:numId w:val="15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 자격요건</w:t>
      </w:r>
    </w:p>
    <w:p w14:paraId="7D607170" w14:textId="530E4BB1" w:rsidR="00504099" w:rsidRPr="00E53E86" w:rsidRDefault="00C83DE3" w:rsidP="00617A21">
      <w:pPr>
        <w:pStyle w:val="LOTTE4"/>
        <w:numPr>
          <w:ilvl w:val="0"/>
          <w:numId w:val="15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제안서의 효력</w:t>
      </w:r>
    </w:p>
    <w:p w14:paraId="19A75DE6" w14:textId="06AF0CEA" w:rsidR="00504099" w:rsidRPr="00E53E86" w:rsidRDefault="00C83DE3" w:rsidP="00B7146E">
      <w:pPr>
        <w:pStyle w:val="LOTTE4"/>
        <w:numPr>
          <w:ilvl w:val="0"/>
          <w:numId w:val="15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제안서 작성 지침</w:t>
      </w:r>
    </w:p>
    <w:p w14:paraId="3FBB5917" w14:textId="0EB84471" w:rsidR="00C83DE3" w:rsidRPr="00E53E86" w:rsidRDefault="00C83DE3" w:rsidP="00617A21">
      <w:pPr>
        <w:pStyle w:val="LOTTE4"/>
        <w:numPr>
          <w:ilvl w:val="0"/>
          <w:numId w:val="12"/>
        </w:numPr>
        <w:rPr>
          <w:rFonts w:ascii="Noto Sans CJK KR Regular" w:eastAsia="Noto Sans CJK KR Regular" w:hAnsi="Noto Sans CJK KR Regular"/>
          <w:b/>
        </w:rPr>
      </w:pPr>
      <w:r w:rsidRPr="00E53E86">
        <w:rPr>
          <w:rFonts w:ascii="Noto Sans CJK KR Regular" w:eastAsia="Noto Sans CJK KR Regular" w:hAnsi="Noto Sans CJK KR Regular" w:hint="eastAsia"/>
          <w:b/>
        </w:rPr>
        <w:t>제안 일반 사항</w:t>
      </w:r>
    </w:p>
    <w:p w14:paraId="1155AB03" w14:textId="444D3997" w:rsidR="00C83DE3" w:rsidRPr="00E53E86" w:rsidRDefault="00C83DE3" w:rsidP="00617A21">
      <w:pPr>
        <w:pStyle w:val="LOTTE4"/>
        <w:numPr>
          <w:ilvl w:val="0"/>
          <w:numId w:val="16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업체 선정 방식</w:t>
      </w:r>
    </w:p>
    <w:p w14:paraId="1E8E5BE6" w14:textId="158686E4" w:rsidR="00C83DE3" w:rsidRPr="00E53E86" w:rsidRDefault="00675559" w:rsidP="00617A21">
      <w:pPr>
        <w:pStyle w:val="LOTTE4"/>
        <w:numPr>
          <w:ilvl w:val="0"/>
          <w:numId w:val="16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업체 선정 일정</w:t>
      </w:r>
    </w:p>
    <w:p w14:paraId="566836CF" w14:textId="26CFEE62" w:rsidR="00C83DE3" w:rsidRPr="00E53E86" w:rsidRDefault="00675559" w:rsidP="00617A21">
      <w:pPr>
        <w:pStyle w:val="LOTTE4"/>
        <w:numPr>
          <w:ilvl w:val="0"/>
          <w:numId w:val="16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업체 선정 상세</w:t>
      </w:r>
    </w:p>
    <w:p w14:paraId="66557110" w14:textId="25098753" w:rsidR="00220FB6" w:rsidRPr="00E53E86" w:rsidRDefault="00C83DE3" w:rsidP="00B7146E">
      <w:pPr>
        <w:pStyle w:val="LOTTE4"/>
        <w:numPr>
          <w:ilvl w:val="0"/>
          <w:numId w:val="16"/>
        </w:numPr>
        <w:spacing w:line="400" w:lineRule="exact"/>
        <w:ind w:left="828" w:hanging="403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문의처</w:t>
      </w:r>
    </w:p>
    <w:p w14:paraId="4869C195" w14:textId="61C6C198" w:rsidR="00C104CF" w:rsidRDefault="00504099" w:rsidP="00792FE5">
      <w:pPr>
        <w:pStyle w:val="LOTTE4"/>
        <w:rPr>
          <w:rFonts w:ascii="Noto Sans CJK KR Regular" w:eastAsia="Noto Sans CJK KR Regular" w:hAnsi="Noto Sans CJK KR Regular"/>
        </w:rPr>
      </w:pPr>
      <w:r w:rsidRPr="00E53E86">
        <w:rPr>
          <w:rFonts w:ascii="Noto Sans CJK KR Regular" w:eastAsia="Noto Sans CJK KR Regular" w:hAnsi="Noto Sans CJK KR Regular" w:hint="eastAsia"/>
        </w:rPr>
        <w:t>별첨1</w:t>
      </w:r>
      <w:r w:rsidRPr="00E53E86">
        <w:rPr>
          <w:rFonts w:ascii="Noto Sans CJK KR Regular" w:eastAsia="Noto Sans CJK KR Regular" w:hAnsi="Noto Sans CJK KR Regular"/>
        </w:rPr>
        <w:t>)</w:t>
      </w:r>
      <w:r w:rsidR="00D917C8" w:rsidRPr="00E53E86">
        <w:rPr>
          <w:rFonts w:ascii="Noto Sans CJK KR Regular" w:eastAsia="Noto Sans CJK KR Regular" w:hAnsi="Noto Sans CJK KR Regular" w:hint="eastAsia"/>
        </w:rPr>
        <w:t xml:space="preserve"> ~ </w:t>
      </w:r>
      <w:r w:rsidR="0024038C">
        <w:rPr>
          <w:rFonts w:ascii="Noto Sans CJK KR Regular" w:eastAsia="Noto Sans CJK KR Regular" w:hAnsi="Noto Sans CJK KR Regular" w:hint="eastAsia"/>
        </w:rPr>
        <w:t>8</w:t>
      </w:r>
      <w:r w:rsidR="00D917C8" w:rsidRPr="00E53E86">
        <w:rPr>
          <w:rFonts w:ascii="Noto Sans CJK KR Regular" w:eastAsia="Noto Sans CJK KR Regular" w:hAnsi="Noto Sans CJK KR Regular" w:hint="eastAsia"/>
        </w:rPr>
        <w:t>)</w:t>
      </w:r>
    </w:p>
    <w:p w14:paraId="5D8EE11E" w14:textId="77777777" w:rsidR="00C104CF" w:rsidRDefault="00C104CF">
      <w:pPr>
        <w:rPr>
          <w:rFonts w:ascii="Noto Sans CJK KR Regular" w:eastAsia="Noto Sans CJK KR Regular" w:hAnsi="Noto Sans CJK KR Regular" w:cs="바탕"/>
          <w:sz w:val="24"/>
          <w:szCs w:val="24"/>
        </w:rPr>
      </w:pPr>
      <w:r>
        <w:rPr>
          <w:rFonts w:ascii="Noto Sans CJK KR Regular" w:eastAsia="Noto Sans CJK KR Regular" w:hAnsi="Noto Sans CJK KR Regular"/>
        </w:rPr>
        <w:br w:type="page"/>
      </w:r>
    </w:p>
    <w:p w14:paraId="6E4398CF" w14:textId="0C011BB4" w:rsidR="00913D1A" w:rsidRPr="00E23A8E" w:rsidRDefault="00E976EB" w:rsidP="00E87F92">
      <w:pPr>
        <w:widowControl w:val="0"/>
        <w:numPr>
          <w:ilvl w:val="0"/>
          <w:numId w:val="6"/>
        </w:numPr>
        <w:wordWrap w:val="0"/>
        <w:autoSpaceDE w:val="0"/>
        <w:autoSpaceDN w:val="0"/>
        <w:spacing w:after="0" w:line="360" w:lineRule="auto"/>
        <w:ind w:left="340" w:hanging="340"/>
        <w:jc w:val="left"/>
        <w:outlineLvl w:val="0"/>
        <w:rPr>
          <w:rFonts w:ascii="Noto Sans CJK KR Regular" w:eastAsia="Noto Sans CJK KR Regular" w:hAnsi="Noto Sans CJK KR Regular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hint="eastAsia"/>
          <w:b/>
          <w:bCs/>
          <w:sz w:val="28"/>
          <w:szCs w:val="28"/>
        </w:rPr>
        <w:lastRenderedPageBreak/>
        <w:t>사업</w:t>
      </w:r>
      <w:r w:rsidR="00913D1A" w:rsidRPr="00E23A8E">
        <w:rPr>
          <w:rFonts w:ascii="Noto Sans CJK KR Regular" w:eastAsia="Noto Sans CJK KR Regular" w:hAnsi="Noto Sans CJK KR Regular" w:hint="eastAsia"/>
          <w:b/>
          <w:bCs/>
          <w:sz w:val="28"/>
          <w:szCs w:val="28"/>
        </w:rPr>
        <w:t>개요</w:t>
      </w:r>
    </w:p>
    <w:p w14:paraId="58EA84F3" w14:textId="53516447" w:rsidR="00F97D00" w:rsidRPr="00DB7363" w:rsidRDefault="00F97D00" w:rsidP="00F97D00">
      <w:pPr>
        <w:pStyle w:val="a7"/>
        <w:numPr>
          <w:ilvl w:val="0"/>
          <w:numId w:val="8"/>
        </w:numPr>
        <w:ind w:leftChars="0" w:left="624" w:hanging="34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사업개요</w:t>
      </w:r>
    </w:p>
    <w:p w14:paraId="4841BD4D" w14:textId="7A14D80F" w:rsidR="006B419F" w:rsidRDefault="00F97D00" w:rsidP="006B419F">
      <w:pPr>
        <w:pStyle w:val="a7"/>
        <w:numPr>
          <w:ilvl w:val="0"/>
          <w:numId w:val="17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사 업 명: </w:t>
      </w:r>
      <w:bookmarkStart w:id="1" w:name="_Hlk225343481"/>
      <w:r w:rsidR="00674410">
        <w:rPr>
          <w:rFonts w:ascii="Noto Sans CJK KR Regular" w:eastAsia="Noto Sans CJK KR Regular" w:hAnsi="Noto Sans CJK KR Regular" w:hint="eastAsia"/>
          <w:bCs/>
          <w:sz w:val="22"/>
          <w:szCs w:val="22"/>
        </w:rPr>
        <w:t>차세대 지능형 보안관제 플랫폼 구축(SIEM)</w:t>
      </w:r>
      <w:bookmarkEnd w:id="1"/>
    </w:p>
    <w:p w14:paraId="38D997DD" w14:textId="282F3AAA" w:rsidR="002A230A" w:rsidRDefault="002A230A" w:rsidP="006B419F">
      <w:pPr>
        <w:pStyle w:val="a7"/>
        <w:numPr>
          <w:ilvl w:val="0"/>
          <w:numId w:val="17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사업 대상: 보안관제시스템(SIEM) </w:t>
      </w:r>
      <w:r w:rsidR="00674410">
        <w:rPr>
          <w:rFonts w:ascii="Noto Sans CJK KR Regular" w:eastAsia="Noto Sans CJK KR Regular" w:hAnsi="Noto Sans CJK KR Regular" w:hint="eastAsia"/>
          <w:bCs/>
          <w:sz w:val="22"/>
          <w:szCs w:val="22"/>
        </w:rPr>
        <w:t>교체</w:t>
      </w:r>
    </w:p>
    <w:p w14:paraId="2FA87130" w14:textId="0C4A73BA" w:rsidR="00F60D1F" w:rsidRPr="002A230A" w:rsidRDefault="006B419F" w:rsidP="002A230A">
      <w:pPr>
        <w:pStyle w:val="a7"/>
        <w:numPr>
          <w:ilvl w:val="0"/>
          <w:numId w:val="17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사업기간</w:t>
      </w:r>
      <w:r w:rsidR="002A230A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: </w:t>
      </w:r>
      <w:r w:rsidR="00C13AFD" w:rsidRPr="002A230A">
        <w:rPr>
          <w:rFonts w:ascii="Noto Sans CJK KR Regular" w:eastAsia="Noto Sans CJK KR Regular" w:hAnsi="Noto Sans CJK KR Regular"/>
          <w:bCs/>
          <w:sz w:val="22"/>
          <w:szCs w:val="22"/>
        </w:rPr>
        <w:t>'2</w:t>
      </w:r>
      <w:r w:rsidR="00C104CF" w:rsidRPr="002A230A">
        <w:rPr>
          <w:rFonts w:ascii="Noto Sans CJK KR Regular" w:eastAsia="Noto Sans CJK KR Regular" w:hAnsi="Noto Sans CJK KR Regular" w:hint="eastAsia"/>
          <w:bCs/>
          <w:sz w:val="22"/>
          <w:szCs w:val="22"/>
        </w:rPr>
        <w:t>6</w:t>
      </w:r>
      <w:r w:rsidR="003D13DD" w:rsidRPr="002A230A">
        <w:rPr>
          <w:rFonts w:ascii="Noto Sans CJK KR Regular" w:eastAsia="Noto Sans CJK KR Regular" w:hAnsi="Noto Sans CJK KR Regular"/>
          <w:bCs/>
          <w:sz w:val="22"/>
          <w:szCs w:val="22"/>
        </w:rPr>
        <w:t>.0</w:t>
      </w:r>
      <w:r w:rsidR="001C325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5 </w:t>
      </w:r>
      <w:r w:rsidR="003D13DD" w:rsidRPr="002A230A">
        <w:rPr>
          <w:rFonts w:ascii="Noto Sans CJK KR Regular" w:eastAsia="Noto Sans CJK KR Regular" w:hAnsi="Noto Sans CJK KR Regular"/>
          <w:bCs/>
          <w:sz w:val="22"/>
          <w:szCs w:val="22"/>
        </w:rPr>
        <w:t xml:space="preserve">~ </w:t>
      </w:r>
      <w:r w:rsidR="00C104CF" w:rsidRPr="002A230A">
        <w:rPr>
          <w:rFonts w:ascii="Noto Sans CJK KR Regular" w:eastAsia="Noto Sans CJK KR Regular" w:hAnsi="Noto Sans CJK KR Regular" w:hint="eastAsia"/>
          <w:bCs/>
          <w:sz w:val="22"/>
          <w:szCs w:val="22"/>
        </w:rPr>
        <w:t>1</w:t>
      </w:r>
      <w:r w:rsidR="00853659">
        <w:rPr>
          <w:rFonts w:ascii="Noto Sans CJK KR Regular" w:eastAsia="Noto Sans CJK KR Regular" w:hAnsi="Noto Sans CJK KR Regular" w:hint="eastAsia"/>
          <w:bCs/>
          <w:sz w:val="22"/>
          <w:szCs w:val="22"/>
        </w:rPr>
        <w:t>2</w:t>
      </w:r>
      <w:r w:rsidR="003D13DD" w:rsidRPr="002A230A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월(약 </w:t>
      </w:r>
      <w:r w:rsidR="004C7B82">
        <w:rPr>
          <w:rFonts w:ascii="Noto Sans CJK KR Regular" w:eastAsia="Noto Sans CJK KR Regular" w:hAnsi="Noto Sans CJK KR Regular" w:hint="eastAsia"/>
          <w:bCs/>
          <w:sz w:val="22"/>
          <w:szCs w:val="22"/>
        </w:rPr>
        <w:t>8</w:t>
      </w:r>
      <w:r w:rsidR="003D13DD" w:rsidRPr="002A230A">
        <w:rPr>
          <w:rFonts w:ascii="Noto Sans CJK KR Regular" w:eastAsia="Noto Sans CJK KR Regular" w:hAnsi="Noto Sans CJK KR Regular" w:hint="eastAsia"/>
          <w:bCs/>
          <w:sz w:val="22"/>
          <w:szCs w:val="22"/>
        </w:rPr>
        <w:t>개월)</w:t>
      </w:r>
    </w:p>
    <w:tbl>
      <w:tblPr>
        <w:tblW w:w="9072" w:type="dxa"/>
        <w:tblInd w:w="28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4"/>
        <w:gridCol w:w="3544"/>
        <w:gridCol w:w="3544"/>
      </w:tblGrid>
      <w:tr w:rsidR="00C22013" w:rsidRPr="0035511A" w14:paraId="524647A8" w14:textId="77777777" w:rsidTr="00AC0B91">
        <w:trPr>
          <w:trHeight w:val="628"/>
        </w:trPr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333E2D5E" w14:textId="77777777" w:rsidR="00C22013" w:rsidRPr="009C2E87" w:rsidRDefault="00C22013" w:rsidP="000F25D9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b/>
                <w:bCs/>
                <w:kern w:val="0"/>
                <w:sz w:val="18"/>
                <w:szCs w:val="18"/>
              </w:rPr>
            </w:pPr>
            <w:r w:rsidRPr="009C2E87">
              <w:rPr>
                <w:rFonts w:ascii="Noto Sans CJK KR Regular" w:eastAsia="Noto Sans CJK KR Regular" w:hAnsi="Noto Sans CJK KR Regular" w:cs="Arial" w:hint="eastAsia"/>
                <w:b/>
                <w:bCs/>
                <w:kern w:val="0"/>
                <w:sz w:val="18"/>
                <w:szCs w:val="18"/>
              </w:rPr>
              <w:t>구분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735F3102" w14:textId="77777777" w:rsidR="00C22013" w:rsidRPr="009C2E87" w:rsidRDefault="00C22013" w:rsidP="000F25D9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b/>
                <w:bCs/>
                <w:kern w:val="0"/>
                <w:sz w:val="18"/>
                <w:szCs w:val="18"/>
              </w:rPr>
            </w:pPr>
            <w:r w:rsidRPr="009C2E87">
              <w:rPr>
                <w:rFonts w:ascii="Noto Sans CJK KR Regular" w:eastAsia="Noto Sans CJK KR Regular" w:hAnsi="Noto Sans CJK KR Regular" w:cs="Arial" w:hint="eastAsia"/>
                <w:b/>
                <w:bCs/>
                <w:kern w:val="0"/>
                <w:sz w:val="18"/>
                <w:szCs w:val="18"/>
              </w:rPr>
              <w:t>사업기간(예정)</w:t>
            </w:r>
          </w:p>
        </w:tc>
        <w:tc>
          <w:tcPr>
            <w:tcW w:w="3544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25E80CF8" w14:textId="77777777" w:rsidR="00C22013" w:rsidRPr="009C2E87" w:rsidRDefault="00C22013" w:rsidP="000F25D9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b/>
                <w:bCs/>
                <w:kern w:val="0"/>
                <w:sz w:val="18"/>
                <w:szCs w:val="18"/>
              </w:rPr>
            </w:pPr>
            <w:r w:rsidRPr="009C2E87">
              <w:rPr>
                <w:rFonts w:ascii="Noto Sans CJK KR Regular" w:eastAsia="Noto Sans CJK KR Regular" w:hAnsi="Noto Sans CJK KR Regular" w:cs="Arial" w:hint="eastAsia"/>
                <w:b/>
                <w:bCs/>
                <w:kern w:val="0"/>
                <w:sz w:val="18"/>
                <w:szCs w:val="18"/>
              </w:rPr>
              <w:t>비고</w:t>
            </w:r>
          </w:p>
        </w:tc>
      </w:tr>
      <w:tr w:rsidR="00C22013" w:rsidRPr="00281F99" w14:paraId="16341623" w14:textId="77777777" w:rsidTr="00AC0B91">
        <w:trPr>
          <w:trHeight w:val="628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DADC"/>
            <w:vAlign w:val="center"/>
          </w:tcPr>
          <w:p w14:paraId="6D37CF65" w14:textId="77777777" w:rsidR="00C22013" w:rsidRPr="009C2E87" w:rsidRDefault="00C22013" w:rsidP="000F25D9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  <w:r w:rsidRPr="009C2E87"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업체선정 및 계약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11C4DF4" w14:textId="4B0DE323" w:rsidR="00C22013" w:rsidRPr="00CC6542" w:rsidRDefault="00C22013" w:rsidP="00CC6542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9C2E87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'</w:t>
            </w:r>
            <w:r w:rsidRPr="009C2E87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2</w:t>
            </w:r>
            <w:r w:rsidR="00C104CF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6</w:t>
            </w:r>
            <w:r w:rsidRPr="009C2E87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.0</w:t>
            </w:r>
            <w:r w:rsidR="00A0357B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5</w:t>
            </w:r>
            <w:r w:rsidRPr="009C2E87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</w:t>
            </w:r>
            <w:r w:rsidR="00A0357B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0</w:t>
            </w:r>
            <w:r w:rsidR="00CC6542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7(목</w:t>
            </w:r>
            <w:r w:rsidRPr="009C2E87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)</w:t>
            </w:r>
            <w:r w:rsidRPr="009C2E87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~ '2</w:t>
            </w:r>
            <w:r w:rsidR="00C104CF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6</w:t>
            </w:r>
            <w:r w:rsidRPr="009C2E87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0</w:t>
            </w:r>
            <w:r w:rsidR="00C104CF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5</w:t>
            </w:r>
            <w:r w:rsidRPr="009C2E87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</w:t>
            </w:r>
            <w:r w:rsidR="00A0357B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30</w:t>
            </w:r>
            <w:r w:rsidRPr="009C2E87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(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금</w:t>
            </w:r>
            <w:r w:rsidRPr="009C2E87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5E751A7" w14:textId="77777777" w:rsidR="00C22013" w:rsidRPr="009C2E87" w:rsidRDefault="00C22013" w:rsidP="000F25D9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Arial" w:hint="eastAsia"/>
                <w:kern w:val="0"/>
                <w:sz w:val="18"/>
                <w:szCs w:val="18"/>
              </w:rPr>
              <w:t>홈페이지 입찰공고 포함</w:t>
            </w:r>
          </w:p>
        </w:tc>
      </w:tr>
      <w:tr w:rsidR="00C22013" w:rsidRPr="00281F99" w14:paraId="4B292E38" w14:textId="77777777" w:rsidTr="00AC0B91">
        <w:trPr>
          <w:trHeight w:val="628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DADC"/>
            <w:vAlign w:val="center"/>
          </w:tcPr>
          <w:p w14:paraId="67420578" w14:textId="2056C1F1" w:rsidR="00C22013" w:rsidRPr="009C2E87" w:rsidRDefault="00C22013" w:rsidP="000F25D9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 w:rsidRPr="009C2E87"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장비수급</w:t>
            </w:r>
            <w:r w:rsidR="00C104CF"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 xml:space="preserve"> 및 환경구축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AD8B4BE" w14:textId="5E2CA71D" w:rsidR="00C22013" w:rsidRPr="009C2E87" w:rsidRDefault="00C22013" w:rsidP="000F25D9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 w:rsidRPr="009C2E87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'</w:t>
            </w:r>
            <w:r w:rsidRPr="009C2E87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2</w:t>
            </w:r>
            <w:r w:rsidR="00C104CF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6</w:t>
            </w:r>
            <w:r w:rsidRPr="009C2E87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0</w:t>
            </w:r>
            <w:r w:rsidR="00A0357B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6</w:t>
            </w:r>
            <w:r w:rsidRPr="009C2E87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</w:t>
            </w:r>
            <w:r w:rsidR="00A0357B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01</w:t>
            </w:r>
            <w:r w:rsidRPr="009C2E87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(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월</w:t>
            </w:r>
            <w:r w:rsidRPr="009C2E87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)</w:t>
            </w:r>
            <w:r w:rsidRPr="009C2E87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 xml:space="preserve"> ~ '2</w:t>
            </w:r>
            <w:r w:rsidR="00C104CF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6</w:t>
            </w:r>
            <w:r w:rsidRPr="009C2E87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</w:t>
            </w:r>
            <w:r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0</w:t>
            </w:r>
            <w:r w:rsidR="00C104CF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8</w:t>
            </w:r>
            <w:r w:rsidRPr="009C2E87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.</w:t>
            </w:r>
            <w:r w:rsidR="00C104CF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28</w:t>
            </w:r>
            <w:r w:rsidRPr="009C2E87"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  <w:t>(</w:t>
            </w:r>
            <w:r w:rsidR="00C104CF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금</w:t>
            </w:r>
            <w:r w:rsidRPr="009C2E87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69AC94C" w14:textId="1BA56673" w:rsidR="00C104CF" w:rsidRPr="009C2E87" w:rsidRDefault="00C22013" w:rsidP="002A230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업체 별 상이(</w:t>
            </w:r>
            <w:r w:rsidRPr="009C2E87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 xml:space="preserve">평균 </w:t>
            </w:r>
            <w:r w:rsidR="00C104CF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8~12</w:t>
            </w:r>
            <w:r w:rsidRPr="009C2E87"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주</w:t>
            </w: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)</w:t>
            </w:r>
          </w:p>
        </w:tc>
      </w:tr>
      <w:tr w:rsidR="00C22013" w:rsidRPr="00281F99" w14:paraId="40AA5CBB" w14:textId="77777777" w:rsidTr="00AC0B91">
        <w:trPr>
          <w:trHeight w:val="628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DADC"/>
            <w:vAlign w:val="center"/>
          </w:tcPr>
          <w:p w14:paraId="05DEEA5F" w14:textId="77777777" w:rsidR="00C22013" w:rsidRPr="009C2E87" w:rsidRDefault="00C22013" w:rsidP="000F25D9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보안관제</w:t>
            </w:r>
            <w:r w:rsidRPr="009C2E87"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 xml:space="preserve">시스템 </w:t>
            </w: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구축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3D1F1B0" w14:textId="50740316" w:rsidR="00C22013" w:rsidRPr="00CE5323" w:rsidRDefault="00C22013" w:rsidP="000F25D9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color w:val="000000" w:themeColor="text1"/>
                <w:kern w:val="0"/>
                <w:sz w:val="18"/>
                <w:szCs w:val="18"/>
              </w:rPr>
            </w:pPr>
            <w:r w:rsidRPr="00CE5323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'</w:t>
            </w:r>
            <w:r w:rsidRPr="00CE5323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>2</w:t>
            </w:r>
            <w:r w:rsidR="00C104CF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6</w:t>
            </w:r>
            <w:r w:rsidRPr="00CE5323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>.08.</w:t>
            </w:r>
            <w:r w:rsidR="00C104CF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31</w:t>
            </w:r>
            <w:r w:rsidRPr="00CE5323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>(</w:t>
            </w:r>
            <w:r w:rsidRPr="00CE5323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월)</w:t>
            </w:r>
            <w:r w:rsidRPr="00CE5323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 xml:space="preserve"> ~ '2</w:t>
            </w:r>
            <w:r w:rsidR="00C104CF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6</w:t>
            </w:r>
            <w:r w:rsidRPr="00CE5323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>.1</w:t>
            </w:r>
            <w:r w:rsidR="00C104CF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1</w:t>
            </w:r>
            <w:r w:rsidRPr="00CE5323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>.</w:t>
            </w:r>
            <w:r w:rsidR="00C104CF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20</w:t>
            </w:r>
            <w:r w:rsidRPr="00CE5323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>(</w:t>
            </w:r>
            <w:r w:rsidRPr="00CE5323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금)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215219C" w14:textId="77777777" w:rsidR="00C22013" w:rsidRDefault="002A230A" w:rsidP="00AC0B91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Arial" w:hint="eastAsia"/>
                <w:color w:val="000000" w:themeColor="text1"/>
                <w:kern w:val="0"/>
                <w:sz w:val="18"/>
                <w:szCs w:val="18"/>
              </w:rPr>
              <w:t>보안관제 체계 구축 및 고도화</w:t>
            </w:r>
          </w:p>
          <w:p w14:paraId="68FCADF4" w14:textId="2BE4BC8D" w:rsidR="002A230A" w:rsidRPr="00CE5323" w:rsidRDefault="002A230A" w:rsidP="00AC0B91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Arial" w:hint="eastAsia"/>
                <w:color w:val="000000" w:themeColor="text1"/>
                <w:kern w:val="0"/>
                <w:sz w:val="18"/>
                <w:szCs w:val="18"/>
              </w:rPr>
              <w:t>(이기종 장비 이벤트 수집, 탐지, 대응 등)</w:t>
            </w:r>
          </w:p>
        </w:tc>
      </w:tr>
      <w:tr w:rsidR="00C22013" w:rsidRPr="00281F99" w14:paraId="5B176677" w14:textId="77777777" w:rsidTr="00AC0B91">
        <w:trPr>
          <w:trHeight w:val="628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DADC"/>
            <w:vAlign w:val="center"/>
          </w:tcPr>
          <w:p w14:paraId="62B44BC5" w14:textId="16B2B911" w:rsidR="00C22013" w:rsidRDefault="00C104CF" w:rsidP="000F25D9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완료 보고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9CBBC9A" w14:textId="76CC4CFF" w:rsidR="00C22013" w:rsidRPr="00CE5323" w:rsidRDefault="00C22013" w:rsidP="000F25D9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</w:pPr>
            <w:r w:rsidRPr="00CE5323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'</w:t>
            </w:r>
            <w:r w:rsidRPr="00CE5323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>2</w:t>
            </w:r>
            <w:r w:rsidR="00C104CF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6</w:t>
            </w:r>
            <w:r w:rsidRPr="00CE5323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>.1</w:t>
            </w:r>
            <w:r w:rsidR="00C104CF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1</w:t>
            </w:r>
            <w:r w:rsidRPr="00CE5323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>.</w:t>
            </w:r>
            <w:r w:rsidR="00C104CF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23</w:t>
            </w:r>
            <w:r w:rsidRPr="00CE5323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>(</w:t>
            </w:r>
            <w:r w:rsidRPr="00CE5323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월)</w:t>
            </w:r>
            <w:r w:rsidRPr="00CE5323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 xml:space="preserve"> ~ '2</w:t>
            </w:r>
            <w:r w:rsidR="00C104CF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6</w:t>
            </w:r>
            <w:r w:rsidRPr="00CE5323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>.1</w:t>
            </w:r>
            <w:r w:rsidR="00C104CF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1</w:t>
            </w:r>
            <w:r w:rsidRPr="00CE5323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>.</w:t>
            </w:r>
            <w:r w:rsidR="00C104CF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27</w:t>
            </w:r>
            <w:r w:rsidRPr="00CE5323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>(</w:t>
            </w:r>
            <w:r w:rsidRPr="00CE5323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월)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80F3955" w14:textId="77777777" w:rsidR="00C22013" w:rsidRPr="00CE5323" w:rsidRDefault="00C22013" w:rsidP="000F25D9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color w:val="000000" w:themeColor="text1"/>
                <w:kern w:val="0"/>
                <w:sz w:val="18"/>
                <w:szCs w:val="18"/>
              </w:rPr>
            </w:pPr>
          </w:p>
        </w:tc>
      </w:tr>
      <w:tr w:rsidR="00853659" w:rsidRPr="00281F99" w14:paraId="1BC952E5" w14:textId="77777777" w:rsidTr="00AC0B91">
        <w:trPr>
          <w:trHeight w:val="628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DADC"/>
            <w:vAlign w:val="center"/>
          </w:tcPr>
          <w:p w14:paraId="49AA69A7" w14:textId="534BA46E" w:rsidR="00853659" w:rsidRDefault="00853659" w:rsidP="000F25D9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 w:rsidRPr="00853659"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시스템</w:t>
            </w:r>
            <w:r w:rsidRPr="00853659"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  <w:t xml:space="preserve"> 안정화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9A41ACA" w14:textId="2E81D443" w:rsidR="00853659" w:rsidRPr="00CE5323" w:rsidRDefault="00853659" w:rsidP="000F25D9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</w:pPr>
            <w:r w:rsidRPr="00853659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‘</w:t>
            </w:r>
            <w:r w:rsidRPr="00853659"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  <w:t>26.11.30(월) ~ '26.12.11(금)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7A4792C" w14:textId="77777777" w:rsidR="00853659" w:rsidRPr="00CE5323" w:rsidRDefault="00853659" w:rsidP="000F25D9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color w:val="000000" w:themeColor="text1"/>
                <w:kern w:val="0"/>
                <w:sz w:val="18"/>
                <w:szCs w:val="18"/>
              </w:rPr>
            </w:pPr>
          </w:p>
        </w:tc>
      </w:tr>
    </w:tbl>
    <w:p w14:paraId="0FA7912F" w14:textId="6B8088E3" w:rsidR="002A3C32" w:rsidRPr="002A230A" w:rsidRDefault="00337DAA" w:rsidP="002A230A">
      <w:pPr>
        <w:pStyle w:val="a7"/>
        <w:numPr>
          <w:ilvl w:val="0"/>
          <w:numId w:val="46"/>
        </w:numPr>
        <w:ind w:leftChars="0"/>
        <w:rPr>
          <w:rFonts w:ascii="Noto Sans CJK KR Regular" w:eastAsia="Noto Sans CJK KR Regular" w:hAnsi="Noto Sans CJK KR Regular"/>
          <w:bCs/>
          <w:color w:val="000000" w:themeColor="text1"/>
          <w:sz w:val="18"/>
          <w:szCs w:val="18"/>
        </w:rPr>
      </w:pPr>
      <w:r w:rsidRPr="002A230A">
        <w:rPr>
          <w:rFonts w:ascii="Noto Sans CJK KR Regular" w:eastAsia="Noto Sans CJK KR Regular" w:hAnsi="Noto Sans CJK KR Regular" w:cs="Arial Unicode MS" w:hint="eastAsia"/>
          <w:color w:val="000000" w:themeColor="text1"/>
          <w:sz w:val="18"/>
          <w:szCs w:val="18"/>
        </w:rPr>
        <w:t>일정은 당사</w:t>
      </w:r>
      <w:r w:rsidR="00C104CF" w:rsidRPr="002A230A">
        <w:rPr>
          <w:rFonts w:ascii="Noto Sans CJK KR Regular" w:eastAsia="Noto Sans CJK KR Regular" w:hAnsi="Noto Sans CJK KR Regular" w:cs="Arial Unicode MS" w:hint="eastAsia"/>
          <w:color w:val="000000" w:themeColor="text1"/>
          <w:sz w:val="18"/>
          <w:szCs w:val="18"/>
        </w:rPr>
        <w:t xml:space="preserve"> 및 공급 업체 </w:t>
      </w:r>
      <w:r w:rsidR="00622776" w:rsidRPr="002A230A">
        <w:rPr>
          <w:rFonts w:ascii="Noto Sans CJK KR Regular" w:eastAsia="Noto Sans CJK KR Regular" w:hAnsi="Noto Sans CJK KR Regular" w:cs="Arial Unicode MS" w:hint="eastAsia"/>
          <w:color w:val="000000" w:themeColor="text1"/>
          <w:sz w:val="18"/>
          <w:szCs w:val="18"/>
        </w:rPr>
        <w:t>사정</w:t>
      </w:r>
      <w:r w:rsidRPr="002A230A">
        <w:rPr>
          <w:rFonts w:ascii="Noto Sans CJK KR Regular" w:eastAsia="Noto Sans CJK KR Regular" w:hAnsi="Noto Sans CJK KR Regular" w:cs="Arial Unicode MS" w:hint="eastAsia"/>
          <w:color w:val="000000" w:themeColor="text1"/>
          <w:sz w:val="18"/>
          <w:szCs w:val="18"/>
        </w:rPr>
        <w:t xml:space="preserve">에 따라 </w:t>
      </w:r>
      <w:r w:rsidR="00622776" w:rsidRPr="002A230A">
        <w:rPr>
          <w:rFonts w:ascii="Noto Sans CJK KR Regular" w:eastAsia="Noto Sans CJK KR Regular" w:hAnsi="Noto Sans CJK KR Regular" w:cs="Arial Unicode MS" w:hint="eastAsia"/>
          <w:color w:val="000000" w:themeColor="text1"/>
          <w:sz w:val="18"/>
          <w:szCs w:val="18"/>
        </w:rPr>
        <w:t>변동될 수</w:t>
      </w:r>
      <w:r w:rsidRPr="002A230A">
        <w:rPr>
          <w:rFonts w:ascii="Noto Sans CJK KR Regular" w:eastAsia="Noto Sans CJK KR Regular" w:hAnsi="Noto Sans CJK KR Regular" w:cs="Arial Unicode MS" w:hint="eastAsia"/>
          <w:color w:val="000000" w:themeColor="text1"/>
          <w:sz w:val="18"/>
          <w:szCs w:val="18"/>
        </w:rPr>
        <w:t xml:space="preserve"> 있음</w:t>
      </w:r>
    </w:p>
    <w:p w14:paraId="1B34E5B7" w14:textId="77777777" w:rsidR="00F121AA" w:rsidRDefault="00F121AA" w:rsidP="00F121AA">
      <w:pPr>
        <w:pStyle w:val="a7"/>
        <w:ind w:leftChars="0" w:left="624"/>
        <w:outlineLvl w:val="1"/>
        <w:rPr>
          <w:rFonts w:ascii="Noto Sans CJK KR Regular" w:eastAsia="Noto Sans CJK KR Regular" w:hAnsi="Noto Sans CJK KR Regular"/>
          <w:bCs/>
          <w:sz w:val="24"/>
        </w:rPr>
      </w:pPr>
    </w:p>
    <w:p w14:paraId="18CA4F9A" w14:textId="6775546E" w:rsidR="00913D1A" w:rsidRPr="00DB7363" w:rsidRDefault="00E976EB" w:rsidP="00E87F92">
      <w:pPr>
        <w:pStyle w:val="a7"/>
        <w:numPr>
          <w:ilvl w:val="0"/>
          <w:numId w:val="8"/>
        </w:numPr>
        <w:ind w:leftChars="0" w:left="624" w:hanging="340"/>
        <w:outlineLvl w:val="1"/>
        <w:rPr>
          <w:rFonts w:ascii="Noto Sans CJK KR Regular" w:eastAsia="Noto Sans CJK KR Regular" w:hAnsi="Noto Sans CJK KR Regular"/>
          <w:bCs/>
          <w:sz w:val="24"/>
        </w:rPr>
      </w:pPr>
      <w:r w:rsidRPr="00DB7363">
        <w:rPr>
          <w:rFonts w:ascii="Noto Sans CJK KR Regular" w:eastAsia="Noto Sans CJK KR Regular" w:hAnsi="Noto Sans CJK KR Regular" w:hint="eastAsia"/>
          <w:bCs/>
          <w:sz w:val="24"/>
        </w:rPr>
        <w:t>사업</w:t>
      </w:r>
      <w:r w:rsidR="00A64C13" w:rsidRPr="00DB7363">
        <w:rPr>
          <w:rFonts w:ascii="Noto Sans CJK KR Regular" w:eastAsia="Noto Sans CJK KR Regular" w:hAnsi="Noto Sans CJK KR Regular" w:hint="eastAsia"/>
          <w:bCs/>
          <w:sz w:val="24"/>
        </w:rPr>
        <w:t>목적</w:t>
      </w:r>
    </w:p>
    <w:p w14:paraId="7F30DB93" w14:textId="6FD5A4B1" w:rsidR="00425828" w:rsidRPr="00F97D00" w:rsidRDefault="002A230A" w:rsidP="00C05D45">
      <w:pPr>
        <w:pStyle w:val="a7"/>
        <w:numPr>
          <w:ilvl w:val="0"/>
          <w:numId w:val="27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신기술(AI/</w:t>
      </w:r>
      <w:proofErr w:type="spellStart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머신러닝</w:t>
      </w:r>
      <w:proofErr w:type="spellEnd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) 기반 이상행위 분석을 통한 보안위협</w:t>
      </w:r>
      <w:r w:rsidR="00C104CF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탐지</w:t>
      </w:r>
      <w:r w:rsidR="00C104CF">
        <w:rPr>
          <w:rFonts w:ascii="Noto Sans CJK KR Regular" w:eastAsia="Noto Sans CJK KR Regular" w:hAnsi="Noto Sans CJK KR Regular" w:hint="eastAsia"/>
          <w:bCs/>
          <w:sz w:val="22"/>
          <w:szCs w:val="22"/>
        </w:rPr>
        <w:t>체계 강화</w:t>
      </w:r>
    </w:p>
    <w:p w14:paraId="38F8E31F" w14:textId="77777777" w:rsidR="00FF63DD" w:rsidRPr="00E23A8E" w:rsidRDefault="00FF63DD" w:rsidP="00FF63DD">
      <w:pPr>
        <w:pStyle w:val="a7"/>
        <w:ind w:leftChars="0" w:left="1004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1DAA9F1E" w14:textId="747FE5BD" w:rsidR="00FF63DD" w:rsidRPr="00DB7363" w:rsidRDefault="00FF63DD" w:rsidP="00FF63DD">
      <w:pPr>
        <w:pStyle w:val="a7"/>
        <w:numPr>
          <w:ilvl w:val="0"/>
          <w:numId w:val="8"/>
        </w:numPr>
        <w:ind w:leftChars="0" w:left="624" w:hanging="340"/>
        <w:outlineLvl w:val="1"/>
        <w:rPr>
          <w:rFonts w:ascii="Noto Sans CJK KR Regular" w:eastAsia="Noto Sans CJK KR Regular" w:hAnsi="Noto Sans CJK KR Regular"/>
          <w:bCs/>
          <w:sz w:val="24"/>
        </w:rPr>
      </w:pPr>
      <w:r w:rsidRPr="00DB7363">
        <w:rPr>
          <w:rFonts w:ascii="Noto Sans CJK KR Regular" w:eastAsia="Noto Sans CJK KR Regular" w:hAnsi="Noto Sans CJK KR Regular" w:hint="eastAsia"/>
          <w:bCs/>
          <w:sz w:val="24"/>
        </w:rPr>
        <w:t>제안요청 범위</w:t>
      </w:r>
    </w:p>
    <w:p w14:paraId="01C13FB8" w14:textId="00945E41" w:rsidR="00AC0B91" w:rsidRDefault="00AC0B91" w:rsidP="00AE1ADC">
      <w:pPr>
        <w:pStyle w:val="a7"/>
        <w:numPr>
          <w:ilvl w:val="0"/>
          <w:numId w:val="18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도입 항목</w:t>
      </w:r>
    </w:p>
    <w:tbl>
      <w:tblPr>
        <w:tblW w:w="9072" w:type="dxa"/>
        <w:tblInd w:w="28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4"/>
        <w:gridCol w:w="4678"/>
        <w:gridCol w:w="2410"/>
      </w:tblGrid>
      <w:tr w:rsidR="00AC0B91" w:rsidRPr="0035511A" w14:paraId="067A4CE1" w14:textId="77777777" w:rsidTr="00122BB1">
        <w:trPr>
          <w:trHeight w:val="628"/>
        </w:trPr>
        <w:tc>
          <w:tcPr>
            <w:tcW w:w="1984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272F3D1E" w14:textId="77777777" w:rsidR="00AC0B91" w:rsidRPr="009C2E87" w:rsidRDefault="00AC0B91" w:rsidP="00406034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b/>
                <w:bCs/>
                <w:kern w:val="0"/>
                <w:sz w:val="18"/>
                <w:szCs w:val="18"/>
              </w:rPr>
            </w:pPr>
            <w:r w:rsidRPr="009C2E87">
              <w:rPr>
                <w:rFonts w:ascii="Noto Sans CJK KR Regular" w:eastAsia="Noto Sans CJK KR Regular" w:hAnsi="Noto Sans CJK KR Regular" w:cs="Arial" w:hint="eastAsia"/>
                <w:b/>
                <w:bCs/>
                <w:kern w:val="0"/>
                <w:sz w:val="18"/>
                <w:szCs w:val="18"/>
              </w:rPr>
              <w:t>구분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5A487F43" w14:textId="1C6C8EFE" w:rsidR="00AC0B91" w:rsidRPr="009C2E87" w:rsidRDefault="00122BB1" w:rsidP="00406034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Arial" w:hint="eastAsia"/>
                <w:b/>
                <w:bCs/>
                <w:kern w:val="0"/>
                <w:sz w:val="18"/>
                <w:szCs w:val="18"/>
              </w:rPr>
              <w:t>내용</w:t>
            </w: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  <w:vAlign w:val="center"/>
          </w:tcPr>
          <w:p w14:paraId="2A47259A" w14:textId="1D647486" w:rsidR="00AC0B91" w:rsidRPr="009C2E87" w:rsidRDefault="00122BB1" w:rsidP="00406034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b/>
                <w:bCs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Arial" w:hint="eastAsia"/>
                <w:b/>
                <w:bCs/>
                <w:kern w:val="0"/>
                <w:sz w:val="18"/>
                <w:szCs w:val="18"/>
              </w:rPr>
              <w:t>라이선스</w:t>
            </w:r>
          </w:p>
        </w:tc>
      </w:tr>
      <w:tr w:rsidR="00AC0B91" w:rsidRPr="00281F99" w14:paraId="0BD57EAF" w14:textId="77777777" w:rsidTr="00122BB1">
        <w:trPr>
          <w:trHeight w:val="628"/>
        </w:trPr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CCDADC"/>
            <w:vAlign w:val="center"/>
          </w:tcPr>
          <w:p w14:paraId="1CE4159A" w14:textId="487967D9" w:rsidR="00AC0B91" w:rsidRPr="00AC0B91" w:rsidRDefault="00AC0B91" w:rsidP="00AC0B91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보안관제시스템(SIEM)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51D81D2" w14:textId="0D456859" w:rsidR="00122BB1" w:rsidRPr="00122BB1" w:rsidRDefault="00122BB1" w:rsidP="00122BB1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kern w:val="0"/>
                <w:sz w:val="18"/>
                <w:szCs w:val="18"/>
              </w:rPr>
              <w:t>빅데이터 기반 지능형 위협 탐지 솔루션 구축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80A3D12" w14:textId="5B324F35" w:rsidR="00AC0B91" w:rsidRPr="009C2E87" w:rsidRDefault="00AC0B91" w:rsidP="00AC0B91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Arial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Arial" w:hint="eastAsia"/>
                <w:kern w:val="0"/>
                <w:sz w:val="18"/>
                <w:szCs w:val="18"/>
              </w:rPr>
              <w:t xml:space="preserve">일일 수집 </w:t>
            </w:r>
            <w:proofErr w:type="spellStart"/>
            <w:r>
              <w:rPr>
                <w:rFonts w:ascii="Noto Sans CJK KR Regular" w:eastAsia="Noto Sans CJK KR Regular" w:hAnsi="Noto Sans CJK KR Regular" w:cs="Arial" w:hint="eastAsia"/>
                <w:kern w:val="0"/>
                <w:sz w:val="18"/>
                <w:szCs w:val="18"/>
              </w:rPr>
              <w:t>100GB</w:t>
            </w:r>
            <w:proofErr w:type="spellEnd"/>
            <w:r>
              <w:rPr>
                <w:rFonts w:ascii="Noto Sans CJK KR Regular" w:eastAsia="Noto Sans CJK KR Regular" w:hAnsi="Noto Sans CJK KR Regular" w:cs="Arial" w:hint="eastAsia"/>
                <w:kern w:val="0"/>
                <w:sz w:val="18"/>
                <w:szCs w:val="18"/>
              </w:rPr>
              <w:t xml:space="preserve"> 기준</w:t>
            </w:r>
          </w:p>
        </w:tc>
      </w:tr>
    </w:tbl>
    <w:p w14:paraId="266E3FD1" w14:textId="77777777" w:rsidR="00122BB1" w:rsidRPr="00E23A8E" w:rsidRDefault="00122BB1" w:rsidP="00122BB1">
      <w:pPr>
        <w:pStyle w:val="a7"/>
        <w:ind w:leftChars="0" w:left="1004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0135F032" w14:textId="309E59EA" w:rsidR="004A5211" w:rsidRPr="00DB7363" w:rsidRDefault="004A5211" w:rsidP="004A5211">
      <w:pPr>
        <w:pStyle w:val="a7"/>
        <w:numPr>
          <w:ilvl w:val="0"/>
          <w:numId w:val="8"/>
        </w:numPr>
        <w:ind w:leftChars="0" w:left="624" w:hanging="340"/>
        <w:outlineLvl w:val="1"/>
        <w:rPr>
          <w:rFonts w:ascii="Noto Sans CJK KR Regular" w:eastAsia="Noto Sans CJK KR Regular" w:hAnsi="Noto Sans CJK KR Regular"/>
          <w:bCs/>
          <w:sz w:val="24"/>
        </w:rPr>
      </w:pPr>
      <w:r w:rsidRPr="00DB7363">
        <w:rPr>
          <w:rFonts w:ascii="Noto Sans CJK KR Regular" w:eastAsia="Noto Sans CJK KR Regular" w:hAnsi="Noto Sans CJK KR Regular" w:hint="eastAsia"/>
          <w:bCs/>
          <w:sz w:val="24"/>
        </w:rPr>
        <w:t>기대효과</w:t>
      </w:r>
    </w:p>
    <w:p w14:paraId="6C55FC88" w14:textId="18314F74" w:rsidR="00AE1ADC" w:rsidRDefault="00C104CF" w:rsidP="001C5F2C">
      <w:pPr>
        <w:pStyle w:val="a7"/>
        <w:numPr>
          <w:ilvl w:val="0"/>
          <w:numId w:val="1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신기술</w:t>
      </w:r>
      <w:r w:rsidR="002A230A">
        <w:rPr>
          <w:rFonts w:ascii="Noto Sans CJK KR Regular" w:eastAsia="Noto Sans CJK KR Regular" w:hAnsi="Noto Sans CJK KR Regular" w:hint="eastAsia"/>
          <w:bCs/>
          <w:sz w:val="22"/>
          <w:szCs w:val="22"/>
        </w:rPr>
        <w:t>(AI/</w:t>
      </w:r>
      <w:proofErr w:type="spellStart"/>
      <w:r w:rsidR="002A230A">
        <w:rPr>
          <w:rFonts w:ascii="Noto Sans CJK KR Regular" w:eastAsia="Noto Sans CJK KR Regular" w:hAnsi="Noto Sans CJK KR Regular" w:hint="eastAsia"/>
          <w:bCs/>
          <w:sz w:val="22"/>
          <w:szCs w:val="22"/>
        </w:rPr>
        <w:t>머신러닝</w:t>
      </w:r>
      <w:proofErr w:type="spellEnd"/>
      <w:r w:rsidR="002A230A">
        <w:rPr>
          <w:rFonts w:ascii="Noto Sans CJK KR Regular" w:eastAsia="Noto Sans CJK KR Regular" w:hAnsi="Noto Sans CJK KR Regular" w:hint="eastAsia"/>
          <w:bCs/>
          <w:sz w:val="22"/>
          <w:szCs w:val="22"/>
        </w:rPr>
        <w:t>)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기반 </w:t>
      </w:r>
      <w:proofErr w:type="spellStart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탐지·분석</w:t>
      </w:r>
      <w:proofErr w:type="spellEnd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체계를 통해 관제 사각지대 해소 및 정확도 향상</w:t>
      </w:r>
    </w:p>
    <w:p w14:paraId="4689DF68" w14:textId="5A1C75AB" w:rsidR="004A5211" w:rsidRPr="00E23A8E" w:rsidRDefault="002A230A" w:rsidP="00617A21">
      <w:pPr>
        <w:pStyle w:val="a7"/>
        <w:numPr>
          <w:ilvl w:val="0"/>
          <w:numId w:val="1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외부 위협 </w:t>
      </w:r>
      <w:r w:rsidR="008D6173">
        <w:rPr>
          <w:rFonts w:ascii="Noto Sans CJK KR Regular" w:eastAsia="Noto Sans CJK KR Regular" w:hAnsi="Noto Sans CJK KR Regular" w:hint="eastAsia"/>
          <w:bCs/>
          <w:sz w:val="22"/>
          <w:szCs w:val="22"/>
        </w:rPr>
        <w:t>정보 연동 및 상관분석을 통하여 선제적 대응 체계 마련</w:t>
      </w:r>
    </w:p>
    <w:p w14:paraId="0EFB240A" w14:textId="64E63801" w:rsidR="00AC0B91" w:rsidRPr="00AC0B91" w:rsidRDefault="008D6173" w:rsidP="00AC0B91">
      <w:pPr>
        <w:pStyle w:val="a7"/>
        <w:numPr>
          <w:ilvl w:val="0"/>
          <w:numId w:val="19"/>
        </w:numPr>
        <w:ind w:leftChars="0"/>
        <w:rPr>
          <w:rFonts w:ascii="Noto Sans CJK KR Regular" w:eastAsia="Noto Sans CJK KR Regular" w:hAnsi="Noto Sans CJK KR Regular"/>
          <w:kern w:val="0"/>
          <w:sz w:val="22"/>
          <w:szCs w:val="22"/>
          <w:lang w:bidi="en-US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빅데이터 기반 고성능 검색 엔진을 통해 통합 조회 및 분석 효율성 극대화</w:t>
      </w:r>
    </w:p>
    <w:p w14:paraId="207774C1" w14:textId="48855080" w:rsidR="00AC0B91" w:rsidRDefault="00AC0B91">
      <w:pPr>
        <w:rPr>
          <w:rFonts w:ascii="Noto Sans CJK KR Regular" w:eastAsia="Noto Sans CJK KR Regular" w:hAnsi="Noto Sans CJK KR Regular" w:cs="Times New Roman"/>
          <w:kern w:val="0"/>
          <w:sz w:val="22"/>
          <w:szCs w:val="22"/>
          <w:lang w:bidi="en-US"/>
        </w:rPr>
      </w:pPr>
      <w:r>
        <w:rPr>
          <w:rFonts w:ascii="Noto Sans CJK KR Regular" w:eastAsia="Noto Sans CJK KR Regular" w:hAnsi="Noto Sans CJK KR Regular"/>
          <w:kern w:val="0"/>
          <w:sz w:val="22"/>
          <w:szCs w:val="22"/>
          <w:lang w:bidi="en-US"/>
        </w:rPr>
        <w:br w:type="page"/>
      </w:r>
    </w:p>
    <w:p w14:paraId="1EB99051" w14:textId="4EF255AB" w:rsidR="002973C3" w:rsidRPr="00E23A8E" w:rsidRDefault="006B57CE" w:rsidP="00E87F92">
      <w:pPr>
        <w:widowControl w:val="0"/>
        <w:numPr>
          <w:ilvl w:val="0"/>
          <w:numId w:val="6"/>
        </w:numPr>
        <w:wordWrap w:val="0"/>
        <w:autoSpaceDE w:val="0"/>
        <w:autoSpaceDN w:val="0"/>
        <w:spacing w:after="0" w:line="360" w:lineRule="auto"/>
        <w:ind w:left="340" w:hanging="340"/>
        <w:jc w:val="left"/>
        <w:outlineLvl w:val="0"/>
        <w:rPr>
          <w:rFonts w:ascii="Noto Sans CJK KR Regular" w:eastAsia="Noto Sans CJK KR Regular" w:hAnsi="Noto Sans CJK KR Regular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hint="eastAsia"/>
          <w:b/>
          <w:bCs/>
          <w:sz w:val="28"/>
          <w:szCs w:val="28"/>
        </w:rPr>
        <w:lastRenderedPageBreak/>
        <w:t>사업</w:t>
      </w:r>
      <w:r w:rsidR="00033CCD" w:rsidRPr="00E23A8E">
        <w:rPr>
          <w:rFonts w:ascii="Noto Sans CJK KR Regular" w:eastAsia="Noto Sans CJK KR Regular" w:hAnsi="Noto Sans CJK KR Regular" w:hint="eastAsia"/>
          <w:b/>
          <w:bCs/>
          <w:sz w:val="28"/>
          <w:szCs w:val="28"/>
        </w:rPr>
        <w:t xml:space="preserve"> 상세 요건</w:t>
      </w:r>
    </w:p>
    <w:p w14:paraId="2303C781" w14:textId="4881D622" w:rsidR="00EC220A" w:rsidRDefault="00EC6454" w:rsidP="00EC220A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보안관제시스템(</w:t>
      </w:r>
      <w:r>
        <w:rPr>
          <w:rFonts w:ascii="Noto Sans CJK KR Regular" w:eastAsia="Noto Sans CJK KR Regular" w:hAnsi="Noto Sans CJK KR Regular"/>
          <w:bCs/>
          <w:sz w:val="24"/>
        </w:rPr>
        <w:t xml:space="preserve">SIEM) </w:t>
      </w:r>
      <w:r w:rsidR="00A763CA">
        <w:rPr>
          <w:rFonts w:ascii="Noto Sans CJK KR Regular" w:eastAsia="Noto Sans CJK KR Regular" w:hAnsi="Noto Sans CJK KR Regular" w:hint="eastAsia"/>
          <w:bCs/>
          <w:sz w:val="24"/>
        </w:rPr>
        <w:t>요구사항</w:t>
      </w:r>
    </w:p>
    <w:p w14:paraId="62AD3F0F" w14:textId="0520CCE8" w:rsidR="00EC220A" w:rsidRPr="00122BB1" w:rsidRDefault="00AE44F7" w:rsidP="00C05D45">
      <w:pPr>
        <w:pStyle w:val="a7"/>
        <w:numPr>
          <w:ilvl w:val="0"/>
          <w:numId w:val="2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관제 </w:t>
      </w:r>
      <w:r w:rsidR="00EC6454">
        <w:rPr>
          <w:rFonts w:ascii="Noto Sans CJK KR Regular" w:eastAsia="Noto Sans CJK KR Regular" w:hAnsi="Noto Sans CJK KR Regular" w:hint="eastAsia"/>
          <w:bCs/>
          <w:sz w:val="22"/>
          <w:szCs w:val="22"/>
        </w:rPr>
        <w:t>연동 대상</w:t>
      </w:r>
    </w:p>
    <w:p w14:paraId="5746FD9D" w14:textId="71BFFE07" w:rsidR="00122BB1" w:rsidRPr="004602FC" w:rsidRDefault="00122BB1" w:rsidP="00122BB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기존 운용 중인 관제시스템</w:t>
      </w:r>
      <w:r w:rsidR="00AE44F7">
        <w:rPr>
          <w:rFonts w:ascii="Noto Sans CJK KR Regular" w:eastAsia="Noto Sans CJK KR Regular" w:hAnsi="Noto Sans CJK KR Regular" w:hint="eastAsia"/>
          <w:bCs/>
          <w:sz w:val="22"/>
        </w:rPr>
        <w:t>에서</w:t>
      </w:r>
      <w:r>
        <w:rPr>
          <w:rFonts w:ascii="Noto Sans CJK KR Regular" w:eastAsia="Noto Sans CJK KR Regular" w:hAnsi="Noto Sans CJK KR Regular" w:hint="eastAsia"/>
          <w:bCs/>
          <w:sz w:val="22"/>
        </w:rPr>
        <w:t xml:space="preserve"> </w:t>
      </w:r>
      <w:r w:rsidR="00AE44F7">
        <w:rPr>
          <w:rFonts w:ascii="Noto Sans CJK KR Regular" w:eastAsia="Noto Sans CJK KR Regular" w:hAnsi="Noto Sans CJK KR Regular" w:hint="eastAsia"/>
          <w:bCs/>
          <w:sz w:val="22"/>
        </w:rPr>
        <w:t>수집하고 있는 연동 대상</w:t>
      </w:r>
    </w:p>
    <w:p w14:paraId="597C45C0" w14:textId="334CDB43" w:rsidR="00122BB1" w:rsidRDefault="0016381C" w:rsidP="00122BB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기 운영</w:t>
      </w:r>
      <w:r w:rsidR="00122BB1">
        <w:rPr>
          <w:rFonts w:ascii="Noto Sans CJK KR Regular" w:eastAsia="Noto Sans CJK KR Regular" w:hAnsi="Noto Sans CJK KR Regular" w:hint="eastAsia"/>
          <w:bCs/>
          <w:sz w:val="22"/>
        </w:rPr>
        <w:t>중인 모든 IT 인프라</w:t>
      </w:r>
      <w:r>
        <w:rPr>
          <w:rFonts w:ascii="Noto Sans CJK KR Regular" w:eastAsia="Noto Sans CJK KR Regular" w:hAnsi="Noto Sans CJK KR Regular" w:hint="eastAsia"/>
          <w:bCs/>
          <w:sz w:val="22"/>
        </w:rPr>
        <w:t xml:space="preserve"> 및 </w:t>
      </w:r>
      <w:r w:rsidR="00AE44F7">
        <w:rPr>
          <w:rFonts w:ascii="Noto Sans CJK KR Regular" w:eastAsia="Noto Sans CJK KR Regular" w:hAnsi="Noto Sans CJK KR Regular" w:hint="eastAsia"/>
          <w:bCs/>
          <w:sz w:val="22"/>
        </w:rPr>
        <w:t>보안솔루션</w:t>
      </w:r>
      <w:r>
        <w:rPr>
          <w:rFonts w:ascii="Noto Sans CJK KR Regular" w:eastAsia="Noto Sans CJK KR Regular" w:hAnsi="Noto Sans CJK KR Regular" w:hint="eastAsia"/>
          <w:bCs/>
          <w:sz w:val="22"/>
        </w:rPr>
        <w:t xml:space="preserve">, 향후 </w:t>
      </w:r>
      <w:r w:rsidR="00AE44F7">
        <w:rPr>
          <w:rFonts w:ascii="Noto Sans CJK KR Regular" w:eastAsia="Noto Sans CJK KR Regular" w:hAnsi="Noto Sans CJK KR Regular" w:hint="eastAsia"/>
          <w:bCs/>
          <w:sz w:val="22"/>
        </w:rPr>
        <w:t xml:space="preserve">도입 </w:t>
      </w:r>
      <w:r>
        <w:rPr>
          <w:rFonts w:ascii="Noto Sans CJK KR Regular" w:eastAsia="Noto Sans CJK KR Regular" w:hAnsi="Noto Sans CJK KR Regular" w:hint="eastAsia"/>
          <w:bCs/>
          <w:sz w:val="22"/>
        </w:rPr>
        <w:t>예정 자산 포함</w:t>
      </w:r>
    </w:p>
    <w:p w14:paraId="15377DA4" w14:textId="77777777" w:rsidR="00F82EE7" w:rsidRDefault="00122BB1" w:rsidP="00AE44F7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금융감독원, 금융감독원 등에서 제공하는 실시간 위협 정보</w:t>
      </w:r>
    </w:p>
    <w:p w14:paraId="2FFDA3A9" w14:textId="06B93353" w:rsidR="00F82EE7" w:rsidRPr="00F82EE7" w:rsidRDefault="00F82EE7" w:rsidP="00F82EE7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AE44F7">
        <w:rPr>
          <w:rFonts w:ascii="Noto Sans CJK KR Regular" w:eastAsia="Noto Sans CJK KR Regular" w:hAnsi="Noto Sans CJK KR Regular" w:hint="eastAsia"/>
          <w:bCs/>
          <w:sz w:val="22"/>
        </w:rPr>
        <w:t>당사</w:t>
      </w:r>
      <w:r>
        <w:rPr>
          <w:rFonts w:ascii="Noto Sans CJK KR Regular" w:eastAsia="Noto Sans CJK KR Regular" w:hAnsi="Noto Sans CJK KR Regular" w:hint="eastAsia"/>
          <w:bCs/>
          <w:sz w:val="22"/>
        </w:rPr>
        <w:t>가</w:t>
      </w:r>
      <w:r w:rsidRPr="00AE44F7">
        <w:rPr>
          <w:rFonts w:ascii="Noto Sans CJK KR Regular" w:eastAsia="Noto Sans CJK KR Regular" w:hAnsi="Noto Sans CJK KR Regular" w:hint="eastAsia"/>
          <w:bCs/>
          <w:sz w:val="22"/>
        </w:rPr>
        <w:t xml:space="preserve"> 제공하는 위협 정보</w:t>
      </w:r>
      <w:r w:rsidRPr="00F82EE7">
        <w:rPr>
          <w:rFonts w:ascii="Noto Sans CJK KR Regular" w:eastAsia="Noto Sans CJK KR Regular" w:hAnsi="Noto Sans CJK KR Regular" w:hint="eastAsia"/>
          <w:bCs/>
          <w:sz w:val="22"/>
        </w:rPr>
        <w:t xml:space="preserve"> 및 오픈소스를 통한 국내외</w:t>
      </w:r>
      <w:r w:rsidR="00AE44F7" w:rsidRPr="00F82EE7">
        <w:rPr>
          <w:rFonts w:ascii="Noto Sans CJK KR Regular" w:eastAsia="Noto Sans CJK KR Regular" w:hAnsi="Noto Sans CJK KR Regular" w:hint="eastAsia"/>
          <w:bCs/>
          <w:sz w:val="22"/>
        </w:rPr>
        <w:t xml:space="preserve"> 위협 정보</w:t>
      </w:r>
    </w:p>
    <w:p w14:paraId="3EA6BB83" w14:textId="77777777" w:rsidR="00D96C28" w:rsidRPr="00D96C28" w:rsidRDefault="00D96C28" w:rsidP="00D96C28">
      <w:pPr>
        <w:pStyle w:val="a7"/>
        <w:ind w:leftChars="0" w:left="465"/>
        <w:outlineLvl w:val="1"/>
        <w:rPr>
          <w:rFonts w:ascii="Noto Sans CJK KR Regular" w:eastAsia="Noto Sans CJK KR Regular" w:hAnsi="Noto Sans CJK KR Regular"/>
          <w:bCs/>
          <w:sz w:val="24"/>
        </w:rPr>
      </w:pPr>
    </w:p>
    <w:p w14:paraId="7E43DB1B" w14:textId="1FF36846" w:rsidR="00A763CA" w:rsidRDefault="00E2561F" w:rsidP="00C05D45">
      <w:pPr>
        <w:pStyle w:val="a7"/>
        <w:numPr>
          <w:ilvl w:val="0"/>
          <w:numId w:val="21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업무범위</w:t>
      </w:r>
      <w:r w:rsidR="00F55C83">
        <w:rPr>
          <w:rFonts w:ascii="Noto Sans CJK KR Regular" w:eastAsia="Noto Sans CJK KR Regular" w:hAnsi="Noto Sans CJK KR Regular" w:hint="eastAsia"/>
          <w:bCs/>
          <w:sz w:val="22"/>
        </w:rPr>
        <w:t>(프로젝트 구축 범위)</w:t>
      </w:r>
    </w:p>
    <w:p w14:paraId="0685A590" w14:textId="1ADDA704" w:rsidR="00122BB1" w:rsidRDefault="00122BB1" w:rsidP="00E2561F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bookmarkStart w:id="2" w:name="_Hlk223620944"/>
      <w:r>
        <w:rPr>
          <w:rFonts w:ascii="Noto Sans CJK KR Regular" w:eastAsia="Noto Sans CJK KR Regular" w:hAnsi="Noto Sans CJK KR Regular" w:hint="eastAsia"/>
          <w:bCs/>
          <w:sz w:val="22"/>
        </w:rPr>
        <w:t>보</w:t>
      </w:r>
      <w:r w:rsidRPr="004602FC">
        <w:rPr>
          <w:rFonts w:ascii="Noto Sans CJK KR Regular" w:eastAsia="Noto Sans CJK KR Regular" w:hAnsi="Noto Sans CJK KR Regular" w:hint="eastAsia"/>
          <w:bCs/>
          <w:sz w:val="22"/>
        </w:rPr>
        <w:t xml:space="preserve">안관제시스템 </w:t>
      </w:r>
      <w:r w:rsidRPr="004602FC">
        <w:rPr>
          <w:rFonts w:ascii="Noto Sans CJK KR Regular" w:eastAsia="Noto Sans CJK KR Regular" w:hAnsi="Noto Sans CJK KR Regular"/>
          <w:bCs/>
          <w:sz w:val="22"/>
        </w:rPr>
        <w:t>구축</w:t>
      </w:r>
      <w:r w:rsidR="0072740B">
        <w:rPr>
          <w:rFonts w:ascii="Noto Sans CJK KR Regular" w:eastAsia="Noto Sans CJK KR Regular" w:hAnsi="Noto Sans CJK KR Regular" w:hint="eastAsia"/>
          <w:bCs/>
          <w:sz w:val="22"/>
        </w:rPr>
        <w:t xml:space="preserve">을 위한 모든 </w:t>
      </w:r>
      <w:r w:rsidRPr="004602FC">
        <w:rPr>
          <w:rFonts w:ascii="Noto Sans CJK KR Regular" w:eastAsia="Noto Sans CJK KR Regular" w:hAnsi="Noto Sans CJK KR Regular" w:hint="eastAsia"/>
          <w:bCs/>
          <w:sz w:val="22"/>
        </w:rPr>
        <w:t>업무 수행</w:t>
      </w:r>
    </w:p>
    <w:p w14:paraId="3F3864C5" w14:textId="482D1776" w:rsidR="0072740B" w:rsidRPr="004602FC" w:rsidRDefault="0072740B" w:rsidP="00E2561F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기존 관제시스템 리소스(장비 연동, 탐지 규칙, 보고서, 대시보드 등) 이관 업무 수행</w:t>
      </w:r>
    </w:p>
    <w:p w14:paraId="502D48F9" w14:textId="127403F4" w:rsidR="00122BB1" w:rsidRDefault="00122BB1" w:rsidP="00E2561F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당사 관제 연동 대상의 장비를 보안관제시스템과 연동 및 파싱 업무 수행</w:t>
      </w:r>
    </w:p>
    <w:bookmarkEnd w:id="2"/>
    <w:p w14:paraId="5C00CAB1" w14:textId="5E5CA791" w:rsidR="00AA5E53" w:rsidRPr="0050428E" w:rsidRDefault="00AA5E53" w:rsidP="00AA5E53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BA6954">
        <w:rPr>
          <w:rFonts w:ascii="Noto Sans CJK KR Regular" w:eastAsia="Noto Sans CJK KR Regular" w:hAnsi="Noto Sans CJK KR Regular" w:hint="eastAsia"/>
          <w:bCs/>
          <w:sz w:val="22"/>
        </w:rPr>
        <w:t xml:space="preserve">제조사의 기본 </w:t>
      </w:r>
      <w:r w:rsidR="0072740B">
        <w:rPr>
          <w:rFonts w:ascii="Noto Sans CJK KR Regular" w:eastAsia="Noto Sans CJK KR Regular" w:hAnsi="Noto Sans CJK KR Regular" w:hint="eastAsia"/>
          <w:bCs/>
          <w:sz w:val="22"/>
        </w:rPr>
        <w:t xml:space="preserve">탐지 규칙 </w:t>
      </w:r>
      <w:r w:rsidR="008D1C17">
        <w:rPr>
          <w:rFonts w:ascii="Noto Sans CJK KR Regular" w:eastAsia="Noto Sans CJK KR Regular" w:hAnsi="Noto Sans CJK KR Regular" w:hint="eastAsia"/>
          <w:bCs/>
          <w:sz w:val="22"/>
        </w:rPr>
        <w:t>제공(가공 포함)</w:t>
      </w:r>
      <w:r w:rsidR="0072740B">
        <w:rPr>
          <w:rFonts w:ascii="Noto Sans CJK KR Regular" w:eastAsia="Noto Sans CJK KR Regular" w:hAnsi="Noto Sans CJK KR Regular" w:hint="eastAsia"/>
          <w:bCs/>
          <w:sz w:val="22"/>
        </w:rPr>
        <w:t xml:space="preserve"> 및 시나리오 컨설팅을 통한 고도화 수행</w:t>
      </w:r>
    </w:p>
    <w:p w14:paraId="055F87CD" w14:textId="21D769F9" w:rsidR="00BA6954" w:rsidRDefault="00BA6954" w:rsidP="00E2561F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 xml:space="preserve">당사가 요구하는 대시보드 </w:t>
      </w:r>
      <w:r w:rsidR="00E37DB0">
        <w:rPr>
          <w:rFonts w:ascii="Noto Sans CJK KR Regular" w:eastAsia="Noto Sans CJK KR Regular" w:hAnsi="Noto Sans CJK KR Regular" w:hint="eastAsia"/>
          <w:bCs/>
          <w:sz w:val="22"/>
        </w:rPr>
        <w:t>구축 수행</w:t>
      </w:r>
      <w:r>
        <w:rPr>
          <w:rFonts w:ascii="Noto Sans CJK KR Regular" w:eastAsia="Noto Sans CJK KR Regular" w:hAnsi="Noto Sans CJK KR Regular" w:hint="eastAsia"/>
          <w:bCs/>
          <w:sz w:val="22"/>
        </w:rPr>
        <w:t xml:space="preserve"> 및 </w:t>
      </w:r>
      <w:r w:rsidR="0072740B">
        <w:rPr>
          <w:rFonts w:ascii="Noto Sans CJK KR Regular" w:eastAsia="Noto Sans CJK KR Regular" w:hAnsi="Noto Sans CJK KR Regular" w:hint="eastAsia"/>
          <w:bCs/>
          <w:sz w:val="22"/>
        </w:rPr>
        <w:t xml:space="preserve">스케줄 보고서 설정 </w:t>
      </w:r>
      <w:r>
        <w:rPr>
          <w:rFonts w:ascii="Noto Sans CJK KR Regular" w:eastAsia="Noto Sans CJK KR Regular" w:hAnsi="Noto Sans CJK KR Regular" w:hint="eastAsia"/>
          <w:bCs/>
          <w:sz w:val="22"/>
        </w:rPr>
        <w:t xml:space="preserve">업무 </w:t>
      </w:r>
      <w:r w:rsidR="006B5BFA">
        <w:rPr>
          <w:rFonts w:ascii="Noto Sans CJK KR Regular" w:eastAsia="Noto Sans CJK KR Regular" w:hAnsi="Noto Sans CJK KR Regular" w:hint="eastAsia"/>
          <w:bCs/>
          <w:sz w:val="22"/>
        </w:rPr>
        <w:t>수행</w:t>
      </w:r>
    </w:p>
    <w:p w14:paraId="1911AD9E" w14:textId="203B9535" w:rsidR="00BA6954" w:rsidRDefault="0072740B" w:rsidP="00E2561F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자동화</w:t>
      </w:r>
      <w:r w:rsidR="00AE44F7">
        <w:rPr>
          <w:rFonts w:ascii="Noto Sans CJK KR Regular" w:eastAsia="Noto Sans CJK KR Regular" w:hAnsi="Noto Sans CJK KR Regular" w:hint="eastAsia"/>
          <w:bCs/>
          <w:sz w:val="22"/>
        </w:rPr>
        <w:t>시스템</w:t>
      </w:r>
      <w:r>
        <w:rPr>
          <w:rFonts w:ascii="Noto Sans CJK KR Regular" w:eastAsia="Noto Sans CJK KR Regular" w:hAnsi="Noto Sans CJK KR Regular" w:hint="eastAsia"/>
          <w:bCs/>
          <w:sz w:val="22"/>
        </w:rPr>
        <w:t>(SOAR) 연동</w:t>
      </w:r>
      <w:r w:rsidR="00AE44F7">
        <w:rPr>
          <w:rFonts w:ascii="Noto Sans CJK KR Regular" w:eastAsia="Noto Sans CJK KR Regular" w:hAnsi="Noto Sans CJK KR Regular" w:hint="eastAsia"/>
          <w:bCs/>
          <w:sz w:val="22"/>
        </w:rPr>
        <w:t>(탐지 정보</w:t>
      </w:r>
      <w:r w:rsidR="000C1F98">
        <w:rPr>
          <w:rFonts w:ascii="Noto Sans CJK KR Regular" w:eastAsia="Noto Sans CJK KR Regular" w:hAnsi="Noto Sans CJK KR Regular" w:hint="eastAsia"/>
          <w:bCs/>
          <w:sz w:val="22"/>
        </w:rPr>
        <w:t xml:space="preserve"> 전송</w:t>
      </w:r>
      <w:r w:rsidR="00AE44F7">
        <w:rPr>
          <w:rFonts w:ascii="Noto Sans CJK KR Regular" w:eastAsia="Noto Sans CJK KR Regular" w:hAnsi="Noto Sans CJK KR Regular" w:hint="eastAsia"/>
          <w:bCs/>
          <w:sz w:val="22"/>
        </w:rPr>
        <w:t>, 이벤트 검색 내용 등)을 위한</w:t>
      </w:r>
      <w:r>
        <w:rPr>
          <w:rFonts w:ascii="Noto Sans CJK KR Regular" w:eastAsia="Noto Sans CJK KR Regular" w:hAnsi="Noto Sans CJK KR Regular" w:hint="eastAsia"/>
          <w:bCs/>
          <w:sz w:val="22"/>
        </w:rPr>
        <w:t xml:space="preserve"> 업</w:t>
      </w:r>
      <w:r w:rsidR="00BA6954">
        <w:rPr>
          <w:rFonts w:ascii="Noto Sans CJK KR Regular" w:eastAsia="Noto Sans CJK KR Regular" w:hAnsi="Noto Sans CJK KR Regular" w:hint="eastAsia"/>
          <w:bCs/>
          <w:sz w:val="22"/>
        </w:rPr>
        <w:t xml:space="preserve">무를 </w:t>
      </w:r>
      <w:r w:rsidR="006B5BFA">
        <w:rPr>
          <w:rFonts w:ascii="Noto Sans CJK KR Regular" w:eastAsia="Noto Sans CJK KR Regular" w:hAnsi="Noto Sans CJK KR Regular" w:hint="eastAsia"/>
          <w:bCs/>
          <w:sz w:val="22"/>
        </w:rPr>
        <w:t>수행</w:t>
      </w:r>
    </w:p>
    <w:p w14:paraId="3B0F69FB" w14:textId="49A2BD78" w:rsidR="0072740B" w:rsidRDefault="0072740B" w:rsidP="00E2561F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위협 정보(TI) 수집 및 탐지 규칙 반영 업무 수행</w:t>
      </w:r>
    </w:p>
    <w:p w14:paraId="3B922FA9" w14:textId="7B2A192B" w:rsidR="006C2C11" w:rsidRPr="006C2C11" w:rsidRDefault="006C2C11" w:rsidP="006C2C1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프록시를 활용하여 외부 정보를 수집할 수 있도록 개발 수행</w:t>
      </w:r>
    </w:p>
    <w:p w14:paraId="256CCCA2" w14:textId="77777777" w:rsidR="00AA5E53" w:rsidRDefault="00AA5E53" w:rsidP="00AA5E53">
      <w:pPr>
        <w:pStyle w:val="a7"/>
        <w:ind w:leftChars="0" w:left="1364"/>
        <w:rPr>
          <w:rFonts w:ascii="Noto Sans CJK KR Regular" w:eastAsia="Noto Sans CJK KR Regular" w:hAnsi="Noto Sans CJK KR Regular"/>
          <w:bCs/>
          <w:sz w:val="22"/>
        </w:rPr>
      </w:pPr>
    </w:p>
    <w:p w14:paraId="3B4261E3" w14:textId="2FCAF3CD" w:rsidR="00E2561F" w:rsidRDefault="00E55415" w:rsidP="00C05D45">
      <w:pPr>
        <w:pStyle w:val="a7"/>
        <w:numPr>
          <w:ilvl w:val="0"/>
          <w:numId w:val="21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보안관제시스템(</w:t>
      </w:r>
      <w:r>
        <w:rPr>
          <w:rFonts w:ascii="Noto Sans CJK KR Regular" w:eastAsia="Noto Sans CJK KR Regular" w:hAnsi="Noto Sans CJK KR Regular"/>
          <w:bCs/>
          <w:sz w:val="22"/>
        </w:rPr>
        <w:t>SIEM)</w:t>
      </w:r>
      <w:r w:rsidR="001E6DDF">
        <w:rPr>
          <w:rFonts w:ascii="Noto Sans CJK KR Regular" w:eastAsia="Noto Sans CJK KR Regular" w:hAnsi="Noto Sans CJK KR Regular"/>
          <w:bCs/>
          <w:sz w:val="22"/>
        </w:rPr>
        <w:t xml:space="preserve"> </w:t>
      </w:r>
      <w:r w:rsidR="00066266">
        <w:rPr>
          <w:rFonts w:ascii="Noto Sans CJK KR Regular" w:eastAsia="Noto Sans CJK KR Regular" w:hAnsi="Noto Sans CJK KR Regular" w:hint="eastAsia"/>
          <w:bCs/>
          <w:sz w:val="22"/>
        </w:rPr>
        <w:t>제품</w:t>
      </w:r>
    </w:p>
    <w:p w14:paraId="04243D84" w14:textId="4454D1F7" w:rsidR="00E55415" w:rsidRDefault="00E55415" w:rsidP="00E5541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E55415">
        <w:rPr>
          <w:rFonts w:ascii="Noto Sans CJK KR Regular" w:eastAsia="Noto Sans CJK KR Regular" w:hAnsi="Noto Sans CJK KR Regular" w:hint="eastAsia"/>
          <w:bCs/>
          <w:sz w:val="22"/>
        </w:rPr>
        <w:t>제안사는</w:t>
      </w:r>
      <w:r w:rsidRPr="00E55415">
        <w:rPr>
          <w:rFonts w:ascii="Noto Sans CJK KR Regular" w:eastAsia="Noto Sans CJK KR Regular" w:hAnsi="Noto Sans CJK KR Regular"/>
          <w:bCs/>
          <w:sz w:val="22"/>
        </w:rPr>
        <w:t xml:space="preserve"> 본 제안요청서에 명시된 제품 일체를 일괄공급 방식으로 납품과 설치를 완료</w:t>
      </w:r>
      <w:r w:rsidRPr="004602FC">
        <w:rPr>
          <w:rFonts w:ascii="Noto Sans CJK KR Regular" w:eastAsia="Noto Sans CJK KR Regular" w:hAnsi="Noto Sans CJK KR Regular"/>
          <w:bCs/>
          <w:sz w:val="22"/>
        </w:rPr>
        <w:t xml:space="preserve">하여야 하며, </w:t>
      </w:r>
      <w:r w:rsidR="00AA5E53" w:rsidRPr="004602FC">
        <w:rPr>
          <w:rFonts w:ascii="Noto Sans CJK KR Regular" w:eastAsia="Noto Sans CJK KR Regular" w:hAnsi="Noto Sans CJK KR Regular" w:hint="eastAsia"/>
          <w:bCs/>
          <w:sz w:val="22"/>
        </w:rPr>
        <w:t>제안</w:t>
      </w:r>
      <w:r w:rsidRPr="004602FC">
        <w:rPr>
          <w:rFonts w:ascii="Noto Sans CJK KR Regular" w:eastAsia="Noto Sans CJK KR Regular" w:hAnsi="Noto Sans CJK KR Regular"/>
          <w:bCs/>
          <w:sz w:val="22"/>
        </w:rPr>
        <w:t xml:space="preserve">하는 물품은 최소 5년 이내 제조사가 단종 및 서비스 </w:t>
      </w:r>
      <w:proofErr w:type="spellStart"/>
      <w:r w:rsidRPr="004602FC">
        <w:rPr>
          <w:rFonts w:ascii="Noto Sans CJK KR Regular" w:eastAsia="Noto Sans CJK KR Regular" w:hAnsi="Noto Sans CJK KR Regular"/>
          <w:bCs/>
          <w:sz w:val="22"/>
        </w:rPr>
        <w:t>종료시키는</w:t>
      </w:r>
      <w:proofErr w:type="spellEnd"/>
      <w:r w:rsidRPr="004602FC">
        <w:rPr>
          <w:rFonts w:ascii="Noto Sans CJK KR Regular" w:eastAsia="Noto Sans CJK KR Regular" w:hAnsi="Noto Sans CJK KR Regular"/>
          <w:bCs/>
          <w:sz w:val="22"/>
        </w:rPr>
        <w:t xml:space="preserve"> 물품은 납품할 수 없다.</w:t>
      </w:r>
      <w:r w:rsidR="00AA5E53" w:rsidRPr="004602FC">
        <w:rPr>
          <w:rFonts w:ascii="Noto Sans CJK KR Regular" w:eastAsia="Noto Sans CJK KR Regular" w:hAnsi="Noto Sans CJK KR Regular"/>
          <w:bCs/>
          <w:sz w:val="22"/>
        </w:rPr>
        <w:t xml:space="preserve"> </w:t>
      </w:r>
      <w:r w:rsidR="00AA5E53" w:rsidRPr="004602FC">
        <w:rPr>
          <w:rFonts w:ascii="Noto Sans CJK KR Regular" w:eastAsia="Noto Sans CJK KR Regular" w:hAnsi="Noto Sans CJK KR Regular" w:hint="eastAsia"/>
          <w:bCs/>
          <w:sz w:val="22"/>
        </w:rPr>
        <w:t xml:space="preserve">종료 시 </w:t>
      </w:r>
      <w:r w:rsidR="0072740B" w:rsidRPr="004602FC">
        <w:rPr>
          <w:rFonts w:ascii="Noto Sans CJK KR Regular" w:eastAsia="Noto Sans CJK KR Regular" w:hAnsi="Noto Sans CJK KR Regular" w:hint="eastAsia"/>
          <w:bCs/>
          <w:sz w:val="22"/>
        </w:rPr>
        <w:t>사전 고지 후</w:t>
      </w:r>
      <w:r w:rsidR="0072740B">
        <w:rPr>
          <w:rFonts w:ascii="Noto Sans CJK KR Regular" w:eastAsia="Noto Sans CJK KR Regular" w:hAnsi="Noto Sans CJK KR Regular" w:hint="eastAsia"/>
          <w:bCs/>
          <w:sz w:val="22"/>
        </w:rPr>
        <w:t xml:space="preserve"> 기존 시스템의 서비스 중단 없이 동일 급 이상의 최신 제품으로 사용할 수 있도록 </w:t>
      </w:r>
      <w:r w:rsidR="00AA5E53" w:rsidRPr="004602FC">
        <w:rPr>
          <w:rFonts w:ascii="Noto Sans CJK KR Regular" w:eastAsia="Noto Sans CJK KR Regular" w:hAnsi="Noto Sans CJK KR Regular" w:hint="eastAsia"/>
          <w:bCs/>
          <w:color w:val="000000" w:themeColor="text1"/>
          <w:sz w:val="22"/>
        </w:rPr>
        <w:t>무상 제공</w:t>
      </w:r>
      <w:r w:rsidR="0072740B">
        <w:rPr>
          <w:rFonts w:ascii="Noto Sans CJK KR Regular" w:eastAsia="Noto Sans CJK KR Regular" w:hAnsi="Noto Sans CJK KR Regular" w:hint="eastAsia"/>
          <w:bCs/>
          <w:color w:val="000000" w:themeColor="text1"/>
          <w:sz w:val="22"/>
        </w:rPr>
        <w:t>(시스템 라이선스, 물리 서버, 네트워크 장비 포함)</w:t>
      </w:r>
      <w:r w:rsidR="00444814">
        <w:rPr>
          <w:rFonts w:ascii="Noto Sans CJK KR Regular" w:eastAsia="Noto Sans CJK KR Regular" w:hAnsi="Noto Sans CJK KR Regular" w:hint="eastAsia"/>
          <w:bCs/>
          <w:color w:val="000000" w:themeColor="text1"/>
          <w:sz w:val="22"/>
        </w:rPr>
        <w:t xml:space="preserve">하여야 </w:t>
      </w:r>
      <w:r w:rsidR="00AA5E53" w:rsidRPr="004602FC">
        <w:rPr>
          <w:rFonts w:ascii="Noto Sans CJK KR Regular" w:eastAsia="Noto Sans CJK KR Regular" w:hAnsi="Noto Sans CJK KR Regular" w:hint="eastAsia"/>
          <w:bCs/>
          <w:color w:val="000000" w:themeColor="text1"/>
          <w:sz w:val="22"/>
        </w:rPr>
        <w:t>한</w:t>
      </w:r>
      <w:r w:rsidR="00AA5E53" w:rsidRPr="004602FC">
        <w:rPr>
          <w:rFonts w:ascii="Noto Sans CJK KR Regular" w:eastAsia="Noto Sans CJK KR Regular" w:hAnsi="Noto Sans CJK KR Regular" w:hint="eastAsia"/>
          <w:bCs/>
          <w:sz w:val="22"/>
        </w:rPr>
        <w:t>다</w:t>
      </w:r>
    </w:p>
    <w:p w14:paraId="5DF0F7A6" w14:textId="63C511D0" w:rsidR="00E55415" w:rsidRDefault="00E55415" w:rsidP="00E5541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E55415">
        <w:rPr>
          <w:rFonts w:ascii="Noto Sans CJK KR Regular" w:eastAsia="Noto Sans CJK KR Regular" w:hAnsi="Noto Sans CJK KR Regular" w:hint="eastAsia"/>
          <w:bCs/>
          <w:sz w:val="22"/>
        </w:rPr>
        <w:t>제안</w:t>
      </w:r>
      <w:r w:rsidRPr="00E55415">
        <w:rPr>
          <w:rFonts w:ascii="Noto Sans CJK KR Regular" w:eastAsia="Noto Sans CJK KR Regular" w:hAnsi="Noto Sans CJK KR Regular"/>
          <w:bCs/>
          <w:sz w:val="22"/>
        </w:rPr>
        <w:t xml:space="preserve"> 장비는 </w:t>
      </w:r>
      <w:r w:rsidR="00AA5E53">
        <w:rPr>
          <w:rFonts w:ascii="Noto Sans CJK KR Regular" w:eastAsia="Noto Sans CJK KR Regular" w:hAnsi="Noto Sans CJK KR Regular" w:hint="eastAsia"/>
          <w:bCs/>
          <w:sz w:val="22"/>
        </w:rPr>
        <w:t xml:space="preserve">견적서 내 </w:t>
      </w:r>
      <w:r w:rsidRPr="00E55415">
        <w:rPr>
          <w:rFonts w:ascii="Noto Sans CJK KR Regular" w:eastAsia="Noto Sans CJK KR Regular" w:hAnsi="Noto Sans CJK KR Regular"/>
          <w:bCs/>
          <w:sz w:val="22"/>
        </w:rPr>
        <w:t>명시된 규격 이상의 것으로 납품하고 최신 버전으로 납품</w:t>
      </w:r>
      <w:r w:rsidR="00444814">
        <w:rPr>
          <w:rFonts w:ascii="Noto Sans CJK KR Regular" w:eastAsia="Noto Sans CJK KR Regular" w:hAnsi="Noto Sans CJK KR Regular" w:hint="eastAsia"/>
          <w:bCs/>
          <w:sz w:val="22"/>
        </w:rPr>
        <w:t xml:space="preserve">하여야 </w:t>
      </w:r>
      <w:r w:rsidRPr="00E55415">
        <w:rPr>
          <w:rFonts w:ascii="Noto Sans CJK KR Regular" w:eastAsia="Noto Sans CJK KR Regular" w:hAnsi="Noto Sans CJK KR Regular"/>
          <w:bCs/>
          <w:sz w:val="22"/>
        </w:rPr>
        <w:t>한다.</w:t>
      </w:r>
    </w:p>
    <w:p w14:paraId="227CC748" w14:textId="69293BF4" w:rsidR="00E55415" w:rsidRDefault="00E55415" w:rsidP="00E5541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E55415">
        <w:rPr>
          <w:rFonts w:ascii="Noto Sans CJK KR Regular" w:eastAsia="Noto Sans CJK KR Regular" w:hAnsi="Noto Sans CJK KR Regular" w:hint="eastAsia"/>
          <w:bCs/>
          <w:sz w:val="22"/>
        </w:rPr>
        <w:t>설치</w:t>
      </w:r>
      <w:r w:rsidRPr="00E55415">
        <w:rPr>
          <w:rFonts w:ascii="Noto Sans CJK KR Regular" w:eastAsia="Noto Sans CJK KR Regular" w:hAnsi="Noto Sans CJK KR Regular"/>
          <w:bCs/>
          <w:sz w:val="22"/>
        </w:rPr>
        <w:t xml:space="preserve"> 중 장비가 손상될 우려가 있을 때에는 필요한 방지책을 강구하여야 하며, 피해 발생 시 응급조치를 취하고 제안사의 부담 및 책임 하에 원상</w:t>
      </w:r>
      <w:r w:rsidR="00622776">
        <w:rPr>
          <w:rFonts w:ascii="Noto Sans CJK KR Regular" w:eastAsia="Noto Sans CJK KR Regular" w:hAnsi="Noto Sans CJK KR Regular" w:hint="eastAsia"/>
          <w:bCs/>
          <w:sz w:val="22"/>
        </w:rPr>
        <w:t xml:space="preserve"> </w:t>
      </w:r>
      <w:r w:rsidRPr="00E55415">
        <w:rPr>
          <w:rFonts w:ascii="Noto Sans CJK KR Regular" w:eastAsia="Noto Sans CJK KR Regular" w:hAnsi="Noto Sans CJK KR Regular"/>
          <w:bCs/>
          <w:sz w:val="22"/>
        </w:rPr>
        <w:t>복구</w:t>
      </w:r>
      <w:r w:rsidR="00444814">
        <w:rPr>
          <w:rFonts w:ascii="Noto Sans CJK KR Regular" w:eastAsia="Noto Sans CJK KR Regular" w:hAnsi="Noto Sans CJK KR Regular" w:hint="eastAsia"/>
          <w:bCs/>
          <w:sz w:val="22"/>
        </w:rPr>
        <w:t>하여야</w:t>
      </w:r>
      <w:r w:rsidRPr="00E55415">
        <w:rPr>
          <w:rFonts w:ascii="Noto Sans CJK KR Regular" w:eastAsia="Noto Sans CJK KR Regular" w:hAnsi="Noto Sans CJK KR Regular"/>
          <w:bCs/>
          <w:sz w:val="22"/>
        </w:rPr>
        <w:t xml:space="preserve"> 한다.</w:t>
      </w:r>
    </w:p>
    <w:p w14:paraId="47AE4EFE" w14:textId="406BCFD9" w:rsidR="00E55415" w:rsidRDefault="00E55415" w:rsidP="00E5541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E55415">
        <w:rPr>
          <w:rFonts w:ascii="Noto Sans CJK KR Regular" w:eastAsia="Noto Sans CJK KR Regular" w:hAnsi="Noto Sans CJK KR Regular" w:hint="eastAsia"/>
          <w:bCs/>
          <w:sz w:val="22"/>
        </w:rPr>
        <w:t>제안</w:t>
      </w:r>
      <w:r w:rsidRPr="00E55415">
        <w:rPr>
          <w:rFonts w:ascii="Noto Sans CJK KR Regular" w:eastAsia="Noto Sans CJK KR Regular" w:hAnsi="Noto Sans CJK KR Regular"/>
          <w:bCs/>
          <w:sz w:val="22"/>
        </w:rPr>
        <w:t xml:space="preserve"> 장비의 구성 부품은 정품이어야 하며, </w:t>
      </w:r>
      <w:r w:rsidR="004A47B5">
        <w:rPr>
          <w:rFonts w:ascii="Noto Sans CJK KR Regular" w:eastAsia="Noto Sans CJK KR Regular" w:hAnsi="Noto Sans CJK KR Regular" w:hint="eastAsia"/>
          <w:bCs/>
          <w:sz w:val="22"/>
        </w:rPr>
        <w:t>당사</w:t>
      </w:r>
      <w:r w:rsidRPr="00E55415">
        <w:rPr>
          <w:rFonts w:ascii="Noto Sans CJK KR Regular" w:eastAsia="Noto Sans CJK KR Regular" w:hAnsi="Noto Sans CJK KR Regular"/>
          <w:bCs/>
          <w:sz w:val="22"/>
        </w:rPr>
        <w:t>의 요청 시 이를 증명하여야 한다.</w:t>
      </w:r>
    </w:p>
    <w:p w14:paraId="02882156" w14:textId="7FE9EDDE" w:rsidR="00E55415" w:rsidRPr="004602FC" w:rsidRDefault="00430F38" w:rsidP="00E5541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4602FC">
        <w:rPr>
          <w:rFonts w:ascii="Noto Sans CJK KR Regular" w:eastAsia="Noto Sans CJK KR Regular" w:hAnsi="Noto Sans CJK KR Regular" w:hint="eastAsia"/>
          <w:bCs/>
          <w:sz w:val="22"/>
        </w:rPr>
        <w:t>구축</w:t>
      </w:r>
      <w:r w:rsidRPr="004602FC">
        <w:rPr>
          <w:rFonts w:ascii="Noto Sans CJK KR Regular" w:eastAsia="Noto Sans CJK KR Regular" w:hAnsi="Noto Sans CJK KR Regular"/>
          <w:bCs/>
          <w:sz w:val="22"/>
        </w:rPr>
        <w:t xml:space="preserve"> 중 </w:t>
      </w:r>
      <w:r w:rsidR="00E55415" w:rsidRPr="004602FC">
        <w:rPr>
          <w:rFonts w:ascii="Noto Sans CJK KR Regular" w:eastAsia="Noto Sans CJK KR Regular" w:hAnsi="Noto Sans CJK KR Regular" w:hint="eastAsia"/>
          <w:bCs/>
          <w:sz w:val="22"/>
        </w:rPr>
        <w:t>제안</w:t>
      </w:r>
      <w:r w:rsidR="00E55415" w:rsidRPr="004602FC">
        <w:rPr>
          <w:rFonts w:ascii="Noto Sans CJK KR Regular" w:eastAsia="Noto Sans CJK KR Regular" w:hAnsi="Noto Sans CJK KR Regular"/>
          <w:bCs/>
          <w:sz w:val="22"/>
        </w:rPr>
        <w:t xml:space="preserve"> 장비의 파손이나 </w:t>
      </w:r>
      <w:r w:rsidRPr="004602FC">
        <w:rPr>
          <w:rFonts w:ascii="Noto Sans CJK KR Regular" w:eastAsia="Noto Sans CJK KR Regular" w:hAnsi="Noto Sans CJK KR Regular"/>
          <w:bCs/>
          <w:sz w:val="22"/>
        </w:rPr>
        <w:t xml:space="preserve">H/W </w:t>
      </w:r>
      <w:r w:rsidR="00E55415" w:rsidRPr="004602FC">
        <w:rPr>
          <w:rFonts w:ascii="Noto Sans CJK KR Regular" w:eastAsia="Noto Sans CJK KR Regular" w:hAnsi="Noto Sans CJK KR Regular"/>
          <w:bCs/>
          <w:sz w:val="22"/>
        </w:rPr>
        <w:t>장애발생 시 A/S는 불허하며 동일 사양 이상의 신</w:t>
      </w:r>
      <w:r w:rsidR="00E55415" w:rsidRPr="004602FC">
        <w:rPr>
          <w:rFonts w:ascii="Noto Sans CJK KR Regular" w:eastAsia="Noto Sans CJK KR Regular" w:hAnsi="Noto Sans CJK KR Regular"/>
          <w:bCs/>
          <w:sz w:val="22"/>
        </w:rPr>
        <w:lastRenderedPageBreak/>
        <w:t>규 제품으로 즉시 교체하여야 한다.</w:t>
      </w:r>
    </w:p>
    <w:p w14:paraId="1FA5BBFD" w14:textId="73E235EE" w:rsidR="00E55415" w:rsidRDefault="00E55415" w:rsidP="00E5541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E55415">
        <w:rPr>
          <w:rFonts w:ascii="Noto Sans CJK KR Regular" w:eastAsia="Noto Sans CJK KR Regular" w:hAnsi="Noto Sans CJK KR Regular"/>
          <w:bCs/>
          <w:sz w:val="22"/>
        </w:rPr>
        <w:t>H/W 및 S/W는 제안한 기능 및 규격 확인이 가능한 카탈로그(규격확인서 포함)를 제출하여야 한다.</w:t>
      </w:r>
    </w:p>
    <w:p w14:paraId="483BE9F1" w14:textId="5C046F97" w:rsidR="00E55415" w:rsidRDefault="00E55415" w:rsidP="00E5541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E55415">
        <w:rPr>
          <w:rFonts w:ascii="Noto Sans CJK KR Regular" w:eastAsia="Noto Sans CJK KR Regular" w:hAnsi="Noto Sans CJK KR Regular" w:hint="eastAsia"/>
          <w:bCs/>
          <w:sz w:val="22"/>
        </w:rPr>
        <w:t>제안사는</w:t>
      </w:r>
      <w:r w:rsidRPr="00E55415">
        <w:rPr>
          <w:rFonts w:ascii="Noto Sans CJK KR Regular" w:eastAsia="Noto Sans CJK KR Regular" w:hAnsi="Noto Sans CJK KR Regular"/>
          <w:bCs/>
          <w:sz w:val="22"/>
        </w:rPr>
        <w:t xml:space="preserve"> 필요 시 제조사 정품 공급증명서 및 </w:t>
      </w:r>
      <w:proofErr w:type="spellStart"/>
      <w:r w:rsidRPr="00E55415">
        <w:rPr>
          <w:rFonts w:ascii="Noto Sans CJK KR Regular" w:eastAsia="Noto Sans CJK KR Regular" w:hAnsi="Noto Sans CJK KR Regular"/>
          <w:bCs/>
          <w:sz w:val="22"/>
        </w:rPr>
        <w:t>기술지원확약서를</w:t>
      </w:r>
      <w:proofErr w:type="spellEnd"/>
      <w:r w:rsidRPr="00E55415">
        <w:rPr>
          <w:rFonts w:ascii="Noto Sans CJK KR Regular" w:eastAsia="Noto Sans CJK KR Regular" w:hAnsi="Noto Sans CJK KR Regular"/>
          <w:bCs/>
          <w:sz w:val="22"/>
        </w:rPr>
        <w:t xml:space="preserve"> 계약 후 1달 이내에 </w:t>
      </w:r>
      <w:r w:rsidR="0063636B">
        <w:rPr>
          <w:rFonts w:ascii="Noto Sans CJK KR Regular" w:eastAsia="Noto Sans CJK KR Regular" w:hAnsi="Noto Sans CJK KR Regular" w:hint="eastAsia"/>
          <w:bCs/>
          <w:sz w:val="22"/>
        </w:rPr>
        <w:t>당사</w:t>
      </w:r>
      <w:r w:rsidRPr="00E55415">
        <w:rPr>
          <w:rFonts w:ascii="Noto Sans CJK KR Regular" w:eastAsia="Noto Sans CJK KR Regular" w:hAnsi="Noto Sans CJK KR Regular"/>
          <w:bCs/>
          <w:sz w:val="22"/>
        </w:rPr>
        <w:t>에 제출하여야 한다. 이 때 공급증명서, 기술지원확약서 및 라이선스는 제조사 본사(국내·외)에서 보증하여야 한다.</w:t>
      </w:r>
    </w:p>
    <w:p w14:paraId="1441F68B" w14:textId="085BF7C1" w:rsidR="00E55415" w:rsidRDefault="00E55415" w:rsidP="00E5541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E55415">
        <w:rPr>
          <w:rFonts w:ascii="Noto Sans CJK KR Regular" w:eastAsia="Noto Sans CJK KR Regular" w:hAnsi="Noto Sans CJK KR Regular" w:hint="eastAsia"/>
          <w:bCs/>
          <w:sz w:val="22"/>
        </w:rPr>
        <w:t>제안</w:t>
      </w:r>
      <w:r w:rsidRPr="00E55415">
        <w:rPr>
          <w:rFonts w:ascii="Noto Sans CJK KR Regular" w:eastAsia="Noto Sans CJK KR Regular" w:hAnsi="Noto Sans CJK KR Regular"/>
          <w:bCs/>
          <w:sz w:val="22"/>
        </w:rPr>
        <w:t xml:space="preserve"> 장비 제조사의 기술지원이 불가피한 경우 제안사 책임하에 제조사의 기술지원을 확보하여야 한다.</w:t>
      </w:r>
    </w:p>
    <w:p w14:paraId="236B15B0" w14:textId="47B5D2B5" w:rsidR="00BA6954" w:rsidRDefault="00E55415" w:rsidP="00D87E38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BA6954">
        <w:rPr>
          <w:rFonts w:ascii="Noto Sans CJK KR Regular" w:eastAsia="Noto Sans CJK KR Regular" w:hAnsi="Noto Sans CJK KR Regular" w:hint="eastAsia"/>
          <w:bCs/>
          <w:sz w:val="22"/>
        </w:rPr>
        <w:t>제안</w:t>
      </w:r>
      <w:r w:rsidRPr="00BA6954">
        <w:rPr>
          <w:rFonts w:ascii="Noto Sans CJK KR Regular" w:eastAsia="Noto Sans CJK KR Regular" w:hAnsi="Noto Sans CJK KR Regular"/>
          <w:bCs/>
          <w:sz w:val="22"/>
        </w:rPr>
        <w:t xml:space="preserve"> 장비의 기능 미비 또는 안정성, 호환성 등의 이슈로 인하여 정상적인 장비의 </w:t>
      </w:r>
      <w:r w:rsidR="007605B7">
        <w:rPr>
          <w:rFonts w:ascii="Noto Sans CJK KR Regular" w:eastAsia="Noto Sans CJK KR Regular" w:hAnsi="Noto Sans CJK KR Regular" w:hint="eastAsia"/>
          <w:bCs/>
          <w:sz w:val="22"/>
        </w:rPr>
        <w:t>구축이</w:t>
      </w:r>
      <w:r w:rsidRPr="00BA6954">
        <w:rPr>
          <w:rFonts w:ascii="Noto Sans CJK KR Regular" w:eastAsia="Noto Sans CJK KR Regular" w:hAnsi="Noto Sans CJK KR Regular"/>
          <w:bCs/>
          <w:sz w:val="22"/>
        </w:rPr>
        <w:t xml:space="preserve"> </w:t>
      </w:r>
      <w:r w:rsidR="006E062E">
        <w:rPr>
          <w:rFonts w:ascii="Noto Sans CJK KR Regular" w:eastAsia="Noto Sans CJK KR Regular" w:hAnsi="Noto Sans CJK KR Regular" w:hint="eastAsia"/>
          <w:bCs/>
          <w:sz w:val="22"/>
        </w:rPr>
        <w:t>당사가</w:t>
      </w:r>
      <w:r w:rsidRPr="00BA6954">
        <w:rPr>
          <w:rFonts w:ascii="Noto Sans CJK KR Regular" w:eastAsia="Noto Sans CJK KR Regular" w:hAnsi="Noto Sans CJK KR Regular"/>
          <w:bCs/>
          <w:sz w:val="22"/>
        </w:rPr>
        <w:t xml:space="preserve"> 요구한 </w:t>
      </w:r>
      <w:r w:rsidR="007605B7">
        <w:rPr>
          <w:rFonts w:ascii="Noto Sans CJK KR Regular" w:eastAsia="Noto Sans CJK KR Regular" w:hAnsi="Noto Sans CJK KR Regular" w:hint="eastAsia"/>
          <w:bCs/>
          <w:sz w:val="22"/>
        </w:rPr>
        <w:t>프로젝트 수행기간</w:t>
      </w:r>
      <w:r w:rsidRPr="00BA6954">
        <w:rPr>
          <w:rFonts w:ascii="Noto Sans CJK KR Regular" w:eastAsia="Noto Sans CJK KR Regular" w:hAnsi="Noto Sans CJK KR Regular"/>
          <w:bCs/>
          <w:sz w:val="22"/>
        </w:rPr>
        <w:t xml:space="preserve"> 내 서비스가 불가능하다고 판단될 시 제안사 부담 및 책임 하에 제안 장비(라이선스 포함)의 추가</w:t>
      </w:r>
      <w:r w:rsidR="007605B7">
        <w:rPr>
          <w:rFonts w:ascii="Noto Sans CJK KR Regular" w:eastAsia="Noto Sans CJK KR Regular" w:hAnsi="Noto Sans CJK KR Regular"/>
          <w:bCs/>
          <w:sz w:val="22"/>
        </w:rPr>
        <w:t xml:space="preserve"> </w:t>
      </w:r>
      <w:r w:rsidR="007605B7">
        <w:rPr>
          <w:rFonts w:ascii="Noto Sans CJK KR Regular" w:eastAsia="Noto Sans CJK KR Regular" w:hAnsi="Noto Sans CJK KR Regular" w:hint="eastAsia"/>
          <w:bCs/>
          <w:sz w:val="22"/>
        </w:rPr>
        <w:t>혹은 교체</w:t>
      </w:r>
      <w:r w:rsidRPr="00BA6954">
        <w:rPr>
          <w:rFonts w:ascii="Noto Sans CJK KR Regular" w:eastAsia="Noto Sans CJK KR Regular" w:hAnsi="Noto Sans CJK KR Regular"/>
          <w:bCs/>
          <w:sz w:val="22"/>
        </w:rPr>
        <w:t xml:space="preserve">, </w:t>
      </w:r>
      <w:r w:rsidR="007605B7">
        <w:rPr>
          <w:rFonts w:ascii="Noto Sans CJK KR Regular" w:eastAsia="Noto Sans CJK KR Regular" w:hAnsi="Noto Sans CJK KR Regular"/>
          <w:bCs/>
          <w:sz w:val="22"/>
        </w:rPr>
        <w:t>S/W</w:t>
      </w:r>
      <w:r w:rsidRPr="00BA6954">
        <w:rPr>
          <w:rFonts w:ascii="Noto Sans CJK KR Regular" w:eastAsia="Noto Sans CJK KR Regular" w:hAnsi="Noto Sans CJK KR Regular"/>
          <w:bCs/>
          <w:sz w:val="22"/>
        </w:rPr>
        <w:t xml:space="preserve"> 수정 등의 작업을 하여야 한다.</w:t>
      </w:r>
    </w:p>
    <w:p w14:paraId="27E3BD57" w14:textId="0507B777" w:rsidR="00617BAF" w:rsidRDefault="00617BAF" w:rsidP="00617BAF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4602FC">
        <w:rPr>
          <w:rFonts w:ascii="Noto Sans CJK KR Regular" w:eastAsia="Noto Sans CJK KR Regular" w:hAnsi="Noto Sans CJK KR Regular" w:hint="eastAsia"/>
          <w:bCs/>
          <w:sz w:val="22"/>
        </w:rPr>
        <w:t>제안 장비</w:t>
      </w:r>
      <w:r w:rsidR="00CD16B0" w:rsidRPr="004602FC">
        <w:rPr>
          <w:rFonts w:ascii="Noto Sans CJK KR Regular" w:eastAsia="Noto Sans CJK KR Regular" w:hAnsi="Noto Sans CJK KR Regular" w:hint="eastAsia"/>
          <w:bCs/>
          <w:sz w:val="22"/>
        </w:rPr>
        <w:t xml:space="preserve"> 구축 후, </w:t>
      </w:r>
      <w:r w:rsidRPr="004602FC">
        <w:rPr>
          <w:rFonts w:ascii="Noto Sans CJK KR Regular" w:eastAsia="Noto Sans CJK KR Regular" w:hAnsi="Noto Sans CJK KR Regular" w:hint="eastAsia"/>
          <w:bCs/>
          <w:sz w:val="22"/>
        </w:rPr>
        <w:t>운영 중 발생하는 장애(</w:t>
      </w:r>
      <w:r w:rsidR="00DD3178" w:rsidRPr="004602FC">
        <w:rPr>
          <w:rFonts w:ascii="Noto Sans CJK KR Regular" w:eastAsia="Noto Sans CJK KR Regular" w:hAnsi="Noto Sans CJK KR Regular" w:hint="eastAsia"/>
          <w:bCs/>
          <w:sz w:val="22"/>
        </w:rPr>
        <w:t>시스템</w:t>
      </w:r>
      <w:r w:rsidRPr="004602FC">
        <w:rPr>
          <w:rFonts w:ascii="Noto Sans CJK KR Regular" w:eastAsia="Noto Sans CJK KR Regular" w:hAnsi="Noto Sans CJK KR Regular" w:hint="eastAsia"/>
          <w:bCs/>
          <w:sz w:val="22"/>
        </w:rPr>
        <w:t>다운,</w:t>
      </w:r>
      <w:r w:rsidRPr="004602FC">
        <w:rPr>
          <w:rFonts w:ascii="Noto Sans CJK KR Regular" w:eastAsia="Noto Sans CJK KR Regular" w:hAnsi="Noto Sans CJK KR Regular"/>
          <w:bCs/>
          <w:sz w:val="22"/>
        </w:rPr>
        <w:t xml:space="preserve"> </w:t>
      </w:r>
      <w:r w:rsidRPr="004602FC">
        <w:rPr>
          <w:rFonts w:ascii="Noto Sans CJK KR Regular" w:eastAsia="Noto Sans CJK KR Regular" w:hAnsi="Noto Sans CJK KR Regular" w:hint="eastAsia"/>
          <w:bCs/>
          <w:sz w:val="22"/>
        </w:rPr>
        <w:t>로그유실,</w:t>
      </w:r>
      <w:r w:rsidRPr="004602FC">
        <w:rPr>
          <w:rFonts w:ascii="Noto Sans CJK KR Regular" w:eastAsia="Noto Sans CJK KR Regular" w:hAnsi="Noto Sans CJK KR Regular"/>
          <w:bCs/>
          <w:sz w:val="22"/>
        </w:rPr>
        <w:t xml:space="preserve"> </w:t>
      </w:r>
      <w:r w:rsidRPr="004602FC">
        <w:rPr>
          <w:rFonts w:ascii="Noto Sans CJK KR Regular" w:eastAsia="Noto Sans CJK KR Regular" w:hAnsi="Noto Sans CJK KR Regular" w:hint="eastAsia"/>
          <w:bCs/>
          <w:sz w:val="22"/>
        </w:rPr>
        <w:t xml:space="preserve">웹 접속불가, </w:t>
      </w:r>
      <w:r w:rsidRPr="004602FC">
        <w:rPr>
          <w:rFonts w:ascii="Noto Sans CJK KR Regular" w:eastAsia="Noto Sans CJK KR Regular" w:hAnsi="Noto Sans CJK KR Regular"/>
          <w:bCs/>
          <w:sz w:val="22"/>
        </w:rPr>
        <w:t xml:space="preserve">CLI </w:t>
      </w:r>
      <w:r w:rsidRPr="004602FC">
        <w:rPr>
          <w:rFonts w:ascii="Noto Sans CJK KR Regular" w:eastAsia="Noto Sans CJK KR Regular" w:hAnsi="Noto Sans CJK KR Regular" w:hint="eastAsia"/>
          <w:bCs/>
          <w:sz w:val="22"/>
        </w:rPr>
        <w:t xml:space="preserve">접속불가 등) 시 동일 장애 </w:t>
      </w:r>
      <w:r w:rsidRPr="004602FC">
        <w:rPr>
          <w:rFonts w:ascii="Noto Sans CJK KR Regular" w:eastAsia="Noto Sans CJK KR Regular" w:hAnsi="Noto Sans CJK KR Regular"/>
          <w:bCs/>
          <w:sz w:val="22"/>
        </w:rPr>
        <w:t>3</w:t>
      </w:r>
      <w:r w:rsidRPr="004602FC">
        <w:rPr>
          <w:rFonts w:ascii="Noto Sans CJK KR Regular" w:eastAsia="Noto Sans CJK KR Regular" w:hAnsi="Noto Sans CJK KR Regular" w:hint="eastAsia"/>
          <w:bCs/>
          <w:sz w:val="22"/>
        </w:rPr>
        <w:t>번</w:t>
      </w:r>
      <w:r w:rsidR="00BD3A57" w:rsidRPr="004602FC">
        <w:rPr>
          <w:rFonts w:ascii="Noto Sans CJK KR Regular" w:eastAsia="Noto Sans CJK KR Regular" w:hAnsi="Noto Sans CJK KR Regular" w:hint="eastAsia"/>
          <w:bCs/>
          <w:sz w:val="22"/>
        </w:rPr>
        <w:t xml:space="preserve"> </w:t>
      </w:r>
      <w:r w:rsidRPr="004602FC">
        <w:rPr>
          <w:rFonts w:ascii="Noto Sans CJK KR Regular" w:eastAsia="Noto Sans CJK KR Regular" w:hAnsi="Noto Sans CJK KR Regular" w:hint="eastAsia"/>
          <w:bCs/>
          <w:sz w:val="22"/>
        </w:rPr>
        <w:t xml:space="preserve">이상 발생할 </w:t>
      </w:r>
      <w:r w:rsidRPr="004602FC">
        <w:rPr>
          <w:rFonts w:ascii="Noto Sans CJK KR Regular" w:eastAsia="Noto Sans CJK KR Regular" w:hAnsi="Noto Sans CJK KR Regular"/>
          <w:bCs/>
          <w:sz w:val="22"/>
        </w:rPr>
        <w:t xml:space="preserve">경우 </w:t>
      </w:r>
      <w:r w:rsidRPr="004602FC">
        <w:rPr>
          <w:rFonts w:ascii="Noto Sans CJK KR Regular" w:eastAsia="Noto Sans CJK KR Regular" w:hAnsi="Noto Sans CJK KR Regular" w:hint="eastAsia"/>
          <w:bCs/>
          <w:sz w:val="22"/>
        </w:rPr>
        <w:t xml:space="preserve">제안사 부담 및 책임하에 </w:t>
      </w:r>
      <w:r w:rsidR="00CD16B0" w:rsidRPr="004602FC">
        <w:rPr>
          <w:rFonts w:ascii="Noto Sans CJK KR Regular" w:eastAsia="Noto Sans CJK KR Regular" w:hAnsi="Noto Sans CJK KR Regular" w:hint="eastAsia"/>
          <w:bCs/>
          <w:sz w:val="22"/>
        </w:rPr>
        <w:t xml:space="preserve">무상으로 </w:t>
      </w:r>
      <w:r w:rsidRPr="004602FC">
        <w:rPr>
          <w:rFonts w:ascii="Noto Sans CJK KR Regular" w:eastAsia="Noto Sans CJK KR Regular" w:hAnsi="Noto Sans CJK KR Regular" w:hint="eastAsia"/>
          <w:bCs/>
          <w:sz w:val="22"/>
        </w:rPr>
        <w:t>최신 제품</w:t>
      </w:r>
      <w:r w:rsidR="00CD16B0" w:rsidRPr="004602FC">
        <w:rPr>
          <w:rFonts w:ascii="Noto Sans CJK KR Regular" w:eastAsia="Noto Sans CJK KR Regular" w:hAnsi="Noto Sans CJK KR Regular" w:hint="eastAsia"/>
          <w:bCs/>
          <w:sz w:val="22"/>
        </w:rPr>
        <w:t>(</w:t>
      </w:r>
      <w:proofErr w:type="spellStart"/>
      <w:r w:rsidR="00CD16B0" w:rsidRPr="004602FC">
        <w:rPr>
          <w:rFonts w:ascii="Noto Sans CJK KR Regular" w:eastAsia="Noto Sans CJK KR Regular" w:hAnsi="Noto Sans CJK KR Regular"/>
          <w:bCs/>
          <w:sz w:val="22"/>
        </w:rPr>
        <w:t>HW</w:t>
      </w:r>
      <w:proofErr w:type="spellEnd"/>
      <w:r w:rsidR="00CD16B0" w:rsidRPr="004602FC">
        <w:rPr>
          <w:rFonts w:ascii="Noto Sans CJK KR Regular" w:eastAsia="Noto Sans CJK KR Regular" w:hAnsi="Noto Sans CJK KR Regular"/>
          <w:bCs/>
          <w:sz w:val="22"/>
        </w:rPr>
        <w:t>/SW</w:t>
      </w:r>
      <w:r w:rsidR="00CD16B0" w:rsidRPr="004602FC">
        <w:rPr>
          <w:rFonts w:ascii="Noto Sans CJK KR Regular" w:eastAsia="Noto Sans CJK KR Regular" w:hAnsi="Noto Sans CJK KR Regular" w:hint="eastAsia"/>
          <w:bCs/>
          <w:sz w:val="22"/>
        </w:rPr>
        <w:t>포함</w:t>
      </w:r>
      <w:r w:rsidR="00CD16B0" w:rsidRPr="004602FC">
        <w:rPr>
          <w:rFonts w:ascii="Noto Sans CJK KR Regular" w:eastAsia="Noto Sans CJK KR Regular" w:hAnsi="Noto Sans CJK KR Regular"/>
          <w:bCs/>
          <w:sz w:val="22"/>
        </w:rPr>
        <w:t>)</w:t>
      </w:r>
      <w:r w:rsidRPr="004602FC">
        <w:rPr>
          <w:rFonts w:ascii="Noto Sans CJK KR Regular" w:eastAsia="Noto Sans CJK KR Regular" w:hAnsi="Noto Sans CJK KR Regular" w:hint="eastAsia"/>
          <w:bCs/>
          <w:sz w:val="22"/>
        </w:rPr>
        <w:t>으로 교체</w:t>
      </w:r>
      <w:r w:rsidR="007605B7" w:rsidRPr="004602FC">
        <w:rPr>
          <w:rFonts w:ascii="Noto Sans CJK KR Regular" w:eastAsia="Noto Sans CJK KR Regular" w:hAnsi="Noto Sans CJK KR Regular" w:hint="eastAsia"/>
          <w:bCs/>
          <w:sz w:val="22"/>
        </w:rPr>
        <w:t xml:space="preserve"> 등의 방식으로 대안을 제시</w:t>
      </w:r>
      <w:r w:rsidR="00BD3A57" w:rsidRPr="004602FC">
        <w:rPr>
          <w:rFonts w:ascii="Noto Sans CJK KR Regular" w:eastAsia="Noto Sans CJK KR Regular" w:hAnsi="Noto Sans CJK KR Regular" w:hint="eastAsia"/>
          <w:bCs/>
          <w:sz w:val="22"/>
        </w:rPr>
        <w:t xml:space="preserve">하여야 </w:t>
      </w:r>
      <w:r w:rsidRPr="004602FC">
        <w:rPr>
          <w:rFonts w:ascii="Noto Sans CJK KR Regular" w:eastAsia="Noto Sans CJK KR Regular" w:hAnsi="Noto Sans CJK KR Regular" w:hint="eastAsia"/>
          <w:bCs/>
          <w:sz w:val="22"/>
        </w:rPr>
        <w:t>한다</w:t>
      </w:r>
      <w:r w:rsidR="00BD3A57" w:rsidRPr="004602FC">
        <w:rPr>
          <w:rFonts w:ascii="Noto Sans CJK KR Regular" w:eastAsia="Noto Sans CJK KR Regular" w:hAnsi="Noto Sans CJK KR Regular" w:hint="eastAsia"/>
          <w:bCs/>
          <w:sz w:val="22"/>
        </w:rPr>
        <w:t>.</w:t>
      </w:r>
    </w:p>
    <w:p w14:paraId="3C957FC3" w14:textId="7C5AE5EC" w:rsidR="00D77D83" w:rsidRDefault="00D77D83" w:rsidP="00C05D45">
      <w:pPr>
        <w:pStyle w:val="a7"/>
        <w:numPr>
          <w:ilvl w:val="0"/>
          <w:numId w:val="21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 xml:space="preserve">보안관제시스템 </w:t>
      </w:r>
      <w:r w:rsidR="0072740B">
        <w:rPr>
          <w:rFonts w:ascii="Noto Sans CJK KR Regular" w:eastAsia="Noto Sans CJK KR Regular" w:hAnsi="Noto Sans CJK KR Regular" w:hint="eastAsia"/>
          <w:bCs/>
          <w:sz w:val="22"/>
        </w:rPr>
        <w:t>수집 기능</w:t>
      </w:r>
      <w:r w:rsidR="004D700A">
        <w:rPr>
          <w:rFonts w:ascii="Noto Sans CJK KR Regular" w:eastAsia="Noto Sans CJK KR Regular" w:hAnsi="Noto Sans CJK KR Regular" w:hint="eastAsia"/>
          <w:bCs/>
          <w:sz w:val="22"/>
        </w:rPr>
        <w:t xml:space="preserve"> 요구사항</w:t>
      </w:r>
    </w:p>
    <w:p w14:paraId="5CB8EC67" w14:textId="109D84CF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 xml:space="preserve">보안관제시스템은 </w:t>
      </w:r>
      <w:r w:rsidRPr="0072740B">
        <w:rPr>
          <w:rFonts w:ascii="Noto Sans CJK KR Regular" w:eastAsia="Noto Sans CJK KR Regular" w:hAnsi="Noto Sans CJK KR Regular"/>
          <w:bCs/>
          <w:sz w:val="22"/>
        </w:rPr>
        <w:t>다양한 수집 방식(Syslog, DB, File, Agent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, API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등)을 지원하고 데이터 필터링할 수 있는 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1218BEB1" w14:textId="48695577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이기종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장비(보안장비, 시스템, 서버, WEB/WAS 서버 등)의 로그 수집을 지원하는 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5A5837E8" w14:textId="67F3A919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각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수집되는 이벤트들에 대하여 실시간으로 범주화 및 추가 정보를 매핑(</w:t>
      </w:r>
      <w:proofErr w:type="spellStart"/>
      <w:r w:rsidRPr="0072740B">
        <w:rPr>
          <w:rFonts w:ascii="Noto Sans CJK KR Regular" w:eastAsia="Noto Sans CJK KR Regular" w:hAnsi="Noto Sans CJK KR Regular"/>
          <w:bCs/>
          <w:sz w:val="22"/>
        </w:rPr>
        <w:t>태깅</w:t>
      </w:r>
      <w:proofErr w:type="spellEnd"/>
      <w:r w:rsidRPr="0072740B">
        <w:rPr>
          <w:rFonts w:ascii="Noto Sans CJK KR Regular" w:eastAsia="Noto Sans CJK KR Regular" w:hAnsi="Noto Sans CJK KR Regular"/>
          <w:bCs/>
          <w:sz w:val="22"/>
        </w:rPr>
        <w:t>)할 수 있는 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0565B48C" w14:textId="3F1517FE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실시간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수집 기능 및 서버 및 통신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 xml:space="preserve"> </w:t>
      </w:r>
      <w:r w:rsidRPr="0072740B">
        <w:rPr>
          <w:rFonts w:ascii="Noto Sans CJK KR Regular" w:eastAsia="Noto Sans CJK KR Regular" w:hAnsi="Noto Sans CJK KR Regular"/>
          <w:bCs/>
          <w:sz w:val="22"/>
        </w:rPr>
        <w:t>등에 의한 장애 발생 시 이벤트 누락에 대한 대처할 수 있는 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29CC1C9A" w14:textId="6DF501D3" w:rsid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외부에서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추가 위협 정보(IP, URL, HASH 등)를 수집할 수 있는 기능(API, 스크립트 등)과 해당 데이터를 SIEM에서 저장할 수 있는 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0BA4E3C4" w14:textId="046A9134" w:rsidR="009E06D2" w:rsidRPr="009E06D2" w:rsidRDefault="009E06D2" w:rsidP="009E06D2">
      <w:pPr>
        <w:pStyle w:val="a7"/>
        <w:numPr>
          <w:ilvl w:val="0"/>
          <w:numId w:val="21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9E06D2">
        <w:rPr>
          <w:rFonts w:ascii="Noto Sans CJK KR Regular" w:eastAsia="Noto Sans CJK KR Regular" w:hAnsi="Noto Sans CJK KR Regular" w:hint="eastAsia"/>
          <w:bCs/>
          <w:sz w:val="22"/>
        </w:rPr>
        <w:t xml:space="preserve">보안관제시스템 </w:t>
      </w:r>
      <w:r>
        <w:rPr>
          <w:rFonts w:ascii="Noto Sans CJK KR Regular" w:eastAsia="Noto Sans CJK KR Regular" w:hAnsi="Noto Sans CJK KR Regular" w:hint="eastAsia"/>
          <w:bCs/>
          <w:sz w:val="22"/>
        </w:rPr>
        <w:t>정규화</w:t>
      </w:r>
      <w:r w:rsidRPr="009E06D2">
        <w:rPr>
          <w:rFonts w:ascii="Noto Sans CJK KR Regular" w:eastAsia="Noto Sans CJK KR Regular" w:hAnsi="Noto Sans CJK KR Regular" w:hint="eastAsia"/>
          <w:bCs/>
          <w:sz w:val="22"/>
        </w:rPr>
        <w:t xml:space="preserve"> 기능</w:t>
      </w:r>
      <w:r w:rsidR="004D700A">
        <w:rPr>
          <w:rFonts w:ascii="Noto Sans CJK KR Regular" w:eastAsia="Noto Sans CJK KR Regular" w:hAnsi="Noto Sans CJK KR Regular" w:hint="eastAsia"/>
          <w:bCs/>
          <w:sz w:val="22"/>
        </w:rPr>
        <w:t xml:space="preserve"> 요구사항</w:t>
      </w:r>
    </w:p>
    <w:p w14:paraId="16720D33" w14:textId="71B3FA42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전체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수집되는 로그에 대하여 표준화된 필드를 지원하는 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30711B6B" w14:textId="2AC35BD9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기존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지원되는 필드 외에 사용자 정의 필드를 추가 가능한 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7E35B30E" w14:textId="1C828B70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필드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파싱 외에 원본 이벤트를 보존하여 검색 가능한 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6D232275" w14:textId="62420E76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이벤트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정규화(파싱) 실패 로그에 대한 알람 및 후처리가 가능한 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77EDE4CD" w14:textId="475F5FD9" w:rsid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lastRenderedPageBreak/>
        <w:t>이벤트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정규화를 통해 내부 자산 정보를 식별할 수 있는 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27BC33BD" w14:textId="5DCB7283" w:rsidR="009E06D2" w:rsidRPr="009E06D2" w:rsidRDefault="009E06D2" w:rsidP="009E06D2">
      <w:pPr>
        <w:pStyle w:val="a7"/>
        <w:numPr>
          <w:ilvl w:val="0"/>
          <w:numId w:val="21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9E06D2">
        <w:rPr>
          <w:rFonts w:ascii="Noto Sans CJK KR Regular" w:eastAsia="Noto Sans CJK KR Regular" w:hAnsi="Noto Sans CJK KR Regular" w:hint="eastAsia"/>
          <w:bCs/>
          <w:sz w:val="22"/>
        </w:rPr>
        <w:t xml:space="preserve">보안관제시스템 </w:t>
      </w:r>
      <w:r>
        <w:rPr>
          <w:rFonts w:ascii="Noto Sans CJK KR Regular" w:eastAsia="Noto Sans CJK KR Regular" w:hAnsi="Noto Sans CJK KR Regular" w:hint="eastAsia"/>
          <w:bCs/>
          <w:sz w:val="22"/>
        </w:rPr>
        <w:t>탐지 규칙</w:t>
      </w:r>
      <w:r w:rsidRPr="009E06D2">
        <w:rPr>
          <w:rFonts w:ascii="Noto Sans CJK KR Regular" w:eastAsia="Noto Sans CJK KR Regular" w:hAnsi="Noto Sans CJK KR Regular" w:hint="eastAsia"/>
          <w:bCs/>
          <w:sz w:val="22"/>
        </w:rPr>
        <w:t xml:space="preserve"> 기능</w:t>
      </w:r>
      <w:r w:rsidR="004D700A">
        <w:rPr>
          <w:rFonts w:ascii="Noto Sans CJK KR Regular" w:eastAsia="Noto Sans CJK KR Regular" w:hAnsi="Noto Sans CJK KR Regular" w:hint="eastAsia"/>
          <w:bCs/>
          <w:sz w:val="22"/>
        </w:rPr>
        <w:t xml:space="preserve"> 요구사항</w:t>
      </w:r>
    </w:p>
    <w:p w14:paraId="5DBCA2DF" w14:textId="7F6D1E2E" w:rsidR="0072740B" w:rsidRDefault="0072740B" w:rsidP="009E06D2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단순 이벤트 탐지 기능 및 다양한 연계 분석을 활용하여 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 xml:space="preserve">탐지 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규칙을 생성하고 실시간 탐지할 수 있는 </w:t>
      </w:r>
      <w:r w:rsidR="009E06D2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  <w:r w:rsidR="009E06D2" w:rsidRPr="009E06D2">
        <w:rPr>
          <w:rFonts w:ascii="Noto Sans CJK KR Regular" w:eastAsia="Noto Sans CJK KR Regular" w:hAnsi="Noto Sans CJK KR Regular"/>
          <w:bCs/>
          <w:sz w:val="22"/>
        </w:rPr>
        <w:t xml:space="preserve"> </w:t>
      </w:r>
      <w:r w:rsidRPr="009E06D2">
        <w:rPr>
          <w:rFonts w:ascii="Noto Sans CJK KR Regular" w:eastAsia="Noto Sans CJK KR Regular" w:hAnsi="Noto Sans CJK KR Regular"/>
          <w:bCs/>
          <w:sz w:val="22"/>
        </w:rPr>
        <w:t>(시간, 자산, 가공 등 다양한 변수를 활용하고 AND, OR, NOT, JOIN, LIKE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, REGEX, IN</w:t>
      </w:r>
      <w:r w:rsidRPr="009E06D2">
        <w:rPr>
          <w:rFonts w:ascii="Noto Sans CJK KR Regular" w:eastAsia="Noto Sans CJK KR Regular" w:hAnsi="Noto Sans CJK KR Regular"/>
          <w:bCs/>
          <w:sz w:val="22"/>
        </w:rPr>
        <w:t xml:space="preserve"> 등을 규칙에서 활용)</w:t>
      </w:r>
    </w:p>
    <w:p w14:paraId="2C5F6260" w14:textId="65CA2AF0" w:rsidR="009E06D2" w:rsidRPr="009E06D2" w:rsidRDefault="009E06D2" w:rsidP="009E06D2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상관분석을 활용한 탐지 규칙이 실시간으로 작동 가능해야 하며, 부하 없는 환경을 제공하여야 한다.</w:t>
      </w:r>
    </w:p>
    <w:p w14:paraId="28C120A7" w14:textId="614E1930" w:rsid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신기술</w:t>
      </w:r>
      <w:r w:rsidRPr="0072740B">
        <w:rPr>
          <w:rFonts w:ascii="Noto Sans CJK KR Regular" w:eastAsia="Noto Sans CJK KR Regular" w:hAnsi="Noto Sans CJK KR Regular"/>
          <w:bCs/>
          <w:sz w:val="22"/>
        </w:rPr>
        <w:t>(AI/</w:t>
      </w:r>
      <w:proofErr w:type="spellStart"/>
      <w:r w:rsidRPr="0072740B">
        <w:rPr>
          <w:rFonts w:ascii="Noto Sans CJK KR Regular" w:eastAsia="Noto Sans CJK KR Regular" w:hAnsi="Noto Sans CJK KR Regular"/>
          <w:bCs/>
          <w:sz w:val="22"/>
        </w:rPr>
        <w:t>머신러닝</w:t>
      </w:r>
      <w:proofErr w:type="spellEnd"/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)을 활용하여 비지도 학습 기반의 이상징후 탐지가 가능한 </w:t>
      </w:r>
      <w:r w:rsidR="009E06D2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140E5FC4" w14:textId="40775B52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목록형태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(CSV, </w:t>
      </w:r>
      <w:proofErr w:type="spellStart"/>
      <w:r w:rsidRPr="0072740B">
        <w:rPr>
          <w:rFonts w:ascii="Noto Sans CJK KR Regular" w:eastAsia="Noto Sans CJK KR Regular" w:hAnsi="Noto Sans CJK KR Regular"/>
          <w:bCs/>
          <w:sz w:val="22"/>
        </w:rPr>
        <w:t>룩업</w:t>
      </w:r>
      <w:proofErr w:type="spellEnd"/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등)의 데이터를 사용하여 규칙에서 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 xml:space="preserve">자유롭게 </w:t>
      </w:r>
      <w:r w:rsidRPr="0072740B">
        <w:rPr>
          <w:rFonts w:ascii="Noto Sans CJK KR Regular" w:eastAsia="Noto Sans CJK KR Regular" w:hAnsi="Noto Sans CJK KR Regular"/>
          <w:bCs/>
          <w:sz w:val="22"/>
        </w:rPr>
        <w:t>활용할 수 있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 xml:space="preserve">는 </w:t>
      </w:r>
      <w:r w:rsidR="009E06D2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76E2AAB9" w14:textId="537B8561" w:rsidR="0072740B" w:rsidRPr="009E06D2" w:rsidRDefault="0072740B" w:rsidP="009E06D2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시간(시/분/초) 기반의 탐지 기능 및 시간과 임계치 기반의 탐지 </w:t>
      </w:r>
      <w:r w:rsidR="009E06D2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  <w:r w:rsidR="009E06D2" w:rsidRPr="009E06D2">
        <w:rPr>
          <w:rFonts w:ascii="Noto Sans CJK KR Regular" w:eastAsia="Noto Sans CJK KR Regular" w:hAnsi="Noto Sans CJK KR Regular"/>
          <w:bCs/>
          <w:sz w:val="22"/>
        </w:rPr>
        <w:t xml:space="preserve"> </w:t>
      </w:r>
      <w:r w:rsidRPr="009E06D2">
        <w:rPr>
          <w:rFonts w:ascii="Noto Sans CJK KR Regular" w:eastAsia="Noto Sans CJK KR Regular" w:hAnsi="Noto Sans CJK KR Regular"/>
          <w:bCs/>
          <w:sz w:val="22"/>
        </w:rPr>
        <w:t>(첫번째 이벤트 탐지, 1분 내 5건 이상 탐지 등)</w:t>
      </w:r>
    </w:p>
    <w:p w14:paraId="70BC6587" w14:textId="00E366C6" w:rsid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임의적인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함수(파이썬, 쉘 스크립트 등을 활용)를 생성하여 규칙 및 분석에서 활용할 수 있는 </w:t>
      </w:r>
      <w:r w:rsidR="009E06D2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39506590" w14:textId="4E9341D8" w:rsidR="009E06D2" w:rsidRPr="009E06D2" w:rsidRDefault="009E06D2" w:rsidP="009E06D2">
      <w:pPr>
        <w:pStyle w:val="a7"/>
        <w:numPr>
          <w:ilvl w:val="0"/>
          <w:numId w:val="43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9E06D2">
        <w:rPr>
          <w:rFonts w:ascii="Noto Sans CJK KR Regular" w:eastAsia="Noto Sans CJK KR Regular" w:hAnsi="Noto Sans CJK KR Regular" w:hint="eastAsia"/>
          <w:bCs/>
          <w:sz w:val="22"/>
        </w:rPr>
        <w:t xml:space="preserve">보안관제시스템 </w:t>
      </w:r>
      <w:r>
        <w:rPr>
          <w:rFonts w:ascii="Noto Sans CJK KR Regular" w:eastAsia="Noto Sans CJK KR Regular" w:hAnsi="Noto Sans CJK KR Regular" w:hint="eastAsia"/>
          <w:bCs/>
          <w:sz w:val="22"/>
        </w:rPr>
        <w:t>검색(분석)</w:t>
      </w:r>
      <w:r w:rsidRPr="009E06D2">
        <w:rPr>
          <w:rFonts w:ascii="Noto Sans CJK KR Regular" w:eastAsia="Noto Sans CJK KR Regular" w:hAnsi="Noto Sans CJK KR Regular" w:hint="eastAsia"/>
          <w:bCs/>
          <w:sz w:val="22"/>
        </w:rPr>
        <w:t xml:space="preserve"> 기능</w:t>
      </w:r>
      <w:r w:rsidR="004D700A">
        <w:rPr>
          <w:rFonts w:ascii="Noto Sans CJK KR Regular" w:eastAsia="Noto Sans CJK KR Regular" w:hAnsi="Noto Sans CJK KR Regular" w:hint="eastAsia"/>
          <w:bCs/>
          <w:sz w:val="22"/>
        </w:rPr>
        <w:t xml:space="preserve"> 요구사항</w:t>
      </w:r>
    </w:p>
    <w:p w14:paraId="068FE2A9" w14:textId="655C9DD5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긴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기간의(1년 이상) 로그 조회 및 검색 결과에 대해 용량 제한 없이 데이터를 추출(EXPORT)할 수 있는 </w:t>
      </w:r>
      <w:r w:rsidR="009E06D2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58F70F30" w14:textId="3884A886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이벤트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검색 및 분석 시 조건을 직관적으로 조합할 수 있도록 사용성이 쉬운 쿼리 </w:t>
      </w:r>
      <w:r w:rsidR="009E06D2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190E7B35" w14:textId="021C782C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시계열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분석, 통계 함수 등 다양한 오퍼레이션을 제공하며 오퍼레이션을 연속적으로 활용할 수 있는 </w:t>
      </w:r>
      <w:r w:rsidR="009E06D2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5B9960C4" w14:textId="04180D54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분석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결과를 재사용하여 DRILL-DOWN을 통한 분석 </w:t>
      </w:r>
      <w:r w:rsidR="009E06D2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076952AD" w14:textId="7D779157" w:rsidR="0072740B" w:rsidRDefault="0072740B" w:rsidP="009E06D2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데이터 가공을 통한 계층적으로 연계 분석이 가능한 </w:t>
      </w:r>
      <w:r w:rsidR="009E06D2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  <w:r w:rsidR="009E06D2" w:rsidRPr="009E06D2">
        <w:rPr>
          <w:rFonts w:ascii="Noto Sans CJK KR Regular" w:eastAsia="Noto Sans CJK KR Regular" w:hAnsi="Noto Sans CJK KR Regular"/>
          <w:bCs/>
          <w:sz w:val="22"/>
        </w:rPr>
        <w:t xml:space="preserve"> </w:t>
      </w:r>
      <w:r w:rsidRPr="009E06D2">
        <w:rPr>
          <w:rFonts w:ascii="Noto Sans CJK KR Regular" w:eastAsia="Noto Sans CJK KR Regular" w:hAnsi="Noto Sans CJK KR Regular"/>
          <w:bCs/>
          <w:sz w:val="22"/>
        </w:rPr>
        <w:t>(Ex. 특정 필드의 값과 해당 필드의 3개월 평균 값을 비교)</w:t>
      </w:r>
    </w:p>
    <w:p w14:paraId="05702B28" w14:textId="44517631" w:rsidR="009E06D2" w:rsidRPr="009E06D2" w:rsidRDefault="009E06D2" w:rsidP="009E06D2">
      <w:pPr>
        <w:pStyle w:val="a7"/>
        <w:numPr>
          <w:ilvl w:val="0"/>
          <w:numId w:val="44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9E06D2">
        <w:rPr>
          <w:rFonts w:ascii="Noto Sans CJK KR Regular" w:eastAsia="Noto Sans CJK KR Regular" w:hAnsi="Noto Sans CJK KR Regular" w:hint="eastAsia"/>
          <w:bCs/>
          <w:sz w:val="22"/>
        </w:rPr>
        <w:t xml:space="preserve">보안관제시스템 </w:t>
      </w:r>
      <w:r w:rsidR="00873591">
        <w:rPr>
          <w:rFonts w:ascii="Noto Sans CJK KR Regular" w:eastAsia="Noto Sans CJK KR Regular" w:hAnsi="Noto Sans CJK KR Regular" w:hint="eastAsia"/>
          <w:bCs/>
          <w:sz w:val="22"/>
        </w:rPr>
        <w:t>대응</w:t>
      </w:r>
      <w:r w:rsidRPr="009E06D2">
        <w:rPr>
          <w:rFonts w:ascii="Noto Sans CJK KR Regular" w:eastAsia="Noto Sans CJK KR Regular" w:hAnsi="Noto Sans CJK KR Regular" w:hint="eastAsia"/>
          <w:bCs/>
          <w:sz w:val="22"/>
        </w:rPr>
        <w:t xml:space="preserve"> 기능</w:t>
      </w:r>
      <w:r w:rsidR="004D700A">
        <w:rPr>
          <w:rFonts w:ascii="Noto Sans CJK KR Regular" w:eastAsia="Noto Sans CJK KR Regular" w:hAnsi="Noto Sans CJK KR Regular" w:hint="eastAsia"/>
          <w:bCs/>
          <w:sz w:val="22"/>
        </w:rPr>
        <w:t xml:space="preserve"> 요구사항</w:t>
      </w:r>
    </w:p>
    <w:p w14:paraId="6E957988" w14:textId="47F93F8D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탐지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(상관관계) 이벤트에 대한 케이스 생성/액션을 지원하며 이기종 SOAR와 연동할 수 있는 </w:t>
      </w:r>
      <w:r w:rsidR="009E06D2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77644991" w14:textId="40A0F773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처리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상태 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관리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(발생, 분석 중, 완료 등) 기능 및 외부 솔루션(SOAR 등)에서 상태 변경이 가능한 </w:t>
      </w:r>
      <w:r w:rsidR="009E06D2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9E06D2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5D6746EB" w14:textId="21133E40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축약된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이벤트와 탐지 이벤트를 포함하여 전체 이벤트를 SOAR에 전송하는 </w:t>
      </w:r>
      <w:r w:rsidR="00873591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873591">
        <w:rPr>
          <w:rFonts w:ascii="Noto Sans CJK KR Regular" w:eastAsia="Noto Sans CJK KR Regular" w:hAnsi="Noto Sans CJK KR Regular" w:hint="eastAsia"/>
          <w:bCs/>
          <w:sz w:val="22"/>
        </w:rPr>
        <w:t>을 지원</w:t>
      </w:r>
      <w:r w:rsidR="00873591">
        <w:rPr>
          <w:rFonts w:ascii="Noto Sans CJK KR Regular" w:eastAsia="Noto Sans CJK KR Regular" w:hAnsi="Noto Sans CJK KR Regular" w:hint="eastAsia"/>
          <w:bCs/>
          <w:sz w:val="22"/>
        </w:rPr>
        <w:lastRenderedPageBreak/>
        <w:t>해야 한다.</w:t>
      </w:r>
    </w:p>
    <w:p w14:paraId="5E18A054" w14:textId="32724679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SOAR연동 시 탐지된 위협 정보를 분류할 수 있는 정보 혹은 필드를 포함하여 전달하는 </w:t>
      </w:r>
      <w:r w:rsidR="00873591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873591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71CB9320" w14:textId="6B2E57F3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탐지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이벤트 발생 시 스크립트 실행, </w:t>
      </w:r>
      <w:r w:rsidR="00873591">
        <w:rPr>
          <w:rFonts w:ascii="Noto Sans CJK KR Regular" w:eastAsia="Noto Sans CJK KR Regular" w:hAnsi="Noto Sans CJK KR Regular" w:hint="eastAsia"/>
          <w:bCs/>
          <w:sz w:val="22"/>
        </w:rPr>
        <w:t xml:space="preserve">적재 데이터(활성 목록, </w:t>
      </w:r>
      <w:proofErr w:type="spellStart"/>
      <w:r w:rsidR="00873591">
        <w:rPr>
          <w:rFonts w:ascii="Noto Sans CJK KR Regular" w:eastAsia="Noto Sans CJK KR Regular" w:hAnsi="Noto Sans CJK KR Regular" w:hint="eastAsia"/>
          <w:bCs/>
          <w:sz w:val="22"/>
        </w:rPr>
        <w:t>룩업</w:t>
      </w:r>
      <w:proofErr w:type="spellEnd"/>
      <w:r w:rsidR="00873591">
        <w:rPr>
          <w:rFonts w:ascii="Noto Sans CJK KR Regular" w:eastAsia="Noto Sans CJK KR Regular" w:hAnsi="Noto Sans CJK KR Regular" w:hint="eastAsia"/>
          <w:bCs/>
          <w:sz w:val="22"/>
        </w:rPr>
        <w:t xml:space="preserve">, 데이터셋, CSV 등), </w:t>
      </w:r>
      <w:r w:rsidRPr="0072740B">
        <w:rPr>
          <w:rFonts w:ascii="Noto Sans CJK KR Regular" w:eastAsia="Noto Sans CJK KR Regular" w:hAnsi="Noto Sans CJK KR Regular"/>
          <w:bCs/>
          <w:sz w:val="22"/>
        </w:rPr>
        <w:t>SMS/MAIL 발송, Syslog 발송</w:t>
      </w:r>
      <w:r w:rsidR="00873591">
        <w:rPr>
          <w:rFonts w:ascii="Noto Sans CJK KR Regular" w:eastAsia="Noto Sans CJK KR Regular" w:hAnsi="Noto Sans CJK KR Regular" w:hint="eastAsia"/>
          <w:bCs/>
          <w:sz w:val="22"/>
        </w:rPr>
        <w:t xml:space="preserve"> 등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다양한 대응할 수 있는 </w:t>
      </w:r>
      <w:r w:rsidR="00873591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873591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79326A8B" w14:textId="7C898EE7" w:rsidR="00873591" w:rsidRPr="00873591" w:rsidRDefault="00873591" w:rsidP="00873591">
      <w:pPr>
        <w:pStyle w:val="a7"/>
        <w:numPr>
          <w:ilvl w:val="0"/>
          <w:numId w:val="44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873591">
        <w:rPr>
          <w:rFonts w:ascii="Noto Sans CJK KR Regular" w:eastAsia="Noto Sans CJK KR Regular" w:hAnsi="Noto Sans CJK KR Regular" w:hint="eastAsia"/>
          <w:bCs/>
          <w:sz w:val="22"/>
        </w:rPr>
        <w:t xml:space="preserve">보안관제시스템 </w:t>
      </w:r>
      <w:r>
        <w:rPr>
          <w:rFonts w:ascii="Noto Sans CJK KR Regular" w:eastAsia="Noto Sans CJK KR Regular" w:hAnsi="Noto Sans CJK KR Regular" w:hint="eastAsia"/>
          <w:bCs/>
          <w:sz w:val="22"/>
        </w:rPr>
        <w:t>시각화</w:t>
      </w:r>
      <w:r w:rsidRPr="00873591">
        <w:rPr>
          <w:rFonts w:ascii="Noto Sans CJK KR Regular" w:eastAsia="Noto Sans CJK KR Regular" w:hAnsi="Noto Sans CJK KR Regular" w:hint="eastAsia"/>
          <w:bCs/>
          <w:sz w:val="22"/>
        </w:rPr>
        <w:t xml:space="preserve"> 기능</w:t>
      </w:r>
      <w:r w:rsidR="004D700A">
        <w:rPr>
          <w:rFonts w:ascii="Noto Sans CJK KR Regular" w:eastAsia="Noto Sans CJK KR Regular" w:hAnsi="Noto Sans CJK KR Regular" w:hint="eastAsia"/>
          <w:bCs/>
          <w:sz w:val="22"/>
        </w:rPr>
        <w:t xml:space="preserve"> 요구사항</w:t>
      </w:r>
    </w:p>
    <w:p w14:paraId="29D81FF2" w14:textId="3004EE4D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실시간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기반으로 다수의 대시보드(C-LEVEL, 보안관제, 이벤트, 자산 등)를 생성 및 실행할 수 있는 </w:t>
      </w:r>
      <w:r w:rsidR="00873591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873591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634E615A" w14:textId="42CB2705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사용자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정의 기반의 대시보드 구성 기능 및 손쉬운 대시보드 커스터마이징 환경 제공 </w:t>
      </w:r>
      <w:r w:rsidR="00873591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873591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50F99CC0" w14:textId="29FA4E40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데이터의 흐름을 확인할 수 있는 대시보드를 제공하여 경로를 추적할 수 있는 </w:t>
      </w:r>
      <w:r w:rsidR="00873591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873591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67C168FD" w14:textId="01959EC7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대시보드에서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동적 드릴다운을 통해 특정 </w:t>
      </w:r>
      <w:r w:rsidR="00873591">
        <w:rPr>
          <w:rFonts w:ascii="Noto Sans CJK KR Regular" w:eastAsia="Noto Sans CJK KR Regular" w:hAnsi="Noto Sans CJK KR Regular" w:hint="eastAsia"/>
          <w:bCs/>
          <w:sz w:val="22"/>
        </w:rPr>
        <w:t xml:space="preserve">행위를 </w:t>
      </w:r>
      <w:proofErr w:type="spellStart"/>
      <w:r w:rsidR="00873591">
        <w:rPr>
          <w:rFonts w:ascii="Noto Sans CJK KR Regular" w:eastAsia="Noto Sans CJK KR Regular" w:hAnsi="Noto Sans CJK KR Regular" w:hint="eastAsia"/>
          <w:bCs/>
          <w:sz w:val="22"/>
        </w:rPr>
        <w:t>커스터마이징할</w:t>
      </w:r>
      <w:proofErr w:type="spellEnd"/>
      <w:r w:rsidR="00873591">
        <w:rPr>
          <w:rFonts w:ascii="Noto Sans CJK KR Regular" w:eastAsia="Noto Sans CJK KR Regular" w:hAnsi="Noto Sans CJK KR Regular" w:hint="eastAsia"/>
          <w:bCs/>
          <w:sz w:val="22"/>
        </w:rPr>
        <w:t xml:space="preserve"> 수 있도록 설정할 수 있는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</w:t>
      </w:r>
      <w:r w:rsidR="00873591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873591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6156E0C5" w14:textId="75D7BE13" w:rsidR="00873591" w:rsidRPr="004C554B" w:rsidRDefault="00873591" w:rsidP="004C554B">
      <w:pPr>
        <w:pStyle w:val="a7"/>
        <w:numPr>
          <w:ilvl w:val="0"/>
          <w:numId w:val="44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873591">
        <w:rPr>
          <w:rFonts w:ascii="Noto Sans CJK KR Regular" w:eastAsia="Noto Sans CJK KR Regular" w:hAnsi="Noto Sans CJK KR Regular" w:hint="eastAsia"/>
          <w:bCs/>
          <w:sz w:val="22"/>
        </w:rPr>
        <w:t xml:space="preserve">보안관제시스템 </w:t>
      </w:r>
      <w:r>
        <w:rPr>
          <w:rFonts w:ascii="Noto Sans CJK KR Regular" w:eastAsia="Noto Sans CJK KR Regular" w:hAnsi="Noto Sans CJK KR Regular" w:hint="eastAsia"/>
          <w:bCs/>
          <w:sz w:val="22"/>
        </w:rPr>
        <w:t>운영</w:t>
      </w:r>
      <w:r w:rsidRPr="00873591">
        <w:rPr>
          <w:rFonts w:ascii="Noto Sans CJK KR Regular" w:eastAsia="Noto Sans CJK KR Regular" w:hAnsi="Noto Sans CJK KR Regular" w:hint="eastAsia"/>
          <w:bCs/>
          <w:sz w:val="22"/>
        </w:rPr>
        <w:t xml:space="preserve"> 기능</w:t>
      </w:r>
      <w:r w:rsidR="004D700A">
        <w:rPr>
          <w:rFonts w:ascii="Noto Sans CJK KR Regular" w:eastAsia="Noto Sans CJK KR Regular" w:hAnsi="Noto Sans CJK KR Regular" w:hint="eastAsia"/>
          <w:bCs/>
          <w:sz w:val="22"/>
        </w:rPr>
        <w:t xml:space="preserve"> 요구사항</w:t>
      </w:r>
    </w:p>
    <w:p w14:paraId="63595AEE" w14:textId="1E27D51C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각종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데이터 취합을 통한 보고서 자동 생성, 주기적인 쿼리를 통한 데이터 추출 등 다양한 스케줄 </w:t>
      </w:r>
      <w:r w:rsidR="004C554B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4C554B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51372AA0" w14:textId="7C0081B4" w:rsidR="0072740B" w:rsidRPr="004C554B" w:rsidRDefault="0072740B" w:rsidP="004C554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웹(콘솔)에서 수집 단말(Agent)에 대한 원격 관리 </w:t>
      </w:r>
      <w:r w:rsidR="004C554B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4C554B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  <w:r w:rsidR="004C554B" w:rsidRPr="004C554B">
        <w:rPr>
          <w:rFonts w:ascii="Noto Sans CJK KR Regular" w:eastAsia="Noto Sans CJK KR Regular" w:hAnsi="Noto Sans CJK KR Regular"/>
          <w:bCs/>
          <w:sz w:val="22"/>
        </w:rPr>
        <w:t xml:space="preserve"> </w:t>
      </w:r>
      <w:r w:rsidRPr="004C554B">
        <w:rPr>
          <w:rFonts w:ascii="Noto Sans CJK KR Regular" w:eastAsia="Noto Sans CJK KR Regular" w:hAnsi="Noto Sans CJK KR Regular"/>
          <w:bCs/>
          <w:sz w:val="22"/>
        </w:rPr>
        <w:t xml:space="preserve">(Ex. 설정 변경, </w:t>
      </w:r>
      <w:proofErr w:type="spellStart"/>
      <w:r w:rsidRPr="004C554B">
        <w:rPr>
          <w:rFonts w:ascii="Noto Sans CJK KR Regular" w:eastAsia="Noto Sans CJK KR Regular" w:hAnsi="Noto Sans CJK KR Regular"/>
          <w:bCs/>
          <w:sz w:val="22"/>
        </w:rPr>
        <w:t>재기동</w:t>
      </w:r>
      <w:proofErr w:type="spellEnd"/>
      <w:r w:rsidRPr="004C554B">
        <w:rPr>
          <w:rFonts w:ascii="Noto Sans CJK KR Regular" w:eastAsia="Noto Sans CJK KR Regular" w:hAnsi="Noto Sans CJK KR Regular"/>
          <w:bCs/>
          <w:sz w:val="22"/>
        </w:rPr>
        <w:t xml:space="preserve"> 등)</w:t>
      </w:r>
    </w:p>
    <w:p w14:paraId="4C6B1C8F" w14:textId="62CB50C2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이중화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지원 기능 혹은 리소스/데이터 백업 기능 등 장애 발생 시 복구 지원 </w:t>
      </w:r>
      <w:r w:rsidR="004C554B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4C554B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44336B06" w14:textId="0E21A032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즉시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사용 가능한 대시보드, 규칙 등의 리소스를 제공하고 벤더 혹은 커뮤니티에서 제공하는 컨텐츠를 즉시 적용할 수 있는 </w:t>
      </w:r>
      <w:r w:rsidR="004C554B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4C554B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039D8D31" w14:textId="3DA3A29A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장비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로그 연동 시 파싱(</w:t>
      </w:r>
      <w:proofErr w:type="spellStart"/>
      <w:r w:rsidRPr="0072740B">
        <w:rPr>
          <w:rFonts w:ascii="Noto Sans CJK KR Regular" w:eastAsia="Noto Sans CJK KR Regular" w:hAnsi="Noto Sans CJK KR Regular"/>
          <w:bCs/>
          <w:sz w:val="22"/>
        </w:rPr>
        <w:t>정규식</w:t>
      </w:r>
      <w:proofErr w:type="spellEnd"/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등) 및 필드 맵핑을 위한 GUI 기반의 </w:t>
      </w:r>
      <w:r w:rsidR="004C554B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4C554B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4E3E3344" w14:textId="5E6BDC56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이기종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SOAR와 연동하기 위한 방안과 시스템 자체 API </w:t>
      </w:r>
      <w:r w:rsidR="004C554B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4C554B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4341A6D2" w14:textId="30989983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다양한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방법(API, DB 쿼리, 스크립트, 보고서 등)을 사용하여 SIEM에서 수집한 데이터를 제공하는 </w:t>
      </w:r>
      <w:r w:rsidR="004C554B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4C554B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3095EAF6" w14:textId="4D421329" w:rsidR="0072740B" w:rsidRPr="004C554B" w:rsidRDefault="0072740B" w:rsidP="004C554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권한 분리 및 관리(ACL) </w:t>
      </w:r>
      <w:r w:rsidR="004C554B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4C554B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  <w:r w:rsidR="00853659">
        <w:rPr>
          <w:rFonts w:ascii="Noto Sans CJK KR Regular" w:eastAsia="Noto Sans CJK KR Regular" w:hAnsi="Noto Sans CJK KR Regular" w:hint="eastAsia"/>
          <w:bCs/>
          <w:sz w:val="22"/>
        </w:rPr>
        <w:t xml:space="preserve"> </w:t>
      </w:r>
      <w:r w:rsidRPr="004C554B">
        <w:rPr>
          <w:rFonts w:ascii="Noto Sans CJK KR Regular" w:eastAsia="Noto Sans CJK KR Regular" w:hAnsi="Noto Sans CJK KR Regular"/>
          <w:bCs/>
          <w:sz w:val="22"/>
        </w:rPr>
        <w:t>(Ex. 부서별, 역할별 데이터/메뉴 접근 권한 혹은 열람 제어)</w:t>
      </w:r>
    </w:p>
    <w:p w14:paraId="0263A4E8" w14:textId="294157AA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proofErr w:type="spellStart"/>
      <w:r w:rsidRPr="0072740B">
        <w:rPr>
          <w:rFonts w:ascii="Noto Sans CJK KR Regular" w:eastAsia="Noto Sans CJK KR Regular" w:hAnsi="Noto Sans CJK KR Regular" w:hint="eastAsia"/>
          <w:bCs/>
          <w:sz w:val="22"/>
        </w:rPr>
        <w:t>망분리</w:t>
      </w:r>
      <w:proofErr w:type="spellEnd"/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환경에서 시스템 버전 업데이트 및 취약점 패치 및 관리 </w:t>
      </w:r>
      <w:r w:rsidR="004C554B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4C554B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43B9FAF9" w14:textId="2EBA057E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/>
          <w:bCs/>
          <w:sz w:val="22"/>
        </w:rPr>
        <w:lastRenderedPageBreak/>
        <w:t xml:space="preserve">SIEM 접속자의 모든 행위에 대한 감사(Audit) 로깅 및 규칙 활용 </w:t>
      </w:r>
      <w:r w:rsidR="004C554B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4C554B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50DE001E" w14:textId="6C7F90F4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감사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(Audit) 로깅 내에 사용자 마지막 로그인 시간 기록 </w:t>
      </w:r>
      <w:r w:rsidR="004C554B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4C554B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6B915144" w14:textId="244BB8B3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로그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수집 Agent 및 수집 경로상의 장애 발생 시, 즉시 탐지하고 관리자에게 알람 제공 </w:t>
      </w:r>
      <w:r w:rsidR="004C554B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4C554B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40E77FEF" w14:textId="0699B64B" w:rsidR="0072740B" w:rsidRPr="0072740B" w:rsidRDefault="0072740B" w:rsidP="0072740B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72740B">
        <w:rPr>
          <w:rFonts w:ascii="Noto Sans CJK KR Regular" w:eastAsia="Noto Sans CJK KR Regular" w:hAnsi="Noto Sans CJK KR Regular" w:hint="eastAsia"/>
          <w:bCs/>
          <w:sz w:val="22"/>
        </w:rPr>
        <w:t>초당</w:t>
      </w:r>
      <w:r w:rsidRPr="0072740B">
        <w:rPr>
          <w:rFonts w:ascii="Noto Sans CJK KR Regular" w:eastAsia="Noto Sans CJK KR Regular" w:hAnsi="Noto Sans CJK KR Regular"/>
          <w:bCs/>
          <w:sz w:val="22"/>
        </w:rPr>
        <w:t xml:space="preserve"> 유입 로그(EPS) 폭증 시 인덱싱 지연 시간 및 시스템 자원(CPU/MEM) 점유율 확인 </w:t>
      </w:r>
      <w:r w:rsidR="004C554B" w:rsidRPr="0072740B">
        <w:rPr>
          <w:rFonts w:ascii="Noto Sans CJK KR Regular" w:eastAsia="Noto Sans CJK KR Regular" w:hAnsi="Noto Sans CJK KR Regular"/>
          <w:bCs/>
          <w:sz w:val="22"/>
        </w:rPr>
        <w:t>기능</w:t>
      </w:r>
      <w:r w:rsidR="004C554B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09A7DA67" w14:textId="3AAACFB4" w:rsidR="004C554B" w:rsidRPr="00DB2D53" w:rsidRDefault="0072740B" w:rsidP="00DB2D53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4C554B">
        <w:rPr>
          <w:rFonts w:ascii="Noto Sans CJK KR Regular" w:eastAsia="Noto Sans CJK KR Regular" w:hAnsi="Noto Sans CJK KR Regular" w:hint="eastAsia"/>
          <w:bCs/>
          <w:sz w:val="22"/>
        </w:rPr>
        <w:t>규칙의</w:t>
      </w:r>
      <w:r w:rsidRPr="004C554B">
        <w:rPr>
          <w:rFonts w:ascii="Noto Sans CJK KR Regular" w:eastAsia="Noto Sans CJK KR Regular" w:hAnsi="Noto Sans CJK KR Regular"/>
          <w:bCs/>
          <w:sz w:val="22"/>
        </w:rPr>
        <w:t xml:space="preserve"> 과다 탐지로 인한 시스템 자원 폭증 시 해당 규칙을 자동으로 비활성화하여 장애 방지하는 </w:t>
      </w:r>
      <w:r w:rsidR="004C554B" w:rsidRPr="004C554B">
        <w:rPr>
          <w:rFonts w:ascii="Noto Sans CJK KR Regular" w:eastAsia="Noto Sans CJK KR Regular" w:hAnsi="Noto Sans CJK KR Regular"/>
          <w:bCs/>
          <w:sz w:val="22"/>
        </w:rPr>
        <w:t>기능</w:t>
      </w:r>
      <w:r w:rsidR="004C554B" w:rsidRPr="004C554B">
        <w:rPr>
          <w:rFonts w:ascii="Noto Sans CJK KR Regular" w:eastAsia="Noto Sans CJK KR Regular" w:hAnsi="Noto Sans CJK KR Regular" w:hint="eastAsia"/>
          <w:bCs/>
          <w:sz w:val="22"/>
        </w:rPr>
        <w:t>을 지원해야 한다.</w:t>
      </w:r>
    </w:p>
    <w:p w14:paraId="55A669D6" w14:textId="560ACAAC" w:rsidR="00E2561F" w:rsidRDefault="004C554B" w:rsidP="009E06D2">
      <w:pPr>
        <w:pStyle w:val="a7"/>
        <w:numPr>
          <w:ilvl w:val="0"/>
          <w:numId w:val="44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보안관제시스템 유지보수 지원</w:t>
      </w:r>
    </w:p>
    <w:p w14:paraId="04A0B695" w14:textId="369F1F6B" w:rsidR="007605B7" w:rsidRDefault="002868C2" w:rsidP="007605B7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시스템에 대한 장애 대응 및 긴급 기술지원 체계를 지원해야 한다.</w:t>
      </w:r>
    </w:p>
    <w:p w14:paraId="3BC82B81" w14:textId="033923CE" w:rsidR="002868C2" w:rsidRDefault="002868C2" w:rsidP="007605B7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운영 및 관제 인력 대상으로 시스템 운영(분석) 교육을 정기/비정기로 지원해야 한다.</w:t>
      </w:r>
    </w:p>
    <w:p w14:paraId="5E2BD35B" w14:textId="11FE2D45" w:rsidR="00BA6954" w:rsidRDefault="002868C2" w:rsidP="00D87E38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보안관제시스템의 정기적인 백업을 위한 방안 및 저장장치를 포함하여야 한다.</w:t>
      </w:r>
    </w:p>
    <w:p w14:paraId="3870610C" w14:textId="7259817F" w:rsidR="002868C2" w:rsidRDefault="002868C2" w:rsidP="00D87E38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매월 1회 이상 시스템 정기 점검을 실시하고, 최적화된 환경을 제공하여야 한다.</w:t>
      </w:r>
    </w:p>
    <w:p w14:paraId="4E7F19AC" w14:textId="47B2988B" w:rsidR="002868C2" w:rsidRPr="004602FC" w:rsidRDefault="002868C2" w:rsidP="00D87E38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</w:rPr>
        <w:t>신규 시스템 연동 및 파싱에 대한 기술 지원을 무상 혹은 유지보수 내에 포함되어 지원하여야 한다.</w:t>
      </w:r>
    </w:p>
    <w:p w14:paraId="4E5A739C" w14:textId="38EFDE9C" w:rsidR="002868C2" w:rsidRDefault="0050428E" w:rsidP="002868C2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r w:rsidRPr="004602FC">
        <w:rPr>
          <w:rFonts w:ascii="Noto Sans CJK KR Regular" w:eastAsia="Noto Sans CJK KR Regular" w:hAnsi="Noto Sans CJK KR Regular" w:hint="eastAsia"/>
          <w:bCs/>
          <w:sz w:val="22"/>
        </w:rPr>
        <w:t xml:space="preserve">고객사 요청 시 지속적인 </w:t>
      </w:r>
      <w:r w:rsidR="002868C2">
        <w:rPr>
          <w:rFonts w:ascii="Noto Sans CJK KR Regular" w:eastAsia="Noto Sans CJK KR Regular" w:hAnsi="Noto Sans CJK KR Regular" w:hint="eastAsia"/>
          <w:bCs/>
          <w:sz w:val="22"/>
        </w:rPr>
        <w:t>탐지 규칙</w:t>
      </w:r>
      <w:r w:rsidRPr="004602FC">
        <w:rPr>
          <w:rFonts w:ascii="Noto Sans CJK KR Regular" w:eastAsia="Noto Sans CJK KR Regular" w:hAnsi="Noto Sans CJK KR Regular" w:hint="eastAsia"/>
          <w:bCs/>
          <w:sz w:val="22"/>
        </w:rPr>
        <w:t>,</w:t>
      </w:r>
      <w:r w:rsidRPr="004602FC">
        <w:rPr>
          <w:rFonts w:ascii="Noto Sans CJK KR Regular" w:eastAsia="Noto Sans CJK KR Regular" w:hAnsi="Noto Sans CJK KR Regular"/>
          <w:bCs/>
          <w:sz w:val="22"/>
        </w:rPr>
        <w:t xml:space="preserve"> </w:t>
      </w:r>
      <w:r w:rsidRPr="004602FC">
        <w:rPr>
          <w:rFonts w:ascii="Noto Sans CJK KR Regular" w:eastAsia="Noto Sans CJK KR Regular" w:hAnsi="Noto Sans CJK KR Regular" w:hint="eastAsia"/>
          <w:bCs/>
          <w:sz w:val="22"/>
        </w:rPr>
        <w:t>시나리오</w:t>
      </w:r>
      <w:r w:rsidR="001B0C07">
        <w:rPr>
          <w:rFonts w:ascii="Noto Sans CJK KR Regular" w:eastAsia="Noto Sans CJK KR Regular" w:hAnsi="Noto Sans CJK KR Regular" w:hint="eastAsia"/>
          <w:bCs/>
          <w:sz w:val="22"/>
        </w:rPr>
        <w:t xml:space="preserve"> 생성 및 수정 등을 유지보수 내에 포함되어 지원하여야 한다.</w:t>
      </w:r>
    </w:p>
    <w:p w14:paraId="465A252A" w14:textId="0778AE7F" w:rsidR="001B0C07" w:rsidRPr="002868C2" w:rsidRDefault="001B0C07" w:rsidP="002868C2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</w:rPr>
      </w:pPr>
      <w:bookmarkStart w:id="3" w:name="_Hlk224315717"/>
      <w:r>
        <w:rPr>
          <w:rFonts w:ascii="Noto Sans CJK KR Regular" w:eastAsia="Noto Sans CJK KR Regular" w:hAnsi="Noto Sans CJK KR Regular" w:hint="eastAsia"/>
          <w:bCs/>
          <w:sz w:val="22"/>
        </w:rPr>
        <w:t>제안 솔루션(SW) 및 운영체제(OS), 오픈소스 등 시스템 전반에 대한 취약점 조치 및 보안 업데이트를 지원하여야 한다.</w:t>
      </w:r>
    </w:p>
    <w:bookmarkEnd w:id="3"/>
    <w:p w14:paraId="5CF7ADD3" w14:textId="33086DA1" w:rsidR="0096061A" w:rsidRPr="002215DA" w:rsidRDefault="0096061A" w:rsidP="004A47B5"/>
    <w:p w14:paraId="3EF005DD" w14:textId="5A8EBF8E" w:rsidR="00604DED" w:rsidRPr="00337DAA" w:rsidRDefault="00235900" w:rsidP="00604DED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 w:rsidRPr="00337DAA">
        <w:rPr>
          <w:rFonts w:ascii="Noto Sans CJK KR Regular" w:eastAsia="Noto Sans CJK KR Regular" w:hAnsi="Noto Sans CJK KR Regular" w:hint="eastAsia"/>
          <w:bCs/>
          <w:sz w:val="24"/>
        </w:rPr>
        <w:t>투입인력 요구사항</w:t>
      </w:r>
    </w:p>
    <w:p w14:paraId="2120A274" w14:textId="6AAB4674" w:rsidR="00604DED" w:rsidRPr="00604DED" w:rsidRDefault="00604DED" w:rsidP="00C05D45">
      <w:pPr>
        <w:pStyle w:val="a7"/>
        <w:numPr>
          <w:ilvl w:val="0"/>
          <w:numId w:val="40"/>
        </w:numPr>
        <w:ind w:leftChars="0"/>
        <w:rPr>
          <w:rFonts w:ascii="Noto Sans CJK KR Regular" w:eastAsia="Noto Sans CJK KR Regular" w:hAnsi="Noto Sans CJK KR Regular"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sz w:val="22"/>
          <w:szCs w:val="22"/>
        </w:rPr>
        <w:t xml:space="preserve">투입인력은 </w:t>
      </w:r>
      <w:r w:rsidR="00154780">
        <w:rPr>
          <w:rFonts w:ascii="Noto Sans CJK KR Regular" w:eastAsia="Noto Sans CJK KR Regular" w:hAnsi="Noto Sans CJK KR Regular" w:hint="eastAsia"/>
          <w:sz w:val="22"/>
          <w:szCs w:val="22"/>
        </w:rPr>
        <w:t>프로젝트 관리자,</w:t>
      </w:r>
      <w:r w:rsidR="00154780">
        <w:rPr>
          <w:rFonts w:ascii="Noto Sans CJK KR Regular" w:eastAsia="Noto Sans CJK KR Regular" w:hAnsi="Noto Sans CJK KR Regular"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sz w:val="22"/>
          <w:szCs w:val="22"/>
        </w:rPr>
        <w:t>보안관제시스템 구축 인력</w:t>
      </w:r>
      <w:r>
        <w:rPr>
          <w:rFonts w:ascii="Noto Sans CJK KR Regular" w:eastAsia="Noto Sans CJK KR Regular" w:hAnsi="Noto Sans CJK KR Regular"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sz w:val="22"/>
          <w:szCs w:val="22"/>
        </w:rPr>
        <w:t xml:space="preserve">대해 각각 제안하여야 </w:t>
      </w:r>
      <w:r w:rsidR="00395C14">
        <w:rPr>
          <w:rFonts w:ascii="Noto Sans CJK KR Regular" w:eastAsia="Noto Sans CJK KR Regular" w:hAnsi="Noto Sans CJK KR Regular" w:hint="eastAsia"/>
          <w:sz w:val="22"/>
          <w:szCs w:val="22"/>
        </w:rPr>
        <w:t>한다</w:t>
      </w:r>
    </w:p>
    <w:p w14:paraId="45447557" w14:textId="1C6876CB" w:rsidR="00235900" w:rsidRPr="003B5766" w:rsidRDefault="00235900" w:rsidP="00C05D45">
      <w:pPr>
        <w:pStyle w:val="a7"/>
        <w:numPr>
          <w:ilvl w:val="0"/>
          <w:numId w:val="40"/>
        </w:numPr>
        <w:ind w:leftChars="0"/>
        <w:rPr>
          <w:rFonts w:ascii="Noto Sans CJK KR Regular" w:eastAsia="Noto Sans CJK KR Regular" w:hAnsi="Noto Sans CJK KR Regular"/>
          <w:sz w:val="22"/>
          <w:szCs w:val="22"/>
        </w:rPr>
      </w:pPr>
      <w:r w:rsidRPr="003B5766">
        <w:rPr>
          <w:rFonts w:ascii="Noto Sans CJK KR Regular" w:eastAsia="Noto Sans CJK KR Regular" w:hAnsi="Noto Sans CJK KR Regular" w:hint="eastAsia"/>
          <w:bCs/>
          <w:sz w:val="22"/>
          <w:szCs w:val="22"/>
        </w:rPr>
        <w:t>본 제안요청서 요구사항을 기준으로 적정한 인력을 산정하여 제안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6E565C93" w14:textId="1FA433F7" w:rsidR="00235900" w:rsidRDefault="00235900" w:rsidP="00C05D45">
      <w:pPr>
        <w:pStyle w:val="a7"/>
        <w:numPr>
          <w:ilvl w:val="0"/>
          <w:numId w:val="40"/>
        </w:numPr>
        <w:ind w:leftChars="0"/>
        <w:rPr>
          <w:rFonts w:ascii="Noto Sans CJK KR Regular" w:eastAsia="Noto Sans CJK KR Regular" w:hAnsi="Noto Sans CJK KR Regular"/>
          <w:sz w:val="22"/>
          <w:szCs w:val="22"/>
        </w:rPr>
      </w:pPr>
      <w:r w:rsidRPr="003B5766">
        <w:rPr>
          <w:rFonts w:ascii="Noto Sans CJK KR Regular" w:eastAsia="Noto Sans CJK KR Regular" w:hAnsi="Noto Sans CJK KR Regular" w:hint="eastAsia"/>
          <w:sz w:val="22"/>
          <w:szCs w:val="22"/>
        </w:rPr>
        <w:t xml:space="preserve">프로젝트 관리자는 </w:t>
      </w:r>
      <w:r>
        <w:rPr>
          <w:rFonts w:ascii="Noto Sans CJK KR Regular" w:eastAsia="Noto Sans CJK KR Regular" w:hAnsi="Noto Sans CJK KR Regular" w:hint="eastAsia"/>
          <w:sz w:val="22"/>
          <w:szCs w:val="22"/>
        </w:rPr>
        <w:t>고급 등급 이상으로 제안사 소속의 정규직원을</w:t>
      </w:r>
      <w:r w:rsidRPr="003B5766">
        <w:rPr>
          <w:rFonts w:ascii="Noto Sans CJK KR Regular" w:eastAsia="Noto Sans CJK KR Regular" w:hAnsi="Noto Sans CJK KR Regular" w:hint="eastAsia"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sz w:val="22"/>
          <w:szCs w:val="22"/>
        </w:rPr>
        <w:t>필수 배정</w:t>
      </w:r>
      <w:r w:rsidR="00395C14">
        <w:rPr>
          <w:rFonts w:ascii="Noto Sans CJK KR Regular" w:eastAsia="Noto Sans CJK KR Regular" w:hAnsi="Noto Sans CJK KR Regular" w:hint="eastAsia"/>
          <w:sz w:val="22"/>
          <w:szCs w:val="22"/>
        </w:rPr>
        <w:t>하여야 한다</w:t>
      </w:r>
    </w:p>
    <w:p w14:paraId="3090B1A5" w14:textId="6A0BE9F9" w:rsidR="000E0620" w:rsidRPr="005034DF" w:rsidRDefault="000E0620" w:rsidP="00C05D45">
      <w:pPr>
        <w:pStyle w:val="a7"/>
        <w:numPr>
          <w:ilvl w:val="0"/>
          <w:numId w:val="40"/>
        </w:numPr>
        <w:ind w:leftChars="0"/>
        <w:rPr>
          <w:rFonts w:ascii="Noto Sans CJK KR Regular" w:eastAsia="Noto Sans CJK KR Regular" w:hAnsi="Noto Sans CJK KR Regular"/>
          <w:sz w:val="22"/>
          <w:szCs w:val="22"/>
        </w:rPr>
      </w:pPr>
      <w:r w:rsidRPr="005034DF">
        <w:rPr>
          <w:rFonts w:ascii="Noto Sans CJK KR Regular" w:eastAsia="Noto Sans CJK KR Regular" w:hAnsi="Noto Sans CJK KR Regular" w:hint="eastAsia"/>
          <w:sz w:val="22"/>
          <w:szCs w:val="22"/>
        </w:rPr>
        <w:t>프로젝트 관리자</w:t>
      </w:r>
      <w:r w:rsidR="00382C82">
        <w:rPr>
          <w:rFonts w:ascii="Noto Sans CJK KR Regular" w:eastAsia="Noto Sans CJK KR Regular" w:hAnsi="Noto Sans CJK KR Regular" w:hint="eastAsia"/>
          <w:sz w:val="22"/>
          <w:szCs w:val="22"/>
        </w:rPr>
        <w:t>는</w:t>
      </w:r>
      <w:r w:rsidRPr="005034DF">
        <w:rPr>
          <w:rFonts w:ascii="Noto Sans CJK KR Regular" w:eastAsia="Noto Sans CJK KR Regular" w:hAnsi="Noto Sans CJK KR Regular"/>
          <w:sz w:val="22"/>
          <w:szCs w:val="22"/>
        </w:rPr>
        <w:t xml:space="preserve"> </w:t>
      </w:r>
      <w:r w:rsidRPr="005034DF">
        <w:rPr>
          <w:rFonts w:ascii="Noto Sans CJK KR Regular" w:eastAsia="Noto Sans CJK KR Regular" w:hAnsi="Noto Sans CJK KR Regular" w:hint="eastAsia"/>
          <w:sz w:val="22"/>
          <w:szCs w:val="22"/>
        </w:rPr>
        <w:t xml:space="preserve">보안관제시스템 구축에 대한 업무 및 진행사항을 주기적으로 </w:t>
      </w:r>
      <w:r w:rsidR="00395C14">
        <w:rPr>
          <w:rFonts w:ascii="Noto Sans CJK KR Regular" w:eastAsia="Noto Sans CJK KR Regular" w:hAnsi="Noto Sans CJK KR Regular" w:hint="eastAsia"/>
          <w:sz w:val="22"/>
          <w:szCs w:val="22"/>
        </w:rPr>
        <w:t>보고하여야 한다</w:t>
      </w:r>
    </w:p>
    <w:p w14:paraId="31317BE7" w14:textId="19BB21A5" w:rsidR="000E0620" w:rsidRPr="005034DF" w:rsidRDefault="000E0620" w:rsidP="00C05D45">
      <w:pPr>
        <w:pStyle w:val="a7"/>
        <w:numPr>
          <w:ilvl w:val="0"/>
          <w:numId w:val="40"/>
        </w:numPr>
        <w:ind w:leftChars="0"/>
        <w:rPr>
          <w:rFonts w:ascii="Noto Sans CJK KR Regular" w:eastAsia="Noto Sans CJK KR Regular" w:hAnsi="Noto Sans CJK KR Regular"/>
          <w:sz w:val="22"/>
          <w:szCs w:val="22"/>
        </w:rPr>
      </w:pPr>
      <w:r w:rsidRPr="005034DF">
        <w:rPr>
          <w:rFonts w:ascii="Noto Sans CJK KR Regular" w:eastAsia="Noto Sans CJK KR Regular" w:hAnsi="Noto Sans CJK KR Regular" w:hint="eastAsia"/>
          <w:sz w:val="22"/>
          <w:szCs w:val="22"/>
        </w:rPr>
        <w:t>프로젝트 관리자</w:t>
      </w:r>
      <w:r w:rsidR="00382C82">
        <w:rPr>
          <w:rFonts w:ascii="Noto Sans CJK KR Regular" w:eastAsia="Noto Sans CJK KR Regular" w:hAnsi="Noto Sans CJK KR Regular" w:hint="eastAsia"/>
          <w:sz w:val="22"/>
          <w:szCs w:val="22"/>
        </w:rPr>
        <w:t>는</w:t>
      </w:r>
      <w:r w:rsidRPr="005034DF">
        <w:rPr>
          <w:rFonts w:ascii="Noto Sans CJK KR Regular" w:eastAsia="Noto Sans CJK KR Regular" w:hAnsi="Noto Sans CJK KR Regular" w:hint="eastAsia"/>
          <w:sz w:val="22"/>
          <w:szCs w:val="22"/>
        </w:rPr>
        <w:t xml:space="preserve"> 본 사업 종료까지 주 </w:t>
      </w:r>
      <w:r w:rsidRPr="005034DF">
        <w:rPr>
          <w:rFonts w:ascii="Noto Sans CJK KR Regular" w:eastAsia="Noto Sans CJK KR Regular" w:hAnsi="Noto Sans CJK KR Regular"/>
          <w:sz w:val="22"/>
          <w:szCs w:val="22"/>
        </w:rPr>
        <w:t>2</w:t>
      </w:r>
      <w:r w:rsidR="00683F3F">
        <w:rPr>
          <w:rFonts w:ascii="Noto Sans CJK KR Regular" w:eastAsia="Noto Sans CJK KR Regular" w:hAnsi="Noto Sans CJK KR Regular" w:hint="eastAsia"/>
          <w:sz w:val="22"/>
          <w:szCs w:val="22"/>
        </w:rPr>
        <w:t>일</w:t>
      </w:r>
      <w:r w:rsidRPr="005034DF">
        <w:rPr>
          <w:rFonts w:ascii="Noto Sans CJK KR Regular" w:eastAsia="Noto Sans CJK KR Regular" w:hAnsi="Noto Sans CJK KR Regular" w:hint="eastAsia"/>
          <w:sz w:val="22"/>
          <w:szCs w:val="22"/>
        </w:rPr>
        <w:t xml:space="preserve"> </w:t>
      </w:r>
      <w:r w:rsidR="00E754A6">
        <w:rPr>
          <w:rFonts w:ascii="Noto Sans CJK KR Regular" w:eastAsia="Noto Sans CJK KR Regular" w:hAnsi="Noto Sans CJK KR Regular" w:hint="eastAsia"/>
          <w:sz w:val="22"/>
          <w:szCs w:val="22"/>
        </w:rPr>
        <w:t xml:space="preserve">이상 </w:t>
      </w:r>
      <w:r w:rsidRPr="005034DF">
        <w:rPr>
          <w:rFonts w:ascii="Noto Sans CJK KR Regular" w:eastAsia="Noto Sans CJK KR Regular" w:hAnsi="Noto Sans CJK KR Regular" w:hint="eastAsia"/>
          <w:sz w:val="22"/>
          <w:szCs w:val="22"/>
        </w:rPr>
        <w:t xml:space="preserve">당사에서 </w:t>
      </w:r>
      <w:r w:rsidR="00395C14">
        <w:rPr>
          <w:rFonts w:ascii="Noto Sans CJK KR Regular" w:eastAsia="Noto Sans CJK KR Regular" w:hAnsi="Noto Sans CJK KR Regular" w:hint="eastAsia"/>
          <w:sz w:val="22"/>
          <w:szCs w:val="22"/>
        </w:rPr>
        <w:t>근무하여야 한다</w:t>
      </w:r>
    </w:p>
    <w:p w14:paraId="686EC0C3" w14:textId="749AB92B" w:rsidR="00154780" w:rsidRDefault="00154780" w:rsidP="00C05D45">
      <w:pPr>
        <w:pStyle w:val="a7"/>
        <w:numPr>
          <w:ilvl w:val="0"/>
          <w:numId w:val="40"/>
        </w:numPr>
        <w:ind w:leftChars="0"/>
        <w:rPr>
          <w:rFonts w:ascii="Noto Sans CJK KR Regular" w:eastAsia="Noto Sans CJK KR Regular" w:hAnsi="Noto Sans CJK KR Regular"/>
          <w:sz w:val="22"/>
          <w:szCs w:val="22"/>
        </w:rPr>
      </w:pPr>
      <w:r w:rsidRPr="005034DF">
        <w:rPr>
          <w:rFonts w:ascii="Noto Sans CJK KR Regular" w:eastAsia="Noto Sans CJK KR Regular" w:hAnsi="Noto Sans CJK KR Regular" w:hint="eastAsia"/>
          <w:sz w:val="22"/>
          <w:szCs w:val="22"/>
        </w:rPr>
        <w:t xml:space="preserve">보안관제시스템 구축 인력은 </w:t>
      </w:r>
      <w:r w:rsidR="005034DF" w:rsidRPr="005034DF">
        <w:rPr>
          <w:rFonts w:ascii="Noto Sans CJK KR Regular" w:eastAsia="Noto Sans CJK KR Regular" w:hAnsi="Noto Sans CJK KR Regular" w:hint="eastAsia"/>
          <w:sz w:val="22"/>
          <w:szCs w:val="22"/>
        </w:rPr>
        <w:t xml:space="preserve">금융권 보안관제시스템 구축 경험이 있는 인력을 필수 </w:t>
      </w:r>
      <w:r w:rsidR="00395C14">
        <w:rPr>
          <w:rFonts w:ascii="Noto Sans CJK KR Regular" w:eastAsia="Noto Sans CJK KR Regular" w:hAnsi="Noto Sans CJK KR Regular" w:hint="eastAsia"/>
          <w:sz w:val="22"/>
          <w:szCs w:val="22"/>
        </w:rPr>
        <w:t>배정하여야 한다</w:t>
      </w:r>
    </w:p>
    <w:p w14:paraId="19A2FE7B" w14:textId="5C9AA63D" w:rsidR="00F2701B" w:rsidRPr="005034DF" w:rsidRDefault="00F2701B" w:rsidP="00C05D45">
      <w:pPr>
        <w:pStyle w:val="a7"/>
        <w:numPr>
          <w:ilvl w:val="0"/>
          <w:numId w:val="40"/>
        </w:numPr>
        <w:ind w:leftChars="0"/>
        <w:rPr>
          <w:rFonts w:ascii="Noto Sans CJK KR Regular" w:eastAsia="Noto Sans CJK KR Regular" w:hAnsi="Noto Sans CJK KR Regular"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sz w:val="22"/>
          <w:szCs w:val="22"/>
        </w:rPr>
        <w:lastRenderedPageBreak/>
        <w:t>보안관제시스템 구축 인력은 시스템 안정성 및 연속성 보장을 위해 유지보수 단계까지 전담하여 지원하여야 한다.</w:t>
      </w:r>
    </w:p>
    <w:p w14:paraId="36BA3557" w14:textId="77777777" w:rsidR="00235900" w:rsidRPr="00235900" w:rsidRDefault="00235900" w:rsidP="002C75E1">
      <w:pPr>
        <w:pStyle w:val="a7"/>
        <w:ind w:leftChars="0" w:left="1004"/>
        <w:rPr>
          <w:rFonts w:ascii="Noto Sans CJK KR Regular" w:eastAsia="Noto Sans CJK KR Regular" w:hAnsi="Noto Sans CJK KR Regular"/>
          <w:sz w:val="22"/>
          <w:szCs w:val="22"/>
        </w:rPr>
      </w:pPr>
    </w:p>
    <w:p w14:paraId="3540AE40" w14:textId="7F2E25F1" w:rsidR="00255AE6" w:rsidRPr="00E87662" w:rsidRDefault="00AA1A73" w:rsidP="00255AE6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 w:rsidRPr="00E87662">
        <w:rPr>
          <w:rFonts w:ascii="Noto Sans CJK KR Regular" w:eastAsia="Noto Sans CJK KR Regular" w:hAnsi="Noto Sans CJK KR Regular" w:hint="eastAsia"/>
          <w:bCs/>
          <w:sz w:val="24"/>
        </w:rPr>
        <w:t>정보보호</w:t>
      </w:r>
      <w:r w:rsidR="005B5BC0" w:rsidRPr="00E87662">
        <w:rPr>
          <w:rFonts w:ascii="Noto Sans CJK KR Regular" w:eastAsia="Noto Sans CJK KR Regular" w:hAnsi="Noto Sans CJK KR Regular" w:hint="eastAsia"/>
          <w:bCs/>
          <w:sz w:val="24"/>
        </w:rPr>
        <w:t xml:space="preserve"> 요구사항</w:t>
      </w:r>
    </w:p>
    <w:p w14:paraId="0D698B4B" w14:textId="6070FCD0" w:rsidR="00255AE6" w:rsidRDefault="00AA1A73" w:rsidP="00C05D45">
      <w:pPr>
        <w:pStyle w:val="a7"/>
        <w:numPr>
          <w:ilvl w:val="0"/>
          <w:numId w:val="23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정보보호</w:t>
      </w:r>
      <w:r w:rsidR="005B5BC0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관련 공통 요구사항 준수</w:t>
      </w:r>
    </w:p>
    <w:p w14:paraId="7207F4E0" w14:textId="73DFB099" w:rsidR="005B5BC0" w:rsidRPr="00255AE6" w:rsidRDefault="005B5BC0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제안사는 사업수행</w:t>
      </w:r>
      <w:r w:rsid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에 사용되는 인원,</w:t>
      </w:r>
      <w:r w:rsid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문서,</w:t>
      </w:r>
      <w:r w:rsid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장비 등의 보안 관리계획을 수립하고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준수하여야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5A7864D8" w14:textId="7F1B66A6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제안사는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본 사업과 관련하여 취득한 업무내용, 시스템 구성 등의 보안사항에 대하여 제3자에게 누설하여서는 안된다</w:t>
      </w:r>
    </w:p>
    <w:p w14:paraId="1188EE39" w14:textId="41D8A297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제안사는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고객사의 개인정보보호 및 정보보호관련 요구사항에 대하여 준수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야 한다</w:t>
      </w:r>
    </w:p>
    <w:p w14:paraId="6DB49F0D" w14:textId="2E3DA70B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제안사는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정보유출 등으로 인한 문제발생 시에는 제안사가 모든 책임과 배상의 의무를 진다</w:t>
      </w:r>
    </w:p>
    <w:p w14:paraId="69B416D2" w14:textId="0401803D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제안사는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사업 참여 인원에 대해서는 사업 투입/철수 전 보안서약서 작성 제출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59A2AD7C" w14:textId="0B80A538" w:rsidR="00DA53A8" w:rsidRPr="00E23A8E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기타 사항은 발주처의 보안지침에 따른다</w:t>
      </w:r>
    </w:p>
    <w:p w14:paraId="4E5A6010" w14:textId="40CBF031" w:rsidR="00A10F9B" w:rsidRPr="005B5BC0" w:rsidRDefault="00A10F9B" w:rsidP="00C05D45">
      <w:pPr>
        <w:pStyle w:val="a7"/>
        <w:numPr>
          <w:ilvl w:val="0"/>
          <w:numId w:val="23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B5BC0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사업자 및 참여인력 </w:t>
      </w:r>
      <w:r w:rsidR="00AA1A73">
        <w:rPr>
          <w:rFonts w:ascii="Noto Sans CJK KR Regular" w:eastAsia="Noto Sans CJK KR Regular" w:hAnsi="Noto Sans CJK KR Regular" w:hint="eastAsia"/>
          <w:bCs/>
          <w:sz w:val="22"/>
          <w:szCs w:val="22"/>
        </w:rPr>
        <w:t>정보보호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요구사항</w:t>
      </w:r>
    </w:p>
    <w:p w14:paraId="5E922929" w14:textId="751BB78E" w:rsidR="00A10F9B" w:rsidRPr="00E23A8E" w:rsidRDefault="00A10F9B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사업수행에 사용되는 인원,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문서,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장비 등의 보안 관리계획을 수립하여야 하며,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보안상 결격 사항이 없도록 조치해야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1C336E8B" w14:textId="6155BBD9" w:rsidR="00A10F9B" w:rsidRPr="00E23A8E" w:rsidRDefault="00A10F9B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사업자는 본 사업과 관련하여 취득한 업무내용에 대하여 제3자에게 누설하여서는 안되며,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63636B">
        <w:rPr>
          <w:rFonts w:ascii="Noto Sans CJK KR Regular" w:eastAsia="Noto Sans CJK KR Regular" w:hAnsi="Noto Sans CJK KR Regular" w:hint="eastAsia"/>
          <w:bCs/>
          <w:sz w:val="22"/>
          <w:szCs w:val="22"/>
        </w:rPr>
        <w:t>당사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가 요구하는 보안사항을 철저히 준수하여야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4D3E4141" w14:textId="04BCA3BE" w:rsidR="00A10F9B" w:rsidRPr="00E23A8E" w:rsidRDefault="00A10F9B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본 제안 및 과업수행 중은 물론 </w:t>
      </w:r>
      <w:proofErr w:type="spellStart"/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향후에라도</w:t>
      </w:r>
      <w:proofErr w:type="spellEnd"/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보안사항 및 기타 </w:t>
      </w:r>
      <w:r w:rsidR="00F47362"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System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의 내부구성,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네트워크,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보안장비,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IP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현황,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F47362"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Data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등 일체의 모든 사항에 대해 보안을 유지하여야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690735ED" w14:textId="7DE008FD" w:rsidR="00370016" w:rsidRPr="00E23A8E" w:rsidRDefault="00370016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보안유출 등으로 인한 문제발생 시에는 사업자가 모든 책임과 배상의 의무를 지며,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2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차로 해당 대표자와 종사자가 </w:t>
      </w:r>
      <w:proofErr w:type="spellStart"/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민‧형사상</w:t>
      </w:r>
      <w:proofErr w:type="spellEnd"/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책임과 의무를 져야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52C6B749" w14:textId="320573E5" w:rsidR="00370016" w:rsidRPr="00E23A8E" w:rsidRDefault="00370016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사업수행 각 단계별 정보보호 가이드라인을 준수하고,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물리적,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관리적,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기술적인 보안대책 등 안전 및 보안 관리에 대한 운영 규정을 마련하여 비상사태에 대비하여야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034C9C73" w14:textId="21AE8AF6" w:rsidR="00370016" w:rsidRPr="00E23A8E" w:rsidRDefault="00370016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참여 인원에 대해서는 사업 투입 전 보안서약서 작성 제출(의무사항)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및 보안취급규정</w:t>
      </w:r>
      <w:r w:rsidR="00940B29"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,</w:t>
      </w:r>
      <w:r w:rsidR="00940B29"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정보보안지침,</w:t>
      </w:r>
      <w:r w:rsidRPr="00E23A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개인정보보호지침을 준수하여야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1D071E14" w14:textId="3D1B6FEA" w:rsidR="000A62F4" w:rsidRDefault="00370016" w:rsidP="00D9073C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기타 사항은 </w:t>
      </w:r>
      <w:r w:rsidR="0063636B">
        <w:rPr>
          <w:rFonts w:ascii="Noto Sans CJK KR Regular" w:eastAsia="Noto Sans CJK KR Regular" w:hAnsi="Noto Sans CJK KR Regular" w:hint="eastAsia"/>
          <w:bCs/>
          <w:sz w:val="22"/>
          <w:szCs w:val="22"/>
        </w:rPr>
        <w:t>당사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의 보안지침에 따라야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28471C12" w14:textId="77777777" w:rsidR="001818F6" w:rsidRDefault="001818F6" w:rsidP="00C05D45">
      <w:pPr>
        <w:pStyle w:val="a7"/>
        <w:numPr>
          <w:ilvl w:val="0"/>
          <w:numId w:val="23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취약점 조치에 관한 사항</w:t>
      </w:r>
    </w:p>
    <w:p w14:paraId="4B0CA5DF" w14:textId="68610A0A" w:rsidR="001818F6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본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사업의 이행완료 전 전자금융감독규정 제 37조의3에서 정한 전문평가기관을 통해 관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lastRenderedPageBreak/>
        <w:t>련 정보시스템(서버, 네트워크, 정보보호시스템, DBMS, WEB, WAS, APP 등)에 대한 취약점 분석‧평가(</w:t>
      </w:r>
      <w:proofErr w:type="spellStart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모의해킹</w:t>
      </w:r>
      <w:proofErr w:type="spellEnd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, CVE, CCE 점검)를 실시하고, 각각 도출된 취약점에 대한 개선을 완료하고 그 결과를 제출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야 한다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.</w:t>
      </w:r>
    </w:p>
    <w:p w14:paraId="46739DC5" w14:textId="6F45BBA1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본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사업의 이행완료 전 소스코드에 대한 취약점 분석‧평가를 실시하고, 도출된 취약점에 대한 개선을 완료하고 그 결과를 </w:t>
      </w:r>
      <w:r w:rsidR="00E703AC">
        <w:rPr>
          <w:rFonts w:ascii="Noto Sans CJK KR Regular" w:eastAsia="Noto Sans CJK KR Regular" w:hAnsi="Noto Sans CJK KR Regular"/>
          <w:bCs/>
          <w:sz w:val="22"/>
          <w:szCs w:val="22"/>
        </w:rPr>
        <w:t>제출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야 한다.</w:t>
      </w:r>
    </w:p>
    <w:p w14:paraId="3EEBF299" w14:textId="2B900F83" w:rsidR="002C39DA" w:rsidRDefault="00B91DC9" w:rsidP="0076560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클라우드의</w:t>
      </w:r>
      <w:r w:rsidR="000E6B64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컴퓨팅서비스를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이용하는 경우 ‘</w:t>
      </w:r>
      <w:proofErr w:type="spellStart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클라우드컴퓨팅</w:t>
      </w:r>
      <w:proofErr w:type="spellEnd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서비스 제공자의 건전성 및 안전성 등에 대한 평가결과’, ‘업무 연속성 계획 및 및 안전성 확보조치에 관한 사항’ 점검 결과를 </w:t>
      </w:r>
      <w:r w:rsidR="00E703AC">
        <w:rPr>
          <w:rFonts w:ascii="Noto Sans CJK KR Regular" w:eastAsia="Noto Sans CJK KR Regular" w:hAnsi="Noto Sans CJK KR Regular"/>
          <w:bCs/>
          <w:sz w:val="22"/>
          <w:szCs w:val="22"/>
        </w:rPr>
        <w:t>제출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야 한다.</w:t>
      </w:r>
    </w:p>
    <w:p w14:paraId="75E36BFF" w14:textId="5F42C27B" w:rsidR="00B91DC9" w:rsidRDefault="00B91DC9" w:rsidP="00B91DC9">
      <w:pPr>
        <w:pStyle w:val="a7"/>
        <w:numPr>
          <w:ilvl w:val="0"/>
          <w:numId w:val="23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오픈소스 소프트웨어 사용에 관한 사항</w:t>
      </w:r>
    </w:p>
    <w:p w14:paraId="1F2BE25F" w14:textId="666EAC4C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오픈소스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소프트웨어 사용 시 사전에 기능, 버전, 라이선스, </w:t>
      </w:r>
      <w:proofErr w:type="spellStart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보안취약점정보</w:t>
      </w:r>
      <w:proofErr w:type="spellEnd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등이 </w:t>
      </w:r>
      <w:proofErr w:type="spellStart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작성되어있는</w:t>
      </w:r>
      <w:proofErr w:type="spellEnd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proofErr w:type="spellStart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SBOM</w:t>
      </w:r>
      <w:proofErr w:type="spellEnd"/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(Software Bill of Materials)을 </w:t>
      </w:r>
      <w:r w:rsidR="00E703AC">
        <w:rPr>
          <w:rFonts w:ascii="Noto Sans CJK KR Regular" w:eastAsia="Noto Sans CJK KR Regular" w:hAnsi="Noto Sans CJK KR Regular"/>
          <w:bCs/>
          <w:sz w:val="22"/>
          <w:szCs w:val="22"/>
        </w:rPr>
        <w:t>제출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야 한다.</w:t>
      </w:r>
    </w:p>
    <w:p w14:paraId="58EE07F5" w14:textId="3DA94E97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오픈소스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소프트웨어 사용 전 취약점, 라이선스 등의 문제가 발생하지 않도록 조치를 </w:t>
      </w:r>
      <w:r w:rsidR="00E703AC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하여야 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한다.</w:t>
      </w:r>
    </w:p>
    <w:p w14:paraId="1E2DBC37" w14:textId="70302B13" w:rsidR="00B91DC9" w:rsidRDefault="00B91DC9" w:rsidP="00B91DC9">
      <w:pPr>
        <w:pStyle w:val="a7"/>
        <w:numPr>
          <w:ilvl w:val="0"/>
          <w:numId w:val="23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보안성심의에 관한 사항</w:t>
      </w:r>
    </w:p>
    <w:p w14:paraId="27429396" w14:textId="50AFD51A" w:rsidR="00B91DC9" w:rsidRPr="00B91DC9" w:rsidRDefault="00B91DC9" w:rsidP="00B91DC9">
      <w:pPr>
        <w:pStyle w:val="a9"/>
        <w:numPr>
          <w:ilvl w:val="0"/>
          <w:numId w:val="20"/>
        </w:numPr>
        <w:rPr>
          <w:rFonts w:ascii="Noto Sans CJK KR Regular" w:eastAsia="Noto Sans CJK KR Regular" w:hAnsi="Noto Sans CJK KR Regular"/>
          <w:bCs/>
          <w:lang w:eastAsia="ko-KR"/>
        </w:rPr>
      </w:pPr>
      <w:r w:rsidRPr="00B91DC9">
        <w:rPr>
          <w:rFonts w:ascii="Noto Sans CJK KR Regular" w:eastAsia="Noto Sans CJK KR Regular" w:hAnsi="Noto Sans CJK KR Regular" w:hint="eastAsia"/>
          <w:bCs/>
          <w:lang w:eastAsia="ko-KR"/>
        </w:rPr>
        <w:t>정보시스템</w:t>
      </w:r>
      <w:r w:rsidRPr="00B91DC9">
        <w:rPr>
          <w:rFonts w:ascii="Noto Sans CJK KR Regular" w:eastAsia="Noto Sans CJK KR Regular" w:hAnsi="Noto Sans CJK KR Regular"/>
          <w:bCs/>
          <w:lang w:eastAsia="ko-KR"/>
        </w:rPr>
        <w:t xml:space="preserve"> 개발 및 도입 시 발생할 수 있는 보안 RISK를 사전에 제거하고</w:t>
      </w:r>
      <w:r w:rsidR="00E703AC">
        <w:rPr>
          <w:rFonts w:ascii="Noto Sans CJK KR Regular" w:eastAsia="Noto Sans CJK KR Regular" w:hAnsi="Noto Sans CJK KR Regular" w:hint="eastAsia"/>
          <w:bCs/>
          <w:lang w:eastAsia="ko-KR"/>
        </w:rPr>
        <w:t xml:space="preserve"> </w:t>
      </w:r>
      <w:r w:rsidRPr="00B91DC9">
        <w:rPr>
          <w:rFonts w:ascii="Noto Sans CJK KR Regular" w:eastAsia="Noto Sans CJK KR Regular" w:hAnsi="Noto Sans CJK KR Regular" w:hint="eastAsia"/>
          <w:bCs/>
          <w:lang w:eastAsia="ko-KR"/>
        </w:rPr>
        <w:t>단</w:t>
      </w:r>
      <w:r w:rsidRPr="00B91DC9">
        <w:rPr>
          <w:rFonts w:ascii="Noto Sans CJK KR Regular" w:eastAsia="Noto Sans CJK KR Regular" w:hAnsi="Noto Sans CJK KR Regular"/>
          <w:bCs/>
          <w:lang w:eastAsia="ko-KR"/>
        </w:rPr>
        <w:t>계별(기획/개발/운영) 적정한 보안대책을 수립하여야 하며 이에 대한 보안성심의 결과에 따라 보안대책을 변경•강화하는 등 보완조치를 취</w:t>
      </w:r>
      <w:r w:rsidR="00E703AC">
        <w:rPr>
          <w:rFonts w:ascii="Noto Sans CJK KR Regular" w:eastAsia="Noto Sans CJK KR Regular" w:hAnsi="Noto Sans CJK KR Regular" w:hint="eastAsia"/>
          <w:bCs/>
          <w:lang w:eastAsia="ko-KR"/>
        </w:rPr>
        <w:t>하여야</w:t>
      </w:r>
      <w:r w:rsidRPr="00B91DC9">
        <w:rPr>
          <w:rFonts w:ascii="Noto Sans CJK KR Regular" w:eastAsia="Noto Sans CJK KR Regular" w:hAnsi="Noto Sans CJK KR Regular"/>
          <w:bCs/>
          <w:lang w:eastAsia="ko-KR"/>
        </w:rPr>
        <w:t xml:space="preserve"> 함(자체 보안성심의 세부 심의 항목은 금융보안원 ‘자체보안성 심의 가이드’</w:t>
      </w:r>
      <w:proofErr w:type="spellStart"/>
      <w:r w:rsidRPr="00B91DC9">
        <w:rPr>
          <w:rFonts w:ascii="Noto Sans CJK KR Regular" w:eastAsia="Noto Sans CJK KR Regular" w:hAnsi="Noto Sans CJK KR Regular"/>
          <w:bCs/>
          <w:lang w:eastAsia="ko-KR"/>
        </w:rPr>
        <w:t>를</w:t>
      </w:r>
      <w:proofErr w:type="spellEnd"/>
      <w:r w:rsidRPr="00B91DC9">
        <w:rPr>
          <w:rFonts w:ascii="Noto Sans CJK KR Regular" w:eastAsia="Noto Sans CJK KR Regular" w:hAnsi="Noto Sans CJK KR Regular"/>
          <w:bCs/>
          <w:lang w:eastAsia="ko-KR"/>
        </w:rPr>
        <w:t xml:space="preserve"> 준용하여 수행)</w:t>
      </w:r>
    </w:p>
    <w:p w14:paraId="6EB68217" w14:textId="77D7FE46" w:rsidR="00B91DC9" w:rsidRDefault="00B91DC9" w:rsidP="00B91DC9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제안사는 설계 및 구현 단계에서 </w:t>
      </w:r>
      <w:proofErr w:type="spellStart"/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시큐어</w:t>
      </w:r>
      <w:proofErr w:type="spellEnd"/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코딩 적용하여 보안성을 강화하여야 하며 발견된 미흡사항은 보완조치 하여야 함(행정안전부 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‘</w:t>
      </w: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소프트웨어 개발보안 가이드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’</w:t>
      </w:r>
      <w:proofErr w:type="spellStart"/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를</w:t>
      </w:r>
      <w:proofErr w:type="spellEnd"/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준용하여 수행)</w:t>
      </w:r>
    </w:p>
    <w:p w14:paraId="211AEDB7" w14:textId="337364BE" w:rsidR="00B91DC9" w:rsidRPr="00B91DC9" w:rsidRDefault="00B91DC9" w:rsidP="00B91DC9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91DC9">
        <w:rPr>
          <w:rFonts w:ascii="Noto Sans CJK KR Regular" w:eastAsia="Noto Sans CJK KR Regular" w:hAnsi="Noto Sans CJK KR Regular" w:hint="eastAsia"/>
          <w:bCs/>
          <w:sz w:val="22"/>
          <w:szCs w:val="22"/>
        </w:rPr>
        <w:t>취약점이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해결되지 않았을 경우, </w:t>
      </w:r>
      <w:r w:rsidR="00382C82">
        <w:rPr>
          <w:rFonts w:ascii="Noto Sans CJK KR Regular" w:eastAsia="Noto Sans CJK KR Regular" w:hAnsi="Noto Sans CJK KR Regular" w:hint="eastAsia"/>
          <w:bCs/>
          <w:sz w:val="22"/>
          <w:szCs w:val="22"/>
        </w:rPr>
        <w:t>당사는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대안의 제시 및 처리 일정 등 대책 방안을 “제안사”에게 요구할 수 있으며, “제안사”는 이에 대한 즉각적인 대처</w:t>
      </w:r>
      <w:r w:rsidR="000E6B64">
        <w:rPr>
          <w:rFonts w:ascii="Noto Sans CJK KR Regular" w:eastAsia="Noto Sans CJK KR Regular" w:hAnsi="Noto Sans CJK KR Regular" w:hint="eastAsia"/>
          <w:bCs/>
          <w:sz w:val="22"/>
          <w:szCs w:val="22"/>
        </w:rPr>
        <w:t>가 되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는 조치가 완료될 수 있도록 </w:t>
      </w:r>
      <w:r w:rsidR="00765601">
        <w:rPr>
          <w:rFonts w:ascii="Noto Sans CJK KR Regular" w:eastAsia="Noto Sans CJK KR Regular" w:hAnsi="Noto Sans CJK KR Regular"/>
          <w:bCs/>
          <w:sz w:val="22"/>
          <w:szCs w:val="22"/>
        </w:rPr>
        <w:t>지원</w:t>
      </w:r>
      <w:r w:rsidR="00765601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</w:t>
      </w:r>
      <w:r w:rsidRPr="00B91DC9">
        <w:rPr>
          <w:rFonts w:ascii="Noto Sans CJK KR Regular" w:eastAsia="Noto Sans CJK KR Regular" w:hAnsi="Noto Sans CJK KR Regular"/>
          <w:bCs/>
          <w:sz w:val="22"/>
          <w:szCs w:val="22"/>
        </w:rPr>
        <w:t>야 한다.</w:t>
      </w:r>
    </w:p>
    <w:p w14:paraId="35CEAC72" w14:textId="77777777" w:rsidR="00F121AA" w:rsidRDefault="00F121AA" w:rsidP="00F121AA">
      <w:pPr>
        <w:pStyle w:val="a7"/>
        <w:ind w:leftChars="0" w:left="684"/>
        <w:outlineLvl w:val="1"/>
        <w:rPr>
          <w:rFonts w:ascii="Noto Sans CJK KR Regular" w:eastAsia="Noto Sans CJK KR Regular" w:hAnsi="Noto Sans CJK KR Regular"/>
          <w:bCs/>
          <w:sz w:val="24"/>
        </w:rPr>
      </w:pPr>
    </w:p>
    <w:p w14:paraId="1C7DE859" w14:textId="54BA74D8" w:rsidR="00D540AB" w:rsidRPr="004F1F32" w:rsidRDefault="00675559" w:rsidP="00D540AB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사업</w:t>
      </w:r>
      <w:r w:rsidR="00D540AB">
        <w:rPr>
          <w:rFonts w:ascii="Noto Sans CJK KR Regular" w:eastAsia="Noto Sans CJK KR Regular" w:hAnsi="Noto Sans CJK KR Regular" w:hint="eastAsia"/>
          <w:bCs/>
          <w:sz w:val="24"/>
        </w:rPr>
        <w:t>관리 요구사항</w:t>
      </w:r>
    </w:p>
    <w:p w14:paraId="00E592D9" w14:textId="02F2E6A0" w:rsidR="00D540AB" w:rsidRDefault="00D540AB" w:rsidP="00C05D45">
      <w:pPr>
        <w:pStyle w:val="a7"/>
        <w:numPr>
          <w:ilvl w:val="0"/>
          <w:numId w:val="24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사업추진 성과물 제출 </w:t>
      </w:r>
    </w:p>
    <w:p w14:paraId="03E05932" w14:textId="47D1898B" w:rsidR="007161CB" w:rsidRPr="00D540AB" w:rsidRDefault="00E71BE5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D540AB">
        <w:rPr>
          <w:rFonts w:ascii="Noto Sans CJK KR Regular" w:eastAsia="Noto Sans CJK KR Regular" w:hAnsi="Noto Sans CJK KR Regular" w:hint="eastAsia"/>
          <w:bCs/>
          <w:sz w:val="22"/>
          <w:szCs w:val="20"/>
        </w:rPr>
        <w:t>사업추진과정에서 생산되는 제반 작업 단위</w:t>
      </w:r>
      <w:r w:rsidR="000E57E3">
        <w:rPr>
          <w:rFonts w:ascii="Noto Sans CJK KR Regular" w:eastAsia="Noto Sans CJK KR Regular" w:hAnsi="Noto Sans CJK KR Regular" w:hint="eastAsia"/>
          <w:bCs/>
          <w:sz w:val="22"/>
          <w:szCs w:val="20"/>
        </w:rPr>
        <w:t xml:space="preserve"> </w:t>
      </w:r>
      <w:r w:rsidRPr="00D540AB">
        <w:rPr>
          <w:rFonts w:ascii="Noto Sans CJK KR Regular" w:eastAsia="Noto Sans CJK KR Regular" w:hAnsi="Noto Sans CJK KR Regular" w:hint="eastAsia"/>
          <w:bCs/>
          <w:sz w:val="22"/>
          <w:szCs w:val="20"/>
        </w:rPr>
        <w:t>별 산출물의 종류,</w:t>
      </w:r>
      <w:r w:rsidRPr="00D540AB">
        <w:rPr>
          <w:rFonts w:ascii="Noto Sans CJK KR Regular" w:eastAsia="Noto Sans CJK KR Regular" w:hAnsi="Noto Sans CJK KR Regular"/>
          <w:bCs/>
          <w:sz w:val="22"/>
          <w:szCs w:val="20"/>
        </w:rPr>
        <w:t xml:space="preserve"> </w:t>
      </w:r>
      <w:r w:rsidRPr="00D540AB">
        <w:rPr>
          <w:rFonts w:ascii="Noto Sans CJK KR Regular" w:eastAsia="Noto Sans CJK KR Regular" w:hAnsi="Noto Sans CJK KR Regular" w:hint="eastAsia"/>
          <w:bCs/>
          <w:sz w:val="22"/>
          <w:szCs w:val="20"/>
        </w:rPr>
        <w:t>주요내용 작성 및 제출시기,</w:t>
      </w:r>
      <w:r w:rsidRPr="00D540AB">
        <w:rPr>
          <w:rFonts w:ascii="Noto Sans CJK KR Regular" w:eastAsia="Noto Sans CJK KR Regular" w:hAnsi="Noto Sans CJK KR Regular"/>
          <w:bCs/>
          <w:sz w:val="22"/>
          <w:szCs w:val="20"/>
        </w:rPr>
        <w:t xml:space="preserve"> </w:t>
      </w:r>
      <w:r w:rsidRPr="00D540AB">
        <w:rPr>
          <w:rFonts w:ascii="Noto Sans CJK KR Regular" w:eastAsia="Noto Sans CJK KR Regular" w:hAnsi="Noto Sans CJK KR Regular" w:hint="eastAsia"/>
          <w:bCs/>
          <w:sz w:val="22"/>
          <w:szCs w:val="20"/>
        </w:rPr>
        <w:t>제출 부수,</w:t>
      </w:r>
      <w:r w:rsidRPr="00D540AB">
        <w:rPr>
          <w:rFonts w:ascii="Noto Sans CJK KR Regular" w:eastAsia="Noto Sans CJK KR Regular" w:hAnsi="Noto Sans CJK KR Regular"/>
          <w:bCs/>
          <w:sz w:val="22"/>
          <w:szCs w:val="20"/>
        </w:rPr>
        <w:t xml:space="preserve"> </w:t>
      </w:r>
      <w:r w:rsidRPr="00D540AB">
        <w:rPr>
          <w:rFonts w:ascii="Noto Sans CJK KR Regular" w:eastAsia="Noto Sans CJK KR Regular" w:hAnsi="Noto Sans CJK KR Regular" w:hint="eastAsia"/>
          <w:bCs/>
          <w:sz w:val="22"/>
          <w:szCs w:val="20"/>
        </w:rPr>
        <w:t xml:space="preserve">제출 매체 등을 제시하고 제출 시기는 사업추진 공정 및 품질보증 계획과 연계되어야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0"/>
        </w:rPr>
        <w:t>한다</w:t>
      </w:r>
    </w:p>
    <w:p w14:paraId="3C89D983" w14:textId="7F50402D" w:rsidR="005E7D06" w:rsidRPr="005E7D06" w:rsidRDefault="00E71BE5" w:rsidP="00D87E38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</w:rPr>
      </w:pPr>
      <w:r w:rsidRPr="005E7D06">
        <w:rPr>
          <w:rFonts w:ascii="Noto Sans CJK KR Regular" w:eastAsia="Noto Sans CJK KR Regular" w:hAnsi="Noto Sans CJK KR Regular" w:hint="eastAsia"/>
          <w:bCs/>
          <w:sz w:val="22"/>
          <w:szCs w:val="20"/>
        </w:rPr>
        <w:t>사업수행과 관련 산출물의 사용권,</w:t>
      </w:r>
      <w:r w:rsidRPr="005E7D06">
        <w:rPr>
          <w:rFonts w:ascii="Noto Sans CJK KR Regular" w:eastAsia="Noto Sans CJK KR Regular" w:hAnsi="Noto Sans CJK KR Regular"/>
          <w:bCs/>
          <w:sz w:val="22"/>
          <w:szCs w:val="20"/>
        </w:rPr>
        <w:t xml:space="preserve"> </w:t>
      </w:r>
      <w:r w:rsidRPr="005E7D06">
        <w:rPr>
          <w:rFonts w:ascii="Noto Sans CJK KR Regular" w:eastAsia="Noto Sans CJK KR Regular" w:hAnsi="Noto Sans CJK KR Regular" w:hint="eastAsia"/>
          <w:bCs/>
          <w:sz w:val="22"/>
          <w:szCs w:val="20"/>
        </w:rPr>
        <w:t>소유권 및 저작권은 당사 소유임</w:t>
      </w:r>
    </w:p>
    <w:p w14:paraId="02AD5914" w14:textId="70E33233" w:rsidR="005E7D06" w:rsidRPr="005E7D06" w:rsidRDefault="005E7D06" w:rsidP="00C05D45">
      <w:pPr>
        <w:pStyle w:val="a7"/>
        <w:numPr>
          <w:ilvl w:val="0"/>
          <w:numId w:val="24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0"/>
        </w:rPr>
        <w:lastRenderedPageBreak/>
        <w:t>교육훈련 및 기술교육 실시</w:t>
      </w:r>
    </w:p>
    <w:p w14:paraId="4F3F111B" w14:textId="66A74FDB" w:rsidR="005E7D06" w:rsidRDefault="005E7D06" w:rsidP="005E7D06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0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0"/>
        </w:rPr>
        <w:t>제안사는 본 사업 완료 전까지 운영에 필요한 기술교육을 실시하여야 하며,</w:t>
      </w:r>
      <w:r>
        <w:rPr>
          <w:rFonts w:ascii="Noto Sans CJK KR Regular" w:eastAsia="Noto Sans CJK KR Regular" w:hAnsi="Noto Sans CJK KR Regular"/>
          <w:bCs/>
          <w:sz w:val="22"/>
          <w:szCs w:val="20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0"/>
        </w:rPr>
        <w:t xml:space="preserve">사전에 교육계획서를 작성하여 발주처에 제출해야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0"/>
        </w:rPr>
        <w:t>한다</w:t>
      </w:r>
    </w:p>
    <w:p w14:paraId="41802588" w14:textId="346FD06F" w:rsidR="005E7D06" w:rsidRDefault="005E7D06" w:rsidP="005E7D06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0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0"/>
        </w:rPr>
        <w:t>교육내용은 시스템의 운영,</w:t>
      </w:r>
      <w:r>
        <w:rPr>
          <w:rFonts w:ascii="Noto Sans CJK KR Regular" w:eastAsia="Noto Sans CJK KR Regular" w:hAnsi="Noto Sans CJK KR Regular"/>
          <w:bCs/>
          <w:sz w:val="22"/>
          <w:szCs w:val="20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0"/>
        </w:rPr>
        <w:t xml:space="preserve">비상복구 방법과 같이 운영에 필요한 시스템 구성방법 및 장애 대처 방법과 기타 시스템 운영에 대한 사항이 포함되어야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0"/>
        </w:rPr>
        <w:t>한다</w:t>
      </w:r>
    </w:p>
    <w:p w14:paraId="6C2CB263" w14:textId="77CB336D" w:rsidR="005E7D06" w:rsidRDefault="005E7D06" w:rsidP="005E7D06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0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0"/>
        </w:rPr>
        <w:t xml:space="preserve">기타 시스템 구축 및 운영상 필요하다고 판단되어 발주처에서 교육 요구 시 이에 응할 수 있어야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0"/>
        </w:rPr>
        <w:t>한다</w:t>
      </w:r>
    </w:p>
    <w:p w14:paraId="74C60D00" w14:textId="77777777" w:rsidR="00E53E86" w:rsidRPr="00E53E86" w:rsidRDefault="00E53E86" w:rsidP="00E53E86">
      <w:pPr>
        <w:pStyle w:val="a7"/>
        <w:ind w:leftChars="0" w:left="1364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0"/>
        </w:rPr>
      </w:pPr>
    </w:p>
    <w:p w14:paraId="3150F02C" w14:textId="5B30B6FC" w:rsidR="00DA53A8" w:rsidRPr="00E23A8E" w:rsidRDefault="003E5E15" w:rsidP="00132325">
      <w:pPr>
        <w:widowControl w:val="0"/>
        <w:numPr>
          <w:ilvl w:val="0"/>
          <w:numId w:val="6"/>
        </w:numPr>
        <w:wordWrap w:val="0"/>
        <w:autoSpaceDE w:val="0"/>
        <w:autoSpaceDN w:val="0"/>
        <w:spacing w:after="0" w:line="240" w:lineRule="auto"/>
        <w:ind w:left="340" w:hanging="340"/>
        <w:jc w:val="left"/>
        <w:outlineLvl w:val="0"/>
        <w:rPr>
          <w:rFonts w:ascii="Noto Sans CJK KR Regular" w:eastAsia="Noto Sans CJK KR Regular" w:hAnsi="Noto Sans CJK KR Regular"/>
          <w:b/>
          <w:bCs/>
          <w:sz w:val="28"/>
          <w:szCs w:val="22"/>
        </w:rPr>
      </w:pPr>
      <w:r w:rsidRPr="00E23A8E">
        <w:rPr>
          <w:rFonts w:ascii="Noto Sans CJK KR Regular" w:eastAsia="Noto Sans CJK KR Regular" w:hAnsi="Noto Sans CJK KR Regular" w:hint="eastAsia"/>
          <w:b/>
          <w:bCs/>
          <w:sz w:val="28"/>
          <w:szCs w:val="22"/>
        </w:rPr>
        <w:t>제안 요청 사항</w:t>
      </w:r>
    </w:p>
    <w:p w14:paraId="6DA96EF9" w14:textId="713E4E83" w:rsidR="00D96C2A" w:rsidRPr="004F1F32" w:rsidRDefault="001B51FE" w:rsidP="00D96C2A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제안사 소개</w:t>
      </w:r>
    </w:p>
    <w:p w14:paraId="6A20AF97" w14:textId="7E8A220F" w:rsidR="00924EC5" w:rsidRPr="00D96C2A" w:rsidRDefault="00D942C7" w:rsidP="00C05D45">
      <w:pPr>
        <w:pStyle w:val="a7"/>
        <w:numPr>
          <w:ilvl w:val="0"/>
          <w:numId w:val="25"/>
        </w:numPr>
        <w:ind w:leftChars="0"/>
        <w:rPr>
          <w:rFonts w:ascii="Noto Sans CJK KR Regular" w:eastAsia="Noto Sans CJK KR Regular" w:hAnsi="Noto Sans CJK KR Regular"/>
          <w:bCs/>
          <w:szCs w:val="22"/>
        </w:rPr>
      </w:pPr>
      <w:r w:rsidRPr="00D96C2A">
        <w:rPr>
          <w:rFonts w:ascii="Noto Sans CJK KR Regular" w:eastAsia="Noto Sans CJK KR Regular" w:hAnsi="Noto Sans CJK KR Regular" w:hint="eastAsia"/>
          <w:bCs/>
          <w:sz w:val="22"/>
        </w:rPr>
        <w:t>제안사 개요 및 재무 현황</w:t>
      </w:r>
    </w:p>
    <w:p w14:paraId="764D5D0A" w14:textId="05711CC0" w:rsidR="0039405C" w:rsidRPr="006F44BC" w:rsidRDefault="00D942C7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제안사의 일반현황 및 주요 연혁</w:t>
      </w:r>
    </w:p>
    <w:p w14:paraId="27BCB028" w14:textId="662850F9" w:rsidR="00D942C7" w:rsidRPr="006F44BC" w:rsidRDefault="00D942C7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최근 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>3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년간 자본금 및 매출 실적 재무구조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등</w:t>
      </w:r>
    </w:p>
    <w:p w14:paraId="70064E75" w14:textId="6BD86B31" w:rsidR="00E85CEE" w:rsidRPr="00792FE5" w:rsidRDefault="00E85CEE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조직 및 인력현황</w:t>
      </w:r>
    </w:p>
    <w:p w14:paraId="6B2B8492" w14:textId="56CC31B5" w:rsidR="00D942C7" w:rsidRPr="006F44BC" w:rsidRDefault="00D942C7" w:rsidP="00C05D45">
      <w:pPr>
        <w:pStyle w:val="a7"/>
        <w:numPr>
          <w:ilvl w:val="0"/>
          <w:numId w:val="25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4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조직 및 인력현황</w:t>
      </w:r>
    </w:p>
    <w:p w14:paraId="05A9F6DE" w14:textId="77777777" w:rsidR="006F44BC" w:rsidRDefault="00D942C7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 조직도 및 업무기능,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인력현황 등 기술</w:t>
      </w:r>
    </w:p>
    <w:p w14:paraId="68F835AC" w14:textId="647055E6" w:rsidR="00D942C7" w:rsidRPr="006F44BC" w:rsidRDefault="00D942C7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자사인력 및 협력업체 인력을 구분하여 기술 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컨소시엄 포함)</w:t>
      </w:r>
    </w:p>
    <w:p w14:paraId="7E174188" w14:textId="606C2B1F" w:rsidR="00D942C7" w:rsidRPr="006F44BC" w:rsidRDefault="00D942C7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협력업체가 있는 경우 회사 개요,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연혁,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조직,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경영실태,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사업분야,</w:t>
      </w:r>
      <w:r w:rsidRPr="006F44BC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수행 실적 등</w:t>
      </w:r>
    </w:p>
    <w:p w14:paraId="4E94EEC1" w14:textId="77777777" w:rsidR="006F44BC" w:rsidRDefault="00D942C7" w:rsidP="006F44BC">
      <w:pPr>
        <w:pStyle w:val="a7"/>
        <w:ind w:leftChars="0" w:left="993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  </w:t>
      </w:r>
      <w:proofErr w:type="spellStart"/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에</w:t>
      </w:r>
      <w:proofErr w:type="spellEnd"/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대하여 업체별로 기술</w:t>
      </w:r>
    </w:p>
    <w:p w14:paraId="15D5FEAD" w14:textId="52434686" w:rsidR="006F44BC" w:rsidRPr="00792FE5" w:rsidRDefault="00D942C7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F44BC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제안사가 협력업체를 활용하는 경우 반드시 제안서상에 기재하여야 본 사업의 협력업체로 인정함</w:t>
      </w:r>
    </w:p>
    <w:p w14:paraId="30EF3986" w14:textId="77777777" w:rsidR="00BA4F91" w:rsidRDefault="006F44BC" w:rsidP="00C05D45">
      <w:pPr>
        <w:pStyle w:val="a7"/>
        <w:numPr>
          <w:ilvl w:val="0"/>
          <w:numId w:val="25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유사 프로젝트 수행 실적</w:t>
      </w:r>
    </w:p>
    <w:p w14:paraId="773BC595" w14:textId="7D199C91" w:rsidR="00174330" w:rsidRPr="00BA4F91" w:rsidRDefault="00174330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최근 </w:t>
      </w:r>
      <w:r w:rsidR="00FB4B15">
        <w:rPr>
          <w:rFonts w:ascii="Noto Sans CJK KR Regular" w:eastAsia="Noto Sans CJK KR Regular" w:hAnsi="Noto Sans CJK KR Regular" w:hint="eastAsia"/>
          <w:bCs/>
          <w:sz w:val="22"/>
          <w:szCs w:val="22"/>
        </w:rPr>
        <w:t>3</w:t>
      </w: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년간 유사 프로젝트 수행 실적 </w:t>
      </w:r>
      <w:r w:rsidRPr="00BA4F91"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>별첨7</w:t>
      </w:r>
      <w:r w:rsidRPr="00BA4F91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참조)</w:t>
      </w:r>
    </w:p>
    <w:p w14:paraId="31EC44D5" w14:textId="77777777" w:rsidR="00BA4F91" w:rsidRDefault="00174330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 또는 협력업체 유사분야 사업실적</w:t>
      </w:r>
    </w:p>
    <w:p w14:paraId="20663BCE" w14:textId="20713E7B" w:rsidR="00BA4F91" w:rsidRDefault="00174330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>실적</w:t>
      </w:r>
      <w:r w:rsidR="00497BA7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제출시 주사업자가 아닌 경우 별도 증빙 요청할 수 있음</w:t>
      </w:r>
    </w:p>
    <w:p w14:paraId="751CB863" w14:textId="3E45D6B5" w:rsidR="00BA4F91" w:rsidRDefault="00174330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>최근 년도 순으로 기재하고,</w:t>
      </w:r>
      <w:r w:rsidRPr="00BA4F91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146E07">
        <w:rPr>
          <w:rFonts w:ascii="Noto Sans CJK KR Regular" w:eastAsia="Noto Sans CJK KR Regular" w:hAnsi="Noto Sans CJK KR Regular" w:hint="eastAsia"/>
          <w:bCs/>
          <w:sz w:val="22"/>
          <w:szCs w:val="22"/>
        </w:rPr>
        <w:t>수행</w:t>
      </w: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>중인 프로젝트 내용 포함</w:t>
      </w:r>
    </w:p>
    <w:p w14:paraId="2C69F7C5" w14:textId="77777777" w:rsidR="00BA4F91" w:rsidRDefault="00BA4F91" w:rsidP="00C05D45">
      <w:pPr>
        <w:pStyle w:val="a7"/>
        <w:numPr>
          <w:ilvl w:val="0"/>
          <w:numId w:val="25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 특징 및 장점</w:t>
      </w:r>
    </w:p>
    <w:p w14:paraId="1CC049B8" w14:textId="352CB2F9" w:rsidR="00174330" w:rsidRPr="00BA4F91" w:rsidRDefault="00174330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타 제안사와 </w:t>
      </w:r>
      <w:r w:rsidR="00853659"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>차별화</w:t>
      </w:r>
      <w:r w:rsidR="00853659" w:rsidRPr="00BA4F91">
        <w:rPr>
          <w:rFonts w:ascii="Noto Sans CJK KR Regular" w:eastAsia="Noto Sans CJK KR Regular" w:hAnsi="Noto Sans CJK KR Regular"/>
          <w:bCs/>
          <w:sz w:val="22"/>
          <w:szCs w:val="22"/>
        </w:rPr>
        <w:t>될</w:t>
      </w:r>
      <w:r w:rsidRPr="00BA4F91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수 있는 제안사의 특징 및 장점 기재</w:t>
      </w:r>
    </w:p>
    <w:p w14:paraId="0B442E01" w14:textId="3712FCF3" w:rsidR="00EF4451" w:rsidRPr="002E63E8" w:rsidRDefault="00E651E5" w:rsidP="002E63E8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프로젝트</w:t>
      </w:r>
      <w:r w:rsidR="00382C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관리자</w:t>
      </w:r>
      <w:r w:rsidR="00E87662" w:rsidRPr="00E87662"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 w:rsidR="00E87662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프로젝트 일정 및 관리)</w:t>
      </w:r>
      <w:r w:rsidRPr="00E876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및 </w:t>
      </w:r>
      <w:r w:rsidR="00D51CB4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보안관제시스템(보안관제시스템 구축</w:t>
      </w:r>
      <w:r w:rsidR="0032672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, </w:t>
      </w:r>
      <w:r w:rsidR="00D51CB4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로그연동,</w:t>
      </w:r>
      <w:r w:rsidR="00D51CB4" w:rsidRPr="00E876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D51CB4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로그</w:t>
      </w:r>
      <w:r w:rsidR="0032672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정규화</w:t>
      </w:r>
      <w:r w:rsidR="00D51CB4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,</w:t>
      </w:r>
      <w:r w:rsidR="00D51CB4" w:rsidRPr="00E876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D51CB4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대시보드</w:t>
      </w:r>
      <w:r w:rsidR="0032672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="00D51CB4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생성,</w:t>
      </w:r>
      <w:r w:rsidR="00D51CB4" w:rsidRPr="00E876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D51CB4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관제용 시나리오 생성 등)</w:t>
      </w:r>
      <w:r w:rsidRPr="00E876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업체별 역할과 책임 명시</w:t>
      </w:r>
    </w:p>
    <w:p w14:paraId="3B71A1E8" w14:textId="77777777" w:rsidR="002A7863" w:rsidRPr="00D81B7C" w:rsidRDefault="002A7863" w:rsidP="002A7863">
      <w:pPr>
        <w:pStyle w:val="a7"/>
        <w:ind w:leftChars="0" w:left="1364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18B884DE" w14:textId="5BC2D812" w:rsidR="00BA4F91" w:rsidRPr="00BA4F91" w:rsidRDefault="00F12844" w:rsidP="00BA4F91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lastRenderedPageBreak/>
        <w:t>사업 수행</w:t>
      </w:r>
      <w:r>
        <w:rPr>
          <w:rFonts w:ascii="Noto Sans CJK KR Regular" w:eastAsia="Noto Sans CJK KR Regular" w:hAnsi="Noto Sans CJK KR Regular"/>
          <w:bCs/>
          <w:sz w:val="24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4"/>
        </w:rPr>
        <w:t>방안</w:t>
      </w:r>
    </w:p>
    <w:p w14:paraId="79CDEFA5" w14:textId="3E098C51" w:rsidR="00BA4F91" w:rsidRPr="00395C14" w:rsidRDefault="00F12844" w:rsidP="00C05D45">
      <w:pPr>
        <w:pStyle w:val="a7"/>
        <w:numPr>
          <w:ilvl w:val="0"/>
          <w:numId w:val="26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 특징 및 장점</w:t>
      </w:r>
    </w:p>
    <w:p w14:paraId="220C0A59" w14:textId="06577616" w:rsidR="00305F95" w:rsidRPr="00395C14" w:rsidRDefault="00305F95" w:rsidP="00305F9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상세 요건의 각 항목을 효과적으로 구현하기 위한 수행 방안을 관리적,</w:t>
      </w:r>
      <w:r w:rsidRPr="00395C14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기술적 관점에서 기술</w:t>
      </w:r>
    </w:p>
    <w:p w14:paraId="6459D00E" w14:textId="5B494BF5" w:rsidR="00305F95" w:rsidRPr="00395C14" w:rsidRDefault="00305F95" w:rsidP="00305F9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방안 기술 시 당사 요건에 포함되지 않은 내용이라도 추가 고려사항이 있는 경우 제시</w:t>
      </w:r>
    </w:p>
    <w:p w14:paraId="464714A9" w14:textId="380DEDB1" w:rsidR="0050428E" w:rsidRPr="00395C14" w:rsidRDefault="00E754A6" w:rsidP="00305F9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다수의</w:t>
      </w:r>
      <w:r w:rsidR="0050428E"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사업 수행 경험을 토대로 현재 </w:t>
      </w:r>
      <w:r w:rsidR="003E5BB9"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타사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에서 활용중인 </w:t>
      </w:r>
      <w:r w:rsidR="0050428E"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최적의 사례를 제시</w:t>
      </w:r>
    </w:p>
    <w:p w14:paraId="46703495" w14:textId="15FD82E3" w:rsidR="00F10E46" w:rsidRPr="00395C14" w:rsidRDefault="00F10E46" w:rsidP="00305F9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당사 사용중인 시스템 위주의 이상행위 시나리오 기반 탐지 및 분석 사후처리</w:t>
      </w:r>
      <w:r w:rsidR="00E62DEA"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등에 대한 방안 제시</w:t>
      </w:r>
    </w:p>
    <w:p w14:paraId="2AB4057C" w14:textId="5780A0FD" w:rsidR="001C5643" w:rsidRPr="00395C14" w:rsidRDefault="001C5643" w:rsidP="001C5643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보안관제시스템의 개발 방향 및 </w:t>
      </w:r>
      <w:r w:rsidR="002D52F1"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지원 가능한 </w:t>
      </w:r>
      <w:r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로드</w:t>
      </w:r>
      <w:r w:rsidR="000E0620"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맵 제시</w:t>
      </w:r>
    </w:p>
    <w:p w14:paraId="6C6F7337" w14:textId="241D4F0B" w:rsidR="00BA4F91" w:rsidRDefault="00F12844" w:rsidP="00C05D45">
      <w:pPr>
        <w:pStyle w:val="a7"/>
        <w:numPr>
          <w:ilvl w:val="0"/>
          <w:numId w:val="26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수행조직 및 추진 일정 계획</w:t>
      </w:r>
    </w:p>
    <w:p w14:paraId="25F3E832" w14:textId="019FC3DA" w:rsidR="00305F95" w:rsidRDefault="00305F95" w:rsidP="00305F9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수행조직,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역할 및 일정에 대한 상세 내용을 제시</w:t>
      </w:r>
    </w:p>
    <w:p w14:paraId="69292E53" w14:textId="7A763636" w:rsidR="00305F95" w:rsidRDefault="00305F95" w:rsidP="00305F9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제안사의 투입인력은 역할별로 구분하여 제시</w:t>
      </w:r>
    </w:p>
    <w:p w14:paraId="240AB84B" w14:textId="4DAA3A9E" w:rsidR="00305F95" w:rsidRPr="00BA4F91" w:rsidRDefault="00305F95" w:rsidP="00305F95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전체 투입인력의 프로파일 제시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별첨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4, 5)</w:t>
      </w:r>
    </w:p>
    <w:p w14:paraId="0F1D64C6" w14:textId="309C7840" w:rsidR="00233774" w:rsidRDefault="00F12844" w:rsidP="00C05D45">
      <w:pPr>
        <w:pStyle w:val="a7"/>
        <w:numPr>
          <w:ilvl w:val="0"/>
          <w:numId w:val="26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관리 방안</w:t>
      </w:r>
    </w:p>
    <w:p w14:paraId="7DBE0603" w14:textId="7A51A5D5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관리 방법론에 따른 단계별 관리 방안을 제시해야 하며,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proofErr w:type="spellStart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엑티비티</w:t>
      </w:r>
      <w:proofErr w:type="spellEnd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/태스크/산출물을 상세 제시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1DFDC6CD" w14:textId="6668AFD7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방법론에 의거 범위관리,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일정관리,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변화관리,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위험관리 등의 방안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을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수립하여야 한다</w:t>
      </w:r>
    </w:p>
    <w:p w14:paraId="7248A7AF" w14:textId="3C573055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진척 현황에 대한 업무협의 및 보고 체계를 정립하여 제시해야 하며,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각종보고(정기/부정기)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계획을 상세히 제시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02AE9AD2" w14:textId="47393577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수행과정에서 발생하는 의견조정에 관한 절차 제시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33580737" w14:textId="35CBFF99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수행과정에서 발생 가능한 위험요소에 대해 사전에 도출하고 대응방안을 제시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511171B3" w14:textId="3B5C7C8E" w:rsidR="00BA4F91" w:rsidRDefault="00F12844" w:rsidP="00C05D45">
      <w:pPr>
        <w:pStyle w:val="a7"/>
        <w:numPr>
          <w:ilvl w:val="0"/>
          <w:numId w:val="26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품질 관리 방안</w:t>
      </w:r>
    </w:p>
    <w:p w14:paraId="117D26CF" w14:textId="6EC6A415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산출물 품질확보를 품질보증 계획,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활동절차 및 수행내역,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조직,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검증방법을 제시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3FE0AA6A" w14:textId="0755A0AE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품질관리 중 예상되는 산출물 및 검증계획을 제시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2543C8EE" w14:textId="153B484E" w:rsidR="00BA4F91" w:rsidRDefault="00F12844" w:rsidP="00C05D45">
      <w:pPr>
        <w:pStyle w:val="a7"/>
        <w:numPr>
          <w:ilvl w:val="0"/>
          <w:numId w:val="26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기타 사항</w:t>
      </w:r>
    </w:p>
    <w:p w14:paraId="0E80B8ED" w14:textId="6C0051E8" w:rsidR="00233774" w:rsidRDefault="00233774" w:rsidP="00233774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제안사는 당사가 본 제안요청서에서 제시하지 않은 미비점이나 보완해야 할 사항을 추가하여 </w:t>
      </w:r>
      <w:r w:rsidR="00C356F1">
        <w:rPr>
          <w:rFonts w:ascii="Noto Sans CJK KR Regular" w:eastAsia="Noto Sans CJK KR Regular" w:hAnsi="Noto Sans CJK KR Regular" w:hint="eastAsia"/>
          <w:bCs/>
          <w:sz w:val="22"/>
          <w:szCs w:val="22"/>
        </w:rPr>
        <w:t>보완내용을 제출할 수 있으며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이를 기반으로 추진한 사업의 가용성,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안정성,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운용성에 대한 책임을 질 것</w:t>
      </w:r>
    </w:p>
    <w:p w14:paraId="54BD20DE" w14:textId="77777777" w:rsidR="00BA6954" w:rsidRDefault="00BA6954" w:rsidP="00BA6954">
      <w:pPr>
        <w:pStyle w:val="a7"/>
        <w:ind w:leftChars="0" w:left="1364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101E7050" w14:textId="40D70382" w:rsidR="00F54233" w:rsidRPr="00BA4F91" w:rsidRDefault="00F12844" w:rsidP="00F54233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lastRenderedPageBreak/>
        <w:t>정보보호 관리 방안</w:t>
      </w:r>
    </w:p>
    <w:p w14:paraId="7AC76A6D" w14:textId="7007DD19" w:rsidR="00F54233" w:rsidRPr="00BA4F91" w:rsidRDefault="00F12844" w:rsidP="00C05D45">
      <w:pPr>
        <w:pStyle w:val="a7"/>
        <w:numPr>
          <w:ilvl w:val="0"/>
          <w:numId w:val="36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단계별 고려해야 할 보안 요건 및 대응 방안 제시</w:t>
      </w:r>
    </w:p>
    <w:p w14:paraId="4F4ACEBC" w14:textId="297E2637" w:rsidR="00F54233" w:rsidRPr="00BA4F91" w:rsidRDefault="009E33BB" w:rsidP="00C05D45">
      <w:pPr>
        <w:pStyle w:val="a7"/>
        <w:numPr>
          <w:ilvl w:val="0"/>
          <w:numId w:val="36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 참여 인원에 대한 보안관리 방안</w:t>
      </w:r>
    </w:p>
    <w:p w14:paraId="03F5C410" w14:textId="77777777" w:rsidR="000D0582" w:rsidRDefault="000D0582" w:rsidP="000D0582">
      <w:pPr>
        <w:pStyle w:val="a7"/>
        <w:ind w:leftChars="0" w:left="984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4D0B88D6" w14:textId="0B2678DC" w:rsidR="00F12844" w:rsidRPr="00E87662" w:rsidRDefault="009E33BB" w:rsidP="00F12844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 w:rsidRPr="00E87662">
        <w:rPr>
          <w:rFonts w:ascii="Noto Sans CJK KR Regular" w:eastAsia="Noto Sans CJK KR Regular" w:hAnsi="Noto Sans CJK KR Regular" w:hint="eastAsia"/>
          <w:bCs/>
          <w:sz w:val="24"/>
        </w:rPr>
        <w:t xml:space="preserve">교육 </w:t>
      </w:r>
      <w:r w:rsidR="00066266">
        <w:rPr>
          <w:rFonts w:ascii="Noto Sans CJK KR Regular" w:eastAsia="Noto Sans CJK KR Regular" w:hAnsi="Noto Sans CJK KR Regular" w:hint="eastAsia"/>
          <w:bCs/>
          <w:sz w:val="24"/>
        </w:rPr>
        <w:t>지원</w:t>
      </w:r>
      <w:r w:rsidRPr="00E87662">
        <w:rPr>
          <w:rFonts w:ascii="Noto Sans CJK KR Regular" w:eastAsia="Noto Sans CJK KR Regular" w:hAnsi="Noto Sans CJK KR Regular" w:hint="eastAsia"/>
          <w:bCs/>
          <w:sz w:val="24"/>
        </w:rPr>
        <w:t xml:space="preserve"> </w:t>
      </w:r>
      <w:r w:rsidR="00F12844" w:rsidRPr="00E87662">
        <w:rPr>
          <w:rFonts w:ascii="Noto Sans CJK KR Regular" w:eastAsia="Noto Sans CJK KR Regular" w:hAnsi="Noto Sans CJK KR Regular" w:hint="eastAsia"/>
          <w:bCs/>
          <w:sz w:val="24"/>
        </w:rPr>
        <w:t>방안</w:t>
      </w:r>
    </w:p>
    <w:p w14:paraId="4E8D4B57" w14:textId="442E1319" w:rsidR="00F12844" w:rsidRPr="00E87662" w:rsidRDefault="00366AA2" w:rsidP="00C05D45">
      <w:pPr>
        <w:pStyle w:val="a7"/>
        <w:numPr>
          <w:ilvl w:val="0"/>
          <w:numId w:val="37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보안관제시스템(</w:t>
      </w:r>
      <w:r w:rsidRPr="00E876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SIEM) </w:t>
      </w: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운영</w:t>
      </w:r>
      <w:r w:rsidR="009E33BB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교육 등 당사에서 요구하는 교육에 대한 계획 및 일정을 제시</w:t>
      </w:r>
    </w:p>
    <w:p w14:paraId="76445194" w14:textId="7FB1627E" w:rsidR="009E33BB" w:rsidRPr="00E87662" w:rsidRDefault="009E33BB" w:rsidP="00C05D45">
      <w:pPr>
        <w:pStyle w:val="a7"/>
        <w:numPr>
          <w:ilvl w:val="0"/>
          <w:numId w:val="37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제출된 교육계획서는 </w:t>
      </w:r>
      <w:r w:rsidR="00E53E86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착수</w:t>
      </w: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후 당사의 보완 요청에 따라 협의하여 변경 가능</w:t>
      </w:r>
      <w:r w:rsidR="00395C14">
        <w:rPr>
          <w:rFonts w:ascii="Noto Sans CJK KR Regular" w:eastAsia="Noto Sans CJK KR Regular" w:hAnsi="Noto Sans CJK KR Regular" w:hint="eastAsia"/>
          <w:bCs/>
          <w:sz w:val="22"/>
          <w:szCs w:val="22"/>
        </w:rPr>
        <w:t>하여야 한다</w:t>
      </w:r>
    </w:p>
    <w:p w14:paraId="400CE40C" w14:textId="77777777" w:rsidR="009E33BB" w:rsidRPr="00BC6F8C" w:rsidRDefault="009E33BB" w:rsidP="009E33BB">
      <w:pPr>
        <w:pStyle w:val="a7"/>
        <w:ind w:leftChars="0" w:left="928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4B525C34" w14:textId="6A5701E0" w:rsidR="009E33BB" w:rsidRPr="00E87662" w:rsidRDefault="009E33BB" w:rsidP="009E33BB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 w:rsidRPr="00E87662">
        <w:rPr>
          <w:rFonts w:ascii="Noto Sans CJK KR Regular" w:eastAsia="Noto Sans CJK KR Regular" w:hAnsi="Noto Sans CJK KR Regular" w:hint="eastAsia"/>
          <w:bCs/>
          <w:sz w:val="24"/>
        </w:rPr>
        <w:t>기술 이전 방안</w:t>
      </w:r>
    </w:p>
    <w:p w14:paraId="31A819A6" w14:textId="4C137AB5" w:rsidR="009E33BB" w:rsidRPr="00E87662" w:rsidRDefault="009E33BB" w:rsidP="00C05D45">
      <w:pPr>
        <w:pStyle w:val="a7"/>
        <w:numPr>
          <w:ilvl w:val="0"/>
          <w:numId w:val="38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사업완료 후 원활한 운영을 위해 실무자 및 관련 인원에 대한 기술 및 방법론 이전 계획</w:t>
      </w:r>
    </w:p>
    <w:p w14:paraId="7766BFCF" w14:textId="6018E07E" w:rsidR="009E33BB" w:rsidRPr="00E87662" w:rsidRDefault="009E33BB" w:rsidP="00C05D45">
      <w:pPr>
        <w:pStyle w:val="a7"/>
        <w:numPr>
          <w:ilvl w:val="0"/>
          <w:numId w:val="38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기술 및 방법론 이전을 위한 매뉴얼,</w:t>
      </w:r>
      <w:r w:rsidRPr="00E876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산출물 등 제시</w:t>
      </w:r>
    </w:p>
    <w:p w14:paraId="08795BA7" w14:textId="77777777" w:rsidR="009E33BB" w:rsidRPr="009E33BB" w:rsidRDefault="009E33BB" w:rsidP="009E33BB">
      <w:pPr>
        <w:pStyle w:val="a7"/>
        <w:ind w:leftChars="0" w:left="928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2037D151" w14:textId="4DA8F3B8" w:rsidR="000D0582" w:rsidRPr="004F1F32" w:rsidRDefault="000D0582" w:rsidP="000D0582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제안 가격</w:t>
      </w:r>
    </w:p>
    <w:p w14:paraId="7CD40E11" w14:textId="080F19D9" w:rsidR="000D0582" w:rsidRDefault="00F51723" w:rsidP="00C05D45">
      <w:pPr>
        <w:pStyle w:val="a7"/>
        <w:numPr>
          <w:ilvl w:val="0"/>
          <w:numId w:val="28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별첨6</w:t>
      </w:r>
      <w:r w:rsidR="00146E07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E23A8E">
        <w:rPr>
          <w:rFonts w:ascii="Noto Sans CJK KR Regular" w:eastAsia="Noto Sans CJK KR Regular" w:hAnsi="Noto Sans CJK KR Regular" w:hint="eastAsia"/>
          <w:bCs/>
          <w:sz w:val="22"/>
          <w:szCs w:val="22"/>
        </w:rPr>
        <w:t>양식에 준하여 작성하며 가격제안서 제출</w:t>
      </w:r>
    </w:p>
    <w:p w14:paraId="47D01851" w14:textId="77777777" w:rsidR="000D0582" w:rsidRDefault="00F51723" w:rsidP="00C05D45">
      <w:pPr>
        <w:pStyle w:val="a7"/>
        <w:numPr>
          <w:ilvl w:val="0"/>
          <w:numId w:val="28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항목별 모든 가격은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List Price,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할인율,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공급가 형태로 작성하고,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반드시 </w:t>
      </w:r>
      <w:r w:rsidRPr="00F06774">
        <w:rPr>
          <w:rFonts w:ascii="Noto Sans CJK KR Regular" w:eastAsia="Noto Sans CJK KR Regular" w:hAnsi="Noto Sans CJK KR Regular"/>
          <w:bCs/>
          <w:color w:val="FF0000"/>
          <w:sz w:val="22"/>
          <w:szCs w:val="22"/>
        </w:rPr>
        <w:t>VAT</w:t>
      </w:r>
      <w:r w:rsidRPr="00F06774">
        <w:rPr>
          <w:rFonts w:ascii="Noto Sans CJK KR Regular" w:eastAsia="Noto Sans CJK KR Regular" w:hAnsi="Noto Sans CJK KR Regular" w:hint="eastAsia"/>
          <w:bCs/>
          <w:color w:val="FF0000"/>
          <w:sz w:val="22"/>
          <w:szCs w:val="22"/>
        </w:rPr>
        <w:t>포함가에 제출</w:t>
      </w:r>
    </w:p>
    <w:p w14:paraId="2430A383" w14:textId="77777777" w:rsidR="000D0582" w:rsidRDefault="00F51723" w:rsidP="00C05D45">
      <w:pPr>
        <w:pStyle w:val="a7"/>
        <w:numPr>
          <w:ilvl w:val="0"/>
          <w:numId w:val="28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제시한 가격조건에 대한 유효기간 표시</w:t>
      </w:r>
    </w:p>
    <w:p w14:paraId="33F86F38" w14:textId="469C8D57" w:rsidR="00F51723" w:rsidRPr="000D0582" w:rsidRDefault="00F51723" w:rsidP="00C05D45">
      <w:pPr>
        <w:pStyle w:val="a7"/>
        <w:numPr>
          <w:ilvl w:val="0"/>
          <w:numId w:val="28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인건비</w:t>
      </w:r>
      <w:r w:rsidR="00C356F1">
        <w:rPr>
          <w:rFonts w:ascii="Noto Sans CJK KR Regular" w:eastAsia="Noto Sans CJK KR Regular" w:hAnsi="Noto Sans CJK KR Regular" w:hint="eastAsia"/>
          <w:bCs/>
          <w:sz w:val="22"/>
          <w:szCs w:val="22"/>
        </w:rPr>
        <w:t>(구축 인력 및 관제인원)</w:t>
      </w:r>
    </w:p>
    <w:p w14:paraId="1E1936C1" w14:textId="123DA24E" w:rsidR="00F51723" w:rsidRPr="000D0582" w:rsidRDefault="00EE6A12" w:rsidP="00617A2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등급별(</w:t>
      </w:r>
      <w:proofErr w:type="spellStart"/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특</w:t>
      </w:r>
      <w:proofErr w:type="spellEnd"/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/고/중/초급)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투입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M/M,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등급별 단가를 표시</w:t>
      </w:r>
    </w:p>
    <w:p w14:paraId="0DDAEFEF" w14:textId="6ABC9776" w:rsidR="00E53E86" w:rsidRDefault="00EE6A12" w:rsidP="00C356F1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D81B7C">
        <w:rPr>
          <w:rFonts w:ascii="Noto Sans CJK KR Regular" w:eastAsia="Noto Sans CJK KR Regular" w:hAnsi="Noto Sans CJK KR Regular" w:hint="eastAsia"/>
          <w:bCs/>
          <w:color w:val="FF0000"/>
          <w:sz w:val="22"/>
          <w:szCs w:val="22"/>
        </w:rPr>
        <w:t>'</w:t>
      </w:r>
      <w:r w:rsidR="004E5675">
        <w:rPr>
          <w:rFonts w:ascii="Noto Sans CJK KR Regular" w:eastAsia="Noto Sans CJK KR Regular" w:hAnsi="Noto Sans CJK KR Regular"/>
          <w:bCs/>
          <w:color w:val="FF0000"/>
          <w:sz w:val="22"/>
          <w:szCs w:val="22"/>
        </w:rPr>
        <w:t>2</w:t>
      </w:r>
      <w:r w:rsidR="00E754A6">
        <w:rPr>
          <w:rFonts w:ascii="Noto Sans CJK KR Regular" w:eastAsia="Noto Sans CJK KR Regular" w:hAnsi="Noto Sans CJK KR Regular" w:hint="eastAsia"/>
          <w:bCs/>
          <w:color w:val="FF0000"/>
          <w:sz w:val="22"/>
          <w:szCs w:val="22"/>
        </w:rPr>
        <w:t>6</w:t>
      </w:r>
      <w:r w:rsidRPr="00D81B7C">
        <w:rPr>
          <w:rFonts w:ascii="Noto Sans CJK KR Regular" w:eastAsia="Noto Sans CJK KR Regular" w:hAnsi="Noto Sans CJK KR Regular" w:hint="eastAsia"/>
          <w:bCs/>
          <w:color w:val="FF0000"/>
          <w:sz w:val="22"/>
          <w:szCs w:val="22"/>
        </w:rPr>
        <w:t xml:space="preserve">년 </w:t>
      </w:r>
      <w:r w:rsidR="00790EC9" w:rsidRPr="00D81B7C">
        <w:rPr>
          <w:rFonts w:ascii="Noto Sans CJK KR Regular" w:eastAsia="Noto Sans CJK KR Regular" w:hAnsi="Noto Sans CJK KR Regular" w:hint="eastAsia"/>
          <w:bCs/>
          <w:color w:val="FF0000"/>
          <w:sz w:val="22"/>
          <w:szCs w:val="22"/>
        </w:rPr>
        <w:t>Software</w:t>
      </w:r>
      <w:r w:rsidRPr="00D81B7C">
        <w:rPr>
          <w:rFonts w:ascii="Noto Sans CJK KR Regular" w:eastAsia="Noto Sans CJK KR Regular" w:hAnsi="Noto Sans CJK KR Regular" w:hint="eastAsia"/>
          <w:bCs/>
          <w:color w:val="FF0000"/>
          <w:sz w:val="22"/>
          <w:szCs w:val="22"/>
        </w:rPr>
        <w:t xml:space="preserve"> 노임단가 기준 </w:t>
      </w:r>
      <w:r w:rsidRPr="00D81B7C">
        <w:rPr>
          <w:rFonts w:ascii="Noto Sans CJK KR Regular" w:eastAsia="Noto Sans CJK KR Regular" w:hAnsi="Noto Sans CJK KR Regular"/>
          <w:bCs/>
          <w:color w:val="FF0000"/>
          <w:sz w:val="22"/>
          <w:szCs w:val="22"/>
        </w:rPr>
        <w:t>(</w:t>
      </w:r>
      <w:proofErr w:type="spellStart"/>
      <w:r w:rsidRPr="00D81B7C">
        <w:rPr>
          <w:rFonts w:ascii="Noto Sans CJK KR Regular" w:eastAsia="Noto Sans CJK KR Regular" w:hAnsi="Noto Sans CJK KR Regular" w:hint="eastAsia"/>
          <w:bCs/>
          <w:color w:val="FF0000"/>
          <w:sz w:val="22"/>
          <w:szCs w:val="22"/>
        </w:rPr>
        <w:t>제경비</w:t>
      </w:r>
      <w:proofErr w:type="spellEnd"/>
      <w:r w:rsidRPr="00D81B7C">
        <w:rPr>
          <w:rFonts w:ascii="Noto Sans CJK KR Regular" w:eastAsia="Noto Sans CJK KR Regular" w:hAnsi="Noto Sans CJK KR Regular" w:hint="eastAsia"/>
          <w:bCs/>
          <w:color w:val="FF0000"/>
          <w:sz w:val="22"/>
          <w:szCs w:val="22"/>
        </w:rPr>
        <w:t xml:space="preserve"> </w:t>
      </w:r>
      <w:r w:rsidRPr="00D81B7C">
        <w:rPr>
          <w:rFonts w:ascii="Noto Sans CJK KR Regular" w:eastAsia="Noto Sans CJK KR Regular" w:hAnsi="Noto Sans CJK KR Regular"/>
          <w:bCs/>
          <w:color w:val="FF0000"/>
          <w:sz w:val="22"/>
          <w:szCs w:val="22"/>
        </w:rPr>
        <w:t xml:space="preserve">110%, </w:t>
      </w:r>
      <w:r w:rsidRPr="00D81B7C">
        <w:rPr>
          <w:rFonts w:ascii="Noto Sans CJK KR Regular" w:eastAsia="Noto Sans CJK KR Regular" w:hAnsi="Noto Sans CJK KR Regular" w:hint="eastAsia"/>
          <w:bCs/>
          <w:color w:val="FF0000"/>
          <w:sz w:val="22"/>
          <w:szCs w:val="22"/>
        </w:rPr>
        <w:t xml:space="preserve">기술료 </w:t>
      </w:r>
      <w:r w:rsidRPr="00D81B7C">
        <w:rPr>
          <w:rFonts w:ascii="Noto Sans CJK KR Regular" w:eastAsia="Noto Sans CJK KR Regular" w:hAnsi="Noto Sans CJK KR Regular"/>
          <w:bCs/>
          <w:color w:val="FF0000"/>
          <w:sz w:val="22"/>
          <w:szCs w:val="22"/>
        </w:rPr>
        <w:t>20%)</w:t>
      </w:r>
    </w:p>
    <w:p w14:paraId="472326E7" w14:textId="77777777" w:rsidR="002A7863" w:rsidRDefault="002A7863" w:rsidP="00C05D45">
      <w:pPr>
        <w:pStyle w:val="a7"/>
        <w:numPr>
          <w:ilvl w:val="0"/>
          <w:numId w:val="28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시스템 비용</w:t>
      </w:r>
    </w:p>
    <w:p w14:paraId="2A983FB0" w14:textId="77777777" w:rsidR="002A7863" w:rsidRDefault="002A7863" w:rsidP="002A7863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/>
          <w:bCs/>
          <w:sz w:val="22"/>
          <w:szCs w:val="22"/>
        </w:rPr>
        <w:t>SW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가격정책에 대해서 기술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예시: 사이트 라이선스,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CPU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단위,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User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단위 등)</w:t>
      </w:r>
    </w:p>
    <w:p w14:paraId="245A0B0D" w14:textId="4475DF88" w:rsidR="002A7863" w:rsidRPr="003A719C" w:rsidRDefault="002A7863" w:rsidP="003A719C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proofErr w:type="spellStart"/>
      <w:r>
        <w:rPr>
          <w:rFonts w:ascii="Noto Sans CJK KR Regular" w:eastAsia="Noto Sans CJK KR Regular" w:hAnsi="Noto Sans CJK KR Regular"/>
          <w:bCs/>
          <w:sz w:val="22"/>
          <w:szCs w:val="22"/>
        </w:rPr>
        <w:t>HW</w:t>
      </w:r>
      <w:proofErr w:type="spellEnd"/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, SW,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개발 등 본 구축을 위한 전체 제안가격 제시</w:t>
      </w:r>
    </w:p>
    <w:p w14:paraId="2D66C7F7" w14:textId="77777777" w:rsidR="002A7863" w:rsidRDefault="002A7863" w:rsidP="00C05D45">
      <w:pPr>
        <w:pStyle w:val="a7"/>
        <w:numPr>
          <w:ilvl w:val="0"/>
          <w:numId w:val="28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유지보수 비용</w:t>
      </w:r>
    </w:p>
    <w:p w14:paraId="5B122B31" w14:textId="2271DD2E" w:rsidR="002A7863" w:rsidRDefault="002A7863" w:rsidP="002A7863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구축 완료 후 무상 기간</w:t>
      </w:r>
      <w:r w:rsidR="00C356F1">
        <w:rPr>
          <w:rFonts w:ascii="Noto Sans CJK KR Regular" w:eastAsia="Noto Sans CJK KR Regular" w:hAnsi="Noto Sans CJK KR Regular" w:hint="eastAsia"/>
          <w:bCs/>
          <w:sz w:val="22"/>
          <w:szCs w:val="22"/>
        </w:rPr>
        <w:t>(1년)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을 제외한 향후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4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년 유지보수비용 표기</w:t>
      </w:r>
    </w:p>
    <w:p w14:paraId="630FD62F" w14:textId="77777777" w:rsidR="002A7863" w:rsidRPr="00E90037" w:rsidRDefault="002A7863" w:rsidP="002A7863">
      <w:pPr>
        <w:pStyle w:val="a7"/>
        <w:numPr>
          <w:ilvl w:val="0"/>
          <w:numId w:val="20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유지보수비용은 </w:t>
      </w:r>
      <w:proofErr w:type="spellStart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월단위</w:t>
      </w:r>
      <w:proofErr w:type="spellEnd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방문점검을 기준으로 제시</w:t>
      </w:r>
    </w:p>
    <w:p w14:paraId="2790E1A0" w14:textId="77777777" w:rsidR="00E53E86" w:rsidRPr="002A7863" w:rsidRDefault="00E53E86" w:rsidP="00E53E86">
      <w:pPr>
        <w:pStyle w:val="a7"/>
        <w:ind w:leftChars="0" w:left="1364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3387447E" w14:textId="77777777" w:rsidR="001E1529" w:rsidRDefault="001E1529" w:rsidP="001E1529">
      <w:pPr>
        <w:widowControl w:val="0"/>
        <w:wordWrap w:val="0"/>
        <w:autoSpaceDE w:val="0"/>
        <w:autoSpaceDN w:val="0"/>
        <w:spacing w:after="0" w:line="240" w:lineRule="auto"/>
        <w:jc w:val="left"/>
        <w:outlineLvl w:val="0"/>
        <w:rPr>
          <w:rFonts w:ascii="Noto Sans CJK KR Regular" w:eastAsia="Noto Sans CJK KR Regular" w:hAnsi="Noto Sans CJK KR Regular"/>
          <w:b/>
          <w:bCs/>
          <w:sz w:val="28"/>
          <w:szCs w:val="28"/>
        </w:rPr>
      </w:pPr>
    </w:p>
    <w:p w14:paraId="37E46215" w14:textId="77777777" w:rsidR="001E1529" w:rsidRDefault="001E1529" w:rsidP="001E1529">
      <w:pPr>
        <w:widowControl w:val="0"/>
        <w:wordWrap w:val="0"/>
        <w:autoSpaceDE w:val="0"/>
        <w:autoSpaceDN w:val="0"/>
        <w:spacing w:after="0" w:line="240" w:lineRule="auto"/>
        <w:jc w:val="left"/>
        <w:outlineLvl w:val="0"/>
        <w:rPr>
          <w:rFonts w:ascii="Noto Sans CJK KR Regular" w:eastAsia="Noto Sans CJK KR Regular" w:hAnsi="Noto Sans CJK KR Regular"/>
          <w:b/>
          <w:bCs/>
          <w:sz w:val="28"/>
          <w:szCs w:val="28"/>
        </w:rPr>
      </w:pPr>
    </w:p>
    <w:p w14:paraId="69FDDE96" w14:textId="77777777" w:rsidR="001E1529" w:rsidRDefault="001E1529" w:rsidP="001E1529">
      <w:pPr>
        <w:widowControl w:val="0"/>
        <w:wordWrap w:val="0"/>
        <w:autoSpaceDE w:val="0"/>
        <w:autoSpaceDN w:val="0"/>
        <w:spacing w:after="0" w:line="240" w:lineRule="auto"/>
        <w:jc w:val="left"/>
        <w:outlineLvl w:val="0"/>
        <w:rPr>
          <w:rFonts w:ascii="Noto Sans CJK KR Regular" w:eastAsia="Noto Sans CJK KR Regular" w:hAnsi="Noto Sans CJK KR Regular"/>
          <w:b/>
          <w:bCs/>
          <w:sz w:val="28"/>
          <w:szCs w:val="28"/>
        </w:rPr>
      </w:pPr>
    </w:p>
    <w:p w14:paraId="7F945E89" w14:textId="77777777" w:rsidR="001E1529" w:rsidRDefault="001E1529" w:rsidP="001E1529">
      <w:pPr>
        <w:widowControl w:val="0"/>
        <w:wordWrap w:val="0"/>
        <w:autoSpaceDE w:val="0"/>
        <w:autoSpaceDN w:val="0"/>
        <w:spacing w:after="0" w:line="240" w:lineRule="auto"/>
        <w:jc w:val="left"/>
        <w:outlineLvl w:val="0"/>
        <w:rPr>
          <w:rFonts w:ascii="Noto Sans CJK KR Regular" w:eastAsia="Noto Sans CJK KR Regular" w:hAnsi="Noto Sans CJK KR Regular"/>
          <w:b/>
          <w:bCs/>
          <w:sz w:val="28"/>
          <w:szCs w:val="28"/>
        </w:rPr>
      </w:pPr>
    </w:p>
    <w:p w14:paraId="45C9EC96" w14:textId="77777777" w:rsidR="001E1529" w:rsidRDefault="001E1529" w:rsidP="001E1529">
      <w:pPr>
        <w:widowControl w:val="0"/>
        <w:wordWrap w:val="0"/>
        <w:autoSpaceDE w:val="0"/>
        <w:autoSpaceDN w:val="0"/>
        <w:spacing w:after="0" w:line="240" w:lineRule="auto"/>
        <w:jc w:val="left"/>
        <w:outlineLvl w:val="0"/>
        <w:rPr>
          <w:rFonts w:ascii="Noto Sans CJK KR Regular" w:eastAsia="Noto Sans CJK KR Regular" w:hAnsi="Noto Sans CJK KR Regular"/>
          <w:b/>
          <w:bCs/>
          <w:sz w:val="28"/>
          <w:szCs w:val="28"/>
        </w:rPr>
      </w:pPr>
    </w:p>
    <w:p w14:paraId="66700648" w14:textId="32850115" w:rsidR="00FC1F93" w:rsidRPr="00E23A8E" w:rsidRDefault="00FC1F93" w:rsidP="00617A21">
      <w:pPr>
        <w:widowControl w:val="0"/>
        <w:numPr>
          <w:ilvl w:val="0"/>
          <w:numId w:val="9"/>
        </w:numPr>
        <w:wordWrap w:val="0"/>
        <w:autoSpaceDE w:val="0"/>
        <w:autoSpaceDN w:val="0"/>
        <w:spacing w:after="0" w:line="240" w:lineRule="auto"/>
        <w:ind w:left="0" w:firstLine="0"/>
        <w:jc w:val="left"/>
        <w:outlineLvl w:val="0"/>
        <w:rPr>
          <w:rFonts w:ascii="Noto Sans CJK KR Regular" w:eastAsia="Noto Sans CJK KR Regular" w:hAnsi="Noto Sans CJK KR Regular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hint="eastAsia"/>
          <w:b/>
          <w:bCs/>
          <w:sz w:val="28"/>
          <w:szCs w:val="28"/>
        </w:rPr>
        <w:t>제안서 제출</w:t>
      </w:r>
    </w:p>
    <w:p w14:paraId="4332165B" w14:textId="0D6593DF" w:rsidR="000D0582" w:rsidRPr="000D0582" w:rsidRDefault="000D0582" w:rsidP="00617A21">
      <w:pPr>
        <w:pStyle w:val="a7"/>
        <w:numPr>
          <w:ilvl w:val="3"/>
          <w:numId w:val="9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제안서 제출 방법</w:t>
      </w:r>
    </w:p>
    <w:p w14:paraId="68420154" w14:textId="7A5B6499" w:rsidR="000D0582" w:rsidRPr="0068118E" w:rsidRDefault="000D0582" w:rsidP="00C05D45">
      <w:pPr>
        <w:pStyle w:val="a7"/>
        <w:numPr>
          <w:ilvl w:val="0"/>
          <w:numId w:val="2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8118E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제출기한</w:t>
      </w:r>
      <w:r w:rsidR="00946600" w:rsidRPr="0068118E">
        <w:rPr>
          <w:rFonts w:ascii="Noto Sans CJK KR Regular" w:eastAsia="Noto Sans CJK KR Regular" w:hAnsi="Noto Sans CJK KR Regular"/>
          <w:bCs/>
          <w:sz w:val="22"/>
          <w:szCs w:val="22"/>
        </w:rPr>
        <w:t>: 20</w:t>
      </w:r>
      <w:r w:rsidR="00C13AFD" w:rsidRPr="0068118E">
        <w:rPr>
          <w:rFonts w:ascii="Noto Sans CJK KR Regular" w:eastAsia="Noto Sans CJK KR Regular" w:hAnsi="Noto Sans CJK KR Regular"/>
          <w:bCs/>
          <w:sz w:val="22"/>
          <w:szCs w:val="22"/>
        </w:rPr>
        <w:t>2</w:t>
      </w:r>
      <w:r w:rsidR="00E754A6" w:rsidRPr="0068118E">
        <w:rPr>
          <w:rFonts w:ascii="Noto Sans CJK KR Regular" w:eastAsia="Noto Sans CJK KR Regular" w:hAnsi="Noto Sans CJK KR Regular" w:hint="eastAsia"/>
          <w:bCs/>
          <w:sz w:val="22"/>
          <w:szCs w:val="22"/>
        </w:rPr>
        <w:t>6</w:t>
      </w:r>
      <w:r w:rsidR="00946600" w:rsidRPr="0068118E">
        <w:rPr>
          <w:rFonts w:ascii="Noto Sans CJK KR Regular" w:eastAsia="Noto Sans CJK KR Regular" w:hAnsi="Noto Sans CJK KR Regular"/>
          <w:bCs/>
          <w:sz w:val="22"/>
          <w:szCs w:val="22"/>
        </w:rPr>
        <w:t>.</w:t>
      </w:r>
      <w:r w:rsidR="00F06774" w:rsidRPr="0068118E">
        <w:rPr>
          <w:rFonts w:ascii="Noto Sans CJK KR Regular" w:eastAsia="Noto Sans CJK KR Regular" w:hAnsi="Noto Sans CJK KR Regular"/>
          <w:bCs/>
          <w:sz w:val="22"/>
          <w:szCs w:val="22"/>
        </w:rPr>
        <w:t>0</w:t>
      </w:r>
      <w:r w:rsidR="00A0357B">
        <w:rPr>
          <w:rFonts w:ascii="Noto Sans CJK KR Regular" w:eastAsia="Noto Sans CJK KR Regular" w:hAnsi="Noto Sans CJK KR Regular" w:hint="eastAsia"/>
          <w:bCs/>
          <w:sz w:val="22"/>
          <w:szCs w:val="22"/>
        </w:rPr>
        <w:t>5</w:t>
      </w:r>
      <w:r w:rsidR="00946600" w:rsidRPr="0068118E">
        <w:rPr>
          <w:rFonts w:ascii="Noto Sans CJK KR Regular" w:eastAsia="Noto Sans CJK KR Regular" w:hAnsi="Noto Sans CJK KR Regular"/>
          <w:bCs/>
          <w:sz w:val="22"/>
          <w:szCs w:val="22"/>
        </w:rPr>
        <w:t>.</w:t>
      </w:r>
      <w:r w:rsidR="00A0357B">
        <w:rPr>
          <w:rFonts w:ascii="Noto Sans CJK KR Regular" w:eastAsia="Noto Sans CJK KR Regular" w:hAnsi="Noto Sans CJK KR Regular" w:hint="eastAsia"/>
          <w:bCs/>
          <w:sz w:val="22"/>
          <w:szCs w:val="22"/>
        </w:rPr>
        <w:t>18</w:t>
      </w:r>
      <w:r w:rsidR="00946600" w:rsidRPr="0068118E">
        <w:rPr>
          <w:rFonts w:ascii="Noto Sans CJK KR Regular" w:eastAsia="Noto Sans CJK KR Regular" w:hAnsi="Noto Sans CJK KR Regular" w:hint="eastAsia"/>
          <w:bCs/>
          <w:sz w:val="22"/>
          <w:szCs w:val="22"/>
        </w:rPr>
        <w:t>일(</w:t>
      </w:r>
      <w:r w:rsidR="00A0357B">
        <w:rPr>
          <w:rFonts w:ascii="Noto Sans CJK KR Regular" w:eastAsia="Noto Sans CJK KR Regular" w:hAnsi="Noto Sans CJK KR Regular" w:hint="eastAsia"/>
          <w:bCs/>
          <w:sz w:val="22"/>
          <w:szCs w:val="22"/>
        </w:rPr>
        <w:t>월</w:t>
      </w:r>
      <w:r w:rsidR="00946600" w:rsidRPr="0068118E">
        <w:rPr>
          <w:rFonts w:ascii="Noto Sans CJK KR Regular" w:eastAsia="Noto Sans CJK KR Regular" w:hAnsi="Noto Sans CJK KR Regular" w:hint="eastAsia"/>
          <w:bCs/>
          <w:sz w:val="22"/>
          <w:szCs w:val="22"/>
        </w:rPr>
        <w:t>)</w:t>
      </w:r>
      <w:r w:rsidR="00946600" w:rsidRPr="006811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16:00</w:t>
      </w:r>
      <w:r w:rsidR="008F27ED" w:rsidRPr="006811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</w:p>
    <w:p w14:paraId="15384137" w14:textId="5B5B360E" w:rsidR="000D0582" w:rsidRDefault="00946600" w:rsidP="00C05D45">
      <w:pPr>
        <w:pStyle w:val="a7"/>
        <w:numPr>
          <w:ilvl w:val="0"/>
          <w:numId w:val="2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제출장소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: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서울 중구 소월로3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남창동,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롯데손해보험빌딩)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E754A6">
        <w:rPr>
          <w:rFonts w:ascii="Noto Sans CJK KR Regular" w:eastAsia="Noto Sans CJK KR Regular" w:hAnsi="Noto Sans CJK KR Regular" w:hint="eastAsia"/>
          <w:bCs/>
          <w:sz w:val="22"/>
          <w:szCs w:val="22"/>
        </w:rPr>
        <w:t>11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층 </w:t>
      </w:r>
      <w:r w:rsidR="00240AE8"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정보보호팀</w:t>
      </w:r>
    </w:p>
    <w:p w14:paraId="296B2C98" w14:textId="6DF52E17" w:rsidR="000D0582" w:rsidRDefault="00946600" w:rsidP="00C05D45">
      <w:pPr>
        <w:pStyle w:val="a7"/>
        <w:numPr>
          <w:ilvl w:val="0"/>
          <w:numId w:val="2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제출방법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: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방문제출</w:t>
      </w:r>
    </w:p>
    <w:p w14:paraId="21937E5F" w14:textId="77777777" w:rsidR="000D0582" w:rsidRDefault="00946600" w:rsidP="00C05D45">
      <w:pPr>
        <w:pStyle w:val="a7"/>
        <w:numPr>
          <w:ilvl w:val="0"/>
          <w:numId w:val="2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제안사 제출서류</w:t>
      </w:r>
    </w:p>
    <w:p w14:paraId="203D03BA" w14:textId="113660A4" w:rsidR="000D0582" w:rsidRDefault="00946600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제안참여공문</w:t>
      </w:r>
      <w:r w:rsidR="00146E07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1부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각 사 고유양식)</w:t>
      </w:r>
    </w:p>
    <w:p w14:paraId="21D88742" w14:textId="77777777" w:rsidR="000D0582" w:rsidRDefault="00946600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제안 참여업체 서약서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1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부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별첨1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참조)</w:t>
      </w:r>
    </w:p>
    <w:p w14:paraId="56339327" w14:textId="77777777" w:rsidR="000D0582" w:rsidRDefault="00946600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정보보호서약서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1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부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별첨2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참조)</w:t>
      </w:r>
    </w:p>
    <w:p w14:paraId="261FD9DD" w14:textId="48683BF3" w:rsidR="000D0582" w:rsidRDefault="00946600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재무제표 사본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1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부</w:t>
      </w:r>
      <w:r w:rsidR="00A86DC4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(별첨3</w:t>
      </w:r>
      <w:r w:rsidR="00A86DC4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A86DC4"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참조)</w:t>
      </w:r>
    </w:p>
    <w:p w14:paraId="62468359" w14:textId="409FE059" w:rsidR="00232CFB" w:rsidRDefault="00232CFB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투입 인력 이력사항 양식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별첨4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참조)</w:t>
      </w:r>
    </w:p>
    <w:p w14:paraId="506E895A" w14:textId="5EC6A922" w:rsidR="00232CFB" w:rsidRDefault="00232CFB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월별 인력 투입계획 양식 (별첨5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참조)</w:t>
      </w:r>
    </w:p>
    <w:p w14:paraId="36EA8B1B" w14:textId="243A4A80" w:rsidR="00705487" w:rsidRPr="00705487" w:rsidRDefault="00705487" w:rsidP="00705487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가격 제안서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1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부 (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별첨6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705487">
        <w:rPr>
          <w:rFonts w:ascii="Noto Sans CJK KR Regular" w:eastAsia="Noto Sans CJK KR Regular" w:hAnsi="Noto Sans CJK KR Regular" w:hint="eastAsia"/>
          <w:bCs/>
          <w:color w:val="FF0000"/>
          <w:sz w:val="22"/>
          <w:szCs w:val="22"/>
        </w:rPr>
        <w:t>인감날인 후 봉인제출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)</w:t>
      </w:r>
    </w:p>
    <w:p w14:paraId="6EEECAF3" w14:textId="4DE34E09" w:rsidR="00F07310" w:rsidRDefault="00F07310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주요사업실적 양식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1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부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별첨7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참조)</w:t>
      </w:r>
    </w:p>
    <w:p w14:paraId="048BE48E" w14:textId="41939592" w:rsidR="008011AE" w:rsidRDefault="008011AE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보안관제시스템 성능 양식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1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부 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별첨</w:t>
      </w:r>
      <w:r w:rsidR="0024038C">
        <w:rPr>
          <w:rFonts w:ascii="Noto Sans CJK KR Regular" w:eastAsia="Noto Sans CJK KR Regular" w:hAnsi="Noto Sans CJK KR Regular" w:hint="eastAsia"/>
          <w:bCs/>
          <w:sz w:val="22"/>
          <w:szCs w:val="22"/>
        </w:rPr>
        <w:t>8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참조)</w:t>
      </w:r>
    </w:p>
    <w:p w14:paraId="77FF0CB8" w14:textId="400319D3" w:rsidR="00705487" w:rsidRPr="00705487" w:rsidRDefault="00705487" w:rsidP="00705487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제안서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1</w:t>
      </w:r>
      <w:proofErr w:type="gramStart"/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부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/</w:t>
      </w:r>
      <w:proofErr w:type="gramEnd"/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요약서 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>1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부</w:t>
      </w:r>
    </w:p>
    <w:p w14:paraId="7F180738" w14:textId="4D5B202F" w:rsidR="002C39DA" w:rsidRPr="0068118E" w:rsidRDefault="00946600" w:rsidP="0068118E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제안서는 반드시 공문형식으로 제출해야 하며,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제안서 작성에 소요되는 비용은 제안사의 부담으로 하고,</w:t>
      </w:r>
      <w:r w:rsidRPr="000D058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0D058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제출한 제안서는 반환하지 않음</w:t>
      </w:r>
    </w:p>
    <w:p w14:paraId="7250932E" w14:textId="77777777" w:rsidR="00762303" w:rsidRDefault="00762303" w:rsidP="002C39DA">
      <w:pPr>
        <w:pStyle w:val="a7"/>
        <w:ind w:leftChars="0" w:left="1364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5899E995" w14:textId="32D39C5B" w:rsidR="00990905" w:rsidRDefault="00946600" w:rsidP="00617A21">
      <w:pPr>
        <w:pStyle w:val="a7"/>
        <w:numPr>
          <w:ilvl w:val="3"/>
          <w:numId w:val="9"/>
        </w:numPr>
        <w:ind w:leftChars="0" w:left="624" w:hanging="340"/>
        <w:jc w:val="left"/>
        <w:outlineLvl w:val="0"/>
        <w:rPr>
          <w:rFonts w:ascii="Noto Sans CJK KR Regular" w:eastAsia="Noto Sans CJK KR Regular" w:hAnsi="Noto Sans CJK KR Regular"/>
          <w:bCs/>
          <w:sz w:val="24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4"/>
          <w:szCs w:val="22"/>
        </w:rPr>
        <w:t>제안서 작성 목차</w:t>
      </w:r>
    </w:p>
    <w:p w14:paraId="4E0D53A1" w14:textId="514D41CA" w:rsidR="00990905" w:rsidRDefault="00990905" w:rsidP="00C05D45">
      <w:pPr>
        <w:pStyle w:val="a7"/>
        <w:numPr>
          <w:ilvl w:val="0"/>
          <w:numId w:val="3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제</w:t>
      </w:r>
      <w:r w:rsidR="00B76BBE">
        <w:rPr>
          <w:rFonts w:ascii="Noto Sans CJK KR Regular" w:eastAsia="Noto Sans CJK KR Regular" w:hAnsi="Noto Sans CJK KR Regular" w:hint="eastAsia"/>
          <w:bCs/>
          <w:sz w:val="22"/>
          <w:szCs w:val="22"/>
        </w:rPr>
        <w:t>안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사 소개</w:t>
      </w:r>
    </w:p>
    <w:p w14:paraId="6E574ADF" w14:textId="64E456BD" w:rsidR="00990905" w:rsidRPr="00990905" w:rsidRDefault="00990905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proofErr w:type="spellStart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회사연혁</w:t>
      </w:r>
      <w:proofErr w:type="spellEnd"/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및 일반사항,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조직 및 인력현황,</w:t>
      </w:r>
      <w:r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유사분야 주요 사업 실적 등</w:t>
      </w:r>
    </w:p>
    <w:p w14:paraId="4D37206F" w14:textId="77777777" w:rsidR="00990905" w:rsidRDefault="00946600" w:rsidP="00C05D45">
      <w:pPr>
        <w:pStyle w:val="a7"/>
        <w:numPr>
          <w:ilvl w:val="0"/>
          <w:numId w:val="3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 개요</w:t>
      </w:r>
    </w:p>
    <w:p w14:paraId="72BA0D9A" w14:textId="3C5AFB43" w:rsidR="00990905" w:rsidRDefault="00946600" w:rsidP="00617A21">
      <w:pPr>
        <w:pStyle w:val="a7"/>
        <w:numPr>
          <w:ilvl w:val="0"/>
          <w:numId w:val="2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 배경,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목적,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범위,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전략,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제안의 특징 등을 기술</w:t>
      </w:r>
    </w:p>
    <w:p w14:paraId="46D77C32" w14:textId="542C347A" w:rsidR="00990905" w:rsidRPr="00990905" w:rsidRDefault="00946600" w:rsidP="00C05D45">
      <w:pPr>
        <w:pStyle w:val="a7"/>
        <w:numPr>
          <w:ilvl w:val="0"/>
          <w:numId w:val="30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프로젝트 추진방안</w:t>
      </w:r>
    </w:p>
    <w:p w14:paraId="6F3EB85D" w14:textId="1C7282F2" w:rsidR="00990905" w:rsidRDefault="00946600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과제별 추진방안 기술</w:t>
      </w:r>
    </w:p>
    <w:p w14:paraId="736AC0F8" w14:textId="0F19D58D" w:rsidR="00946600" w:rsidRPr="00990905" w:rsidRDefault="00946600" w:rsidP="00C05D45">
      <w:pPr>
        <w:pStyle w:val="a7"/>
        <w:numPr>
          <w:ilvl w:val="0"/>
          <w:numId w:val="3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프로젝트 관리방안</w:t>
      </w:r>
    </w:p>
    <w:p w14:paraId="6584F95D" w14:textId="1EC7D71F" w:rsidR="00990905" w:rsidRDefault="00946600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사업수행</w:t>
      </w:r>
      <w:r w:rsidR="00990905"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방법론,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proofErr w:type="spellStart"/>
      <w:r w:rsidR="00990905"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추진일정</w:t>
      </w:r>
      <w:r w:rsidR="00990905" w:rsidRPr="00990905">
        <w:rPr>
          <w:rFonts w:ascii="맑은 고딕" w:eastAsia="맑은 고딕" w:hAnsi="맑은 고딕" w:cs="맑은 고딕" w:hint="eastAsia"/>
          <w:color w:val="000000"/>
          <w:sz w:val="22"/>
          <w:szCs w:val="20"/>
          <w:shd w:val="clear" w:color="auto" w:fill="FFFFFF"/>
        </w:rPr>
        <w:t>∙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조직</w:t>
      </w:r>
      <w:proofErr w:type="spellEnd"/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인력투입계획 및 업무분장,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품질관리 방안 등</w:t>
      </w:r>
      <w:r w:rsidR="002C2F0A"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기술</w:t>
      </w:r>
    </w:p>
    <w:p w14:paraId="7D2C11E1" w14:textId="3C29D180" w:rsidR="00AA1A73" w:rsidRPr="00990905" w:rsidRDefault="00AA1A73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프로젝트 단계 별 산출물 내용 기술</w:t>
      </w:r>
    </w:p>
    <w:p w14:paraId="11C204DE" w14:textId="2A17B31C" w:rsidR="00990905" w:rsidRDefault="00946600" w:rsidP="00C05D45">
      <w:pPr>
        <w:pStyle w:val="a7"/>
        <w:numPr>
          <w:ilvl w:val="0"/>
          <w:numId w:val="3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lastRenderedPageBreak/>
        <w:t>정보보호</w:t>
      </w:r>
      <w:r w:rsidR="00B76BB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관리계획 방안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>(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투입인력 보안교육 포함)</w:t>
      </w:r>
    </w:p>
    <w:p w14:paraId="4052DEF8" w14:textId="77777777" w:rsidR="00990905" w:rsidRDefault="00946600" w:rsidP="00C05D45">
      <w:pPr>
        <w:pStyle w:val="a7"/>
        <w:numPr>
          <w:ilvl w:val="0"/>
          <w:numId w:val="3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기타 지원 방안</w:t>
      </w:r>
    </w:p>
    <w:p w14:paraId="476787BB" w14:textId="34C9C630" w:rsidR="00946600" w:rsidRDefault="00946600" w:rsidP="00617A21">
      <w:pPr>
        <w:pStyle w:val="a7"/>
        <w:numPr>
          <w:ilvl w:val="0"/>
          <w:numId w:val="20"/>
        </w:numPr>
        <w:ind w:leftChars="0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교육지원방안,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기술지원 및 이전방안,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유지보수방안,</w:t>
      </w:r>
      <w:r w:rsidRPr="00990905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990905">
        <w:rPr>
          <w:rFonts w:ascii="Noto Sans CJK KR Regular" w:eastAsia="Noto Sans CJK KR Regular" w:hAnsi="Noto Sans CJK KR Regular" w:hint="eastAsia"/>
          <w:bCs/>
          <w:sz w:val="22"/>
          <w:szCs w:val="22"/>
        </w:rPr>
        <w:t>기타지원방안 기술</w:t>
      </w:r>
    </w:p>
    <w:p w14:paraId="78405979" w14:textId="77777777" w:rsidR="00E53E86" w:rsidRPr="00990905" w:rsidRDefault="00E53E86" w:rsidP="00E53E86">
      <w:pPr>
        <w:pStyle w:val="a7"/>
        <w:ind w:leftChars="0" w:left="1364"/>
        <w:jc w:val="left"/>
        <w:outlineLvl w:val="0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5B4B1D55" w14:textId="77777777" w:rsidR="00990905" w:rsidRPr="00990905" w:rsidRDefault="00946600" w:rsidP="00617A21">
      <w:pPr>
        <w:pStyle w:val="a7"/>
        <w:numPr>
          <w:ilvl w:val="3"/>
          <w:numId w:val="9"/>
        </w:numPr>
        <w:ind w:leftChars="0" w:left="624" w:hanging="340"/>
        <w:jc w:val="left"/>
        <w:outlineLvl w:val="0"/>
        <w:rPr>
          <w:rFonts w:ascii="Noto Sans CJK KR Regular" w:eastAsia="Noto Sans CJK KR Regular" w:hAnsi="Noto Sans CJK KR Regular"/>
          <w:bCs/>
          <w:sz w:val="24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4"/>
          <w:szCs w:val="22"/>
        </w:rPr>
        <w:t>제안 유의사항</w:t>
      </w:r>
    </w:p>
    <w:p w14:paraId="7EE35D92" w14:textId="538F31CC" w:rsidR="00AF601C" w:rsidRPr="00E87662" w:rsidRDefault="00E651E5" w:rsidP="00C05D45">
      <w:pPr>
        <w:pStyle w:val="a7"/>
        <w:numPr>
          <w:ilvl w:val="0"/>
          <w:numId w:val="31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해당 사업은 </w:t>
      </w:r>
      <w:r w:rsidR="00070EE0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필요 시,</w:t>
      </w:r>
      <w:r w:rsidR="00070EE0" w:rsidRPr="00E876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924EC5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컨소시엄 </w:t>
      </w: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형태로 진행</w:t>
      </w:r>
      <w:r w:rsidR="00070EE0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될 수 있으며 이 경우</w:t>
      </w:r>
      <w:r w:rsidR="00924EC5" w:rsidRPr="00E876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924EC5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각 사의 역할과 책임 및 주사업자(계약대상)에 대하여 명시하여야 </w:t>
      </w:r>
      <w:r w:rsidR="00BC6F8C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4611D821" w14:textId="19564464" w:rsidR="00AF601C" w:rsidRDefault="00924EC5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제안서에 별도의 기재사항이 없을 경우 제안서를 제출함으로써 상기 당사 요구 조건을 모두 수용하는 것으로 간주함.</w:t>
      </w:r>
      <w:r w:rsidRPr="00517128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수용 불가능한 부분이 있을 경우 수용할 수 없는 부분에 대하여 해당 내용을 정식 공문을 통하여 제출하여야 </w:t>
      </w:r>
      <w:r w:rsidR="00BC6F8C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4167357D" w14:textId="473F4DE4" w:rsidR="00AF601C" w:rsidRPr="00517128" w:rsidRDefault="00924EC5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>본 제안요청서에서 언급하지 않았으나,</w:t>
      </w:r>
      <w:r w:rsidRPr="00517128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본 과업수행에 필요하다고 판단되는 사항이 있을 경우 이를 추가로 제시하여야 </w:t>
      </w:r>
      <w:r w:rsidR="00BC6F8C">
        <w:rPr>
          <w:rFonts w:ascii="Noto Sans CJK KR Regular" w:eastAsia="Noto Sans CJK KR Regular" w:hAnsi="Noto Sans CJK KR Regular" w:hint="eastAsia"/>
          <w:bCs/>
          <w:sz w:val="22"/>
          <w:szCs w:val="22"/>
        </w:rPr>
        <w:t>한다</w:t>
      </w:r>
    </w:p>
    <w:p w14:paraId="281F4762" w14:textId="41E13327" w:rsidR="00AF601C" w:rsidRPr="00517128" w:rsidRDefault="00924EC5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본 사업의 추진계획이 </w:t>
      </w:r>
      <w:proofErr w:type="spellStart"/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>변경·취소될</w:t>
      </w:r>
      <w:proofErr w:type="spellEnd"/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경우,</w:t>
      </w:r>
      <w:r w:rsidRPr="00517128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본 사업의 추진은 조정 가능하며 이로 인해 </w:t>
      </w:r>
      <w:proofErr w:type="spellStart"/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>변경·취소되는</w:t>
      </w:r>
      <w:proofErr w:type="spellEnd"/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경우 제안사는 이의를 제기하지 못함</w:t>
      </w:r>
    </w:p>
    <w:p w14:paraId="35DD3751" w14:textId="2963B0E3" w:rsidR="00517128" w:rsidRPr="00517128" w:rsidRDefault="00924EC5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>사업기간 중 제안서에 제출한 참여인력에 대해 당사의 사전 승인</w:t>
      </w:r>
      <w:r w:rsidR="00366AA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>없이 변경할 수 없음</w:t>
      </w:r>
      <w:bookmarkStart w:id="4" w:name="_Toc483908574"/>
      <w:r w:rsidRPr="00517128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. </w:t>
      </w: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 xml:space="preserve">단, 참여인력 중 당사의 필요에 의해 특정분야 인력의 교체를 요구하는 경우에는 동급 이상의 인력으로 교체하여야 하며, 우선협상대상자로 선정된 이후에도 제시한 추진방안, 인력투입, </w:t>
      </w:r>
      <w:r w:rsidR="00420FCE" w:rsidRPr="00517128">
        <w:rPr>
          <w:rFonts w:ascii="Noto Sans CJK KR Regular" w:eastAsia="Noto Sans CJK KR Regular" w:hAnsi="Noto Sans CJK KR Regular" w:hint="eastAsia"/>
          <w:sz w:val="22"/>
          <w:szCs w:val="22"/>
        </w:rPr>
        <w:t>협력</w:t>
      </w: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>업체 등이 부적절하다고 판단되는 경우에는 변경을 요청할 수 있음</w:t>
      </w:r>
      <w:bookmarkStart w:id="5" w:name="_Toc483908575"/>
      <w:bookmarkEnd w:id="4"/>
    </w:p>
    <w:p w14:paraId="669ED854" w14:textId="77777777" w:rsidR="00BC6F8C" w:rsidRPr="00517128" w:rsidRDefault="00924EC5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 xml:space="preserve">당사는 제안내용에 대한 확인을 위하여 필요한 경우 투입인력 인터뷰 등을 요구할 수 있으며 </w:t>
      </w:r>
      <w:r w:rsidR="002D0548" w:rsidRPr="00517128">
        <w:rPr>
          <w:rFonts w:ascii="Noto Sans CJK KR Regular" w:eastAsia="Noto Sans CJK KR Regular" w:hAnsi="Noto Sans CJK KR Regular" w:hint="eastAsia"/>
          <w:sz w:val="22"/>
          <w:szCs w:val="22"/>
        </w:rPr>
        <w:t>제안사</w:t>
      </w: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 xml:space="preserve">는 이에 응하여야 </w:t>
      </w:r>
      <w:bookmarkStart w:id="6" w:name="_Toc483908576"/>
      <w:bookmarkEnd w:id="5"/>
      <w:r w:rsidR="00BC6F8C">
        <w:rPr>
          <w:rFonts w:ascii="Noto Sans CJK KR Regular" w:eastAsia="Noto Sans CJK KR Regular" w:hAnsi="Noto Sans CJK KR Regular" w:hint="eastAsia"/>
          <w:sz w:val="22"/>
          <w:szCs w:val="22"/>
        </w:rPr>
        <w:t>한다</w:t>
      </w:r>
    </w:p>
    <w:p w14:paraId="60C59544" w14:textId="77777777" w:rsidR="00BC6F8C" w:rsidRPr="00517128" w:rsidRDefault="00BC6F8C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>사업결과에 따른 산출물 등의 소유권과 지적재산권은 원칙적으로 당사에 귀속되며, 컨소시엄의</w:t>
      </w:r>
      <w:r>
        <w:rPr>
          <w:rFonts w:ascii="Noto Sans CJK KR Regular" w:eastAsia="Noto Sans CJK KR Regular" w:hAnsi="Noto Sans CJK KR Regular" w:hint="eastAsia"/>
          <w:sz w:val="22"/>
          <w:szCs w:val="22"/>
        </w:rPr>
        <w:t xml:space="preserve"> </w:t>
      </w: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 xml:space="preserve">경우 구성업체 전체가 해당 권리의 소유를 당사로 인정하여야 </w:t>
      </w:r>
      <w:bookmarkStart w:id="7" w:name="_Toc483908577"/>
      <w:bookmarkEnd w:id="6"/>
      <w:r>
        <w:rPr>
          <w:rFonts w:ascii="Noto Sans CJK KR Regular" w:eastAsia="Noto Sans CJK KR Regular" w:hAnsi="Noto Sans CJK KR Regular" w:hint="eastAsia"/>
          <w:sz w:val="22"/>
          <w:szCs w:val="22"/>
        </w:rPr>
        <w:t>한다</w:t>
      </w:r>
    </w:p>
    <w:p w14:paraId="16FC3210" w14:textId="77777777" w:rsidR="00BC6F8C" w:rsidRPr="00517128" w:rsidRDefault="00BC6F8C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>입찰참가자는 용역입찰 유의사항 등 입찰 및 계약과 관련된 모든 사항을 숙지하고 입찰에 참가하여야 하며, 이를 숙지하지 못한 책임은 입찰참가자에게 있음</w:t>
      </w:r>
      <w:bookmarkStart w:id="8" w:name="_Toc483908578"/>
      <w:bookmarkEnd w:id="7"/>
    </w:p>
    <w:p w14:paraId="7ADEC3C8" w14:textId="77777777" w:rsidR="00BC6F8C" w:rsidRPr="00517128" w:rsidRDefault="00BC6F8C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>제출된 제안서의 내용은 당사가 요청하지 않는 한 변경할 수 없으며, 계약체결 시 계약조건의 일부로 간주</w:t>
      </w:r>
      <w:bookmarkStart w:id="9" w:name="_Toc483908579"/>
      <w:bookmarkEnd w:id="8"/>
      <w:r>
        <w:rPr>
          <w:rFonts w:ascii="Noto Sans CJK KR Regular" w:eastAsia="Noto Sans CJK KR Regular" w:hAnsi="Noto Sans CJK KR Regular" w:hint="eastAsia"/>
          <w:sz w:val="22"/>
          <w:szCs w:val="22"/>
        </w:rPr>
        <w:t>한다</w:t>
      </w:r>
    </w:p>
    <w:p w14:paraId="4F09D3C1" w14:textId="77777777" w:rsidR="00BC6F8C" w:rsidRPr="00517128" w:rsidRDefault="00BC6F8C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>제출된 제안자료가 부족하거나 확인 등을 위하여 추가자료가 필요하다고 판단되는 경우 제안사는 당사가 지정하는 일시까지 해당자료를 제출하여야 하며, 당사의 별도 요청 및 승낙이 없는 한 일체의 수정, 추가 및 대체를 할 수 없음</w:t>
      </w:r>
      <w:bookmarkStart w:id="10" w:name="_Toc483908580"/>
      <w:bookmarkEnd w:id="9"/>
    </w:p>
    <w:p w14:paraId="470D75F2" w14:textId="77777777" w:rsidR="00BC6F8C" w:rsidRPr="00517128" w:rsidRDefault="00BC6F8C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>기재사항이 누락되거나 제안요청 내용에 대해 언급이 없는 항목은 해당사항이 없는 것으로 간주함</w:t>
      </w:r>
      <w:bookmarkStart w:id="11" w:name="_Toc483908581"/>
      <w:bookmarkEnd w:id="10"/>
    </w:p>
    <w:p w14:paraId="6A728ECB" w14:textId="77777777" w:rsidR="00BC6F8C" w:rsidRPr="00517128" w:rsidRDefault="00BC6F8C" w:rsidP="00C05D45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lastRenderedPageBreak/>
        <w:t>제안서의 내용을 객관적으로 입증할 수 있는 관련자료는 당사에서 요청 시 제출하여야 함</w:t>
      </w:r>
      <w:bookmarkStart w:id="12" w:name="_Toc483908582"/>
      <w:bookmarkEnd w:id="11"/>
    </w:p>
    <w:p w14:paraId="31031CA1" w14:textId="0ACB0674" w:rsidR="002E63E8" w:rsidRPr="002E63E8" w:rsidRDefault="00BC6F8C" w:rsidP="002E63E8">
      <w:pPr>
        <w:pStyle w:val="a7"/>
        <w:numPr>
          <w:ilvl w:val="0"/>
          <w:numId w:val="31"/>
        </w:numPr>
        <w:ind w:leftChars="0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17128">
        <w:rPr>
          <w:rFonts w:ascii="Noto Sans CJK KR Regular" w:eastAsia="Noto Sans CJK KR Regular" w:hAnsi="Noto Sans CJK KR Regular" w:hint="eastAsia"/>
          <w:sz w:val="22"/>
          <w:szCs w:val="22"/>
        </w:rPr>
        <w:t>제안서는 허위로 작성되지 않아야 하고 계약된 이후에도 허위로 작성된 사실이 발견되거나 제안된 내용을 충족시키지 못할 경우 제안사는 계약의 무효와 동시에 일체의 손해배상 책임이 있으며 이에 어떠한 이의도 제기할 수 없</w:t>
      </w:r>
      <w:bookmarkStart w:id="13" w:name="_Toc483908583"/>
      <w:bookmarkEnd w:id="12"/>
      <w:r w:rsidR="002E63E8">
        <w:rPr>
          <w:rFonts w:ascii="Noto Sans CJK KR Regular" w:eastAsia="Noto Sans CJK KR Regular" w:hAnsi="Noto Sans CJK KR Regular" w:hint="eastAsia"/>
          <w:sz w:val="22"/>
          <w:szCs w:val="22"/>
        </w:rPr>
        <w:t>으며 제안과정에 얻은 정보를 제안 외의 목적으로 사용할 수 없음</w:t>
      </w:r>
      <w:bookmarkEnd w:id="13"/>
    </w:p>
    <w:p w14:paraId="66085B31" w14:textId="77777777" w:rsidR="002E63E8" w:rsidRPr="002E63E8" w:rsidRDefault="002E63E8" w:rsidP="002E63E8">
      <w:pPr>
        <w:pStyle w:val="a7"/>
        <w:ind w:leftChars="0" w:left="928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7518D3F1" w14:textId="5BC2B8C5" w:rsidR="007C5AD3" w:rsidRPr="00BA4F91" w:rsidRDefault="007C5AD3" w:rsidP="007C5AD3">
      <w:pPr>
        <w:pStyle w:val="a7"/>
        <w:numPr>
          <w:ilvl w:val="3"/>
          <w:numId w:val="6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 xml:space="preserve">제안 </w:t>
      </w:r>
      <w:r w:rsidRPr="00BA4F91">
        <w:rPr>
          <w:rFonts w:ascii="Noto Sans CJK KR Regular" w:eastAsia="Noto Sans CJK KR Regular" w:hAnsi="Noto Sans CJK KR Regular" w:hint="eastAsia"/>
          <w:bCs/>
          <w:sz w:val="24"/>
        </w:rPr>
        <w:t>자격요건</w:t>
      </w:r>
    </w:p>
    <w:p w14:paraId="7197A3A2" w14:textId="77777777" w:rsidR="00B7146E" w:rsidRDefault="007C5AD3" w:rsidP="00C05D45">
      <w:pPr>
        <w:pStyle w:val="a7"/>
        <w:numPr>
          <w:ilvl w:val="0"/>
          <w:numId w:val="3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본 사업의 기간 및 일정, 그 외 요건을 이행할 수 있는 충분한 인력 풀(</w:t>
      </w:r>
      <w:r w:rsidRPr="00B7146E">
        <w:rPr>
          <w:rFonts w:ascii="Noto Sans CJK KR Regular" w:eastAsia="Noto Sans CJK KR Regular" w:hAnsi="Noto Sans CJK KR Regular"/>
          <w:bCs/>
          <w:sz w:val="22"/>
          <w:szCs w:val="22"/>
        </w:rPr>
        <w:t>POOL)</w:t>
      </w: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을 갖춘 기업</w:t>
      </w:r>
    </w:p>
    <w:p w14:paraId="44E3D251" w14:textId="4B5CD2E1" w:rsidR="00B7146E" w:rsidRPr="00E87662" w:rsidRDefault="00366AA2" w:rsidP="00C05D45">
      <w:pPr>
        <w:pStyle w:val="a7"/>
        <w:numPr>
          <w:ilvl w:val="0"/>
          <w:numId w:val="3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최근 </w:t>
      </w:r>
      <w:r w:rsidRPr="00E87662">
        <w:rPr>
          <w:rFonts w:ascii="Noto Sans CJK KR Regular" w:eastAsia="Noto Sans CJK KR Regular" w:hAnsi="Noto Sans CJK KR Regular"/>
          <w:bCs/>
          <w:sz w:val="22"/>
          <w:szCs w:val="22"/>
        </w:rPr>
        <w:t>3</w:t>
      </w: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년,</w:t>
      </w:r>
      <w:r w:rsidRPr="00E876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="007C5AD3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금융</w:t>
      </w:r>
      <w:r w:rsidR="008F27ED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="007C5AD3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사 대상</w:t>
      </w:r>
      <w:r w:rsidR="008F27ED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으로</w:t>
      </w:r>
      <w:r w:rsidR="007C5AD3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보안관제시스템(</w:t>
      </w:r>
      <w:r w:rsidRPr="00E87662">
        <w:rPr>
          <w:rFonts w:ascii="Noto Sans CJK KR Regular" w:eastAsia="Noto Sans CJK KR Regular" w:hAnsi="Noto Sans CJK KR Regular"/>
          <w:bCs/>
          <w:sz w:val="22"/>
          <w:szCs w:val="22"/>
        </w:rPr>
        <w:t xml:space="preserve">SIEM) </w:t>
      </w:r>
      <w:r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구축</w:t>
      </w:r>
      <w:r w:rsidR="007C5AD3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사업을 수행한 </w:t>
      </w:r>
      <w:r w:rsidR="008F27ED" w:rsidRPr="00E87662">
        <w:rPr>
          <w:rFonts w:ascii="Noto Sans CJK KR Regular" w:eastAsia="Noto Sans CJK KR Regular" w:hAnsi="Noto Sans CJK KR Regular" w:hint="eastAsia"/>
          <w:bCs/>
          <w:sz w:val="22"/>
          <w:szCs w:val="22"/>
        </w:rPr>
        <w:t>이력이 있는 제품</w:t>
      </w:r>
    </w:p>
    <w:p w14:paraId="2BE197E1" w14:textId="77777777" w:rsidR="00B7146E" w:rsidRDefault="007C5AD3" w:rsidP="00C05D45">
      <w:pPr>
        <w:pStyle w:val="a7"/>
        <w:numPr>
          <w:ilvl w:val="0"/>
          <w:numId w:val="3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정당한 이유 없이 계약을 체결하지 않거나</w:t>
      </w:r>
      <w:r w:rsidRPr="00B7146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불이행 또는 이행에 부당한 행위를 한 이력이 없는 기업</w:t>
      </w:r>
    </w:p>
    <w:p w14:paraId="7CB43384" w14:textId="77777777" w:rsidR="00B7146E" w:rsidRDefault="007C5AD3" w:rsidP="00C05D45">
      <w:pPr>
        <w:pStyle w:val="a7"/>
        <w:numPr>
          <w:ilvl w:val="0"/>
          <w:numId w:val="3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경쟁사의 입찰 참가 또는 계약 </w:t>
      </w:r>
      <w:proofErr w:type="spellStart"/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체결</w:t>
      </w:r>
      <w:r w:rsidRPr="00B7146E">
        <w:rPr>
          <w:rFonts w:ascii="맑은 고딕" w:eastAsia="맑은 고딕" w:hAnsi="맑은 고딕" w:cs="맑은 고딕" w:hint="eastAsia"/>
          <w:color w:val="000000"/>
          <w:sz w:val="22"/>
          <w:szCs w:val="20"/>
          <w:shd w:val="clear" w:color="auto" w:fill="FFFFFF"/>
        </w:rPr>
        <w:t>∙</w:t>
      </w: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이행을</w:t>
      </w:r>
      <w:proofErr w:type="spellEnd"/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방해한 이력이 없는 기업</w:t>
      </w:r>
    </w:p>
    <w:p w14:paraId="21FE5560" w14:textId="77777777" w:rsidR="00B7146E" w:rsidRDefault="007C5AD3" w:rsidP="00C05D45">
      <w:pPr>
        <w:pStyle w:val="a7"/>
        <w:numPr>
          <w:ilvl w:val="0"/>
          <w:numId w:val="3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입찰 참가자격에 관한 서류 또는 계약에 관한 기타 서류를 위조한 이력이 없는 기업</w:t>
      </w:r>
    </w:p>
    <w:p w14:paraId="69A0CC33" w14:textId="351DFDF2" w:rsidR="007C5AD3" w:rsidRDefault="007C5AD3" w:rsidP="00C05D45">
      <w:pPr>
        <w:pStyle w:val="a7"/>
        <w:numPr>
          <w:ilvl w:val="0"/>
          <w:numId w:val="3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정부/금융기관 등에 부적당 업자로 등재되어 입찰 참가자격이 </w:t>
      </w:r>
      <w:proofErr w:type="gramStart"/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정지</w:t>
      </w:r>
      <w:r w:rsidRPr="00B7146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 </w:t>
      </w:r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>되는</w:t>
      </w:r>
      <w:proofErr w:type="gramEnd"/>
      <w:r w:rsidRPr="00B7146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등 제재를 받은 이력이 없는 기업</w:t>
      </w:r>
    </w:p>
    <w:p w14:paraId="707DD0F0" w14:textId="68FB2345" w:rsidR="002B6BAD" w:rsidRPr="00B7146E" w:rsidRDefault="002B6BAD" w:rsidP="00C05D45">
      <w:pPr>
        <w:pStyle w:val="a7"/>
        <w:numPr>
          <w:ilvl w:val="0"/>
          <w:numId w:val="39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>
        <w:rPr>
          <w:rFonts w:ascii="Noto Sans CJK KR Regular" w:eastAsia="Noto Sans CJK KR Regular" w:hAnsi="Noto Sans CJK KR Regular" w:hint="eastAsia"/>
          <w:bCs/>
          <w:sz w:val="22"/>
          <w:szCs w:val="22"/>
        </w:rPr>
        <w:t>본 제안요청서에 명시된 모든 기술 및 기능 요구사항을 충족하고 구현 가능한 솔루션</w:t>
      </w:r>
    </w:p>
    <w:p w14:paraId="334EE7A1" w14:textId="77777777" w:rsidR="007C5AD3" w:rsidRDefault="007C5AD3" w:rsidP="007C5AD3">
      <w:pPr>
        <w:pStyle w:val="a7"/>
        <w:ind w:leftChars="0" w:left="786"/>
        <w:outlineLvl w:val="1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728FD7E7" w14:textId="0D8EAF9D" w:rsidR="003B419F" w:rsidRDefault="003B419F" w:rsidP="00617A21">
      <w:pPr>
        <w:pStyle w:val="a7"/>
        <w:numPr>
          <w:ilvl w:val="3"/>
          <w:numId w:val="9"/>
        </w:numPr>
        <w:ind w:leftChars="0" w:left="624" w:hanging="340"/>
        <w:jc w:val="left"/>
        <w:outlineLvl w:val="0"/>
        <w:rPr>
          <w:rFonts w:ascii="Noto Sans CJK KR Regular" w:eastAsia="Noto Sans CJK KR Regular" w:hAnsi="Noto Sans CJK KR Regular"/>
          <w:bCs/>
          <w:sz w:val="24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4"/>
          <w:szCs w:val="22"/>
        </w:rPr>
        <w:t>제안서</w:t>
      </w:r>
      <w:r>
        <w:rPr>
          <w:rFonts w:ascii="Noto Sans CJK KR Regular" w:eastAsia="Noto Sans CJK KR Regular" w:hAnsi="Noto Sans CJK KR Regular" w:hint="eastAsia"/>
          <w:bCs/>
          <w:sz w:val="24"/>
          <w:szCs w:val="22"/>
        </w:rPr>
        <w:t>의 효력</w:t>
      </w:r>
    </w:p>
    <w:p w14:paraId="65134E1C" w14:textId="77777777" w:rsidR="003B419F" w:rsidRPr="003B419F" w:rsidRDefault="00924EC5" w:rsidP="00C05D45">
      <w:pPr>
        <w:pStyle w:val="a7"/>
        <w:numPr>
          <w:ilvl w:val="0"/>
          <w:numId w:val="32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3B419F">
        <w:rPr>
          <w:rFonts w:ascii="Noto Sans CJK KR Regular" w:eastAsia="Noto Sans CJK KR Regular" w:hAnsi="Noto Sans CJK KR Regular" w:hint="eastAsia"/>
          <w:sz w:val="22"/>
          <w:szCs w:val="22"/>
        </w:rPr>
        <w:t xml:space="preserve">제안서의 내용은 </w:t>
      </w:r>
      <w:r w:rsidR="002D0548" w:rsidRPr="003B419F">
        <w:rPr>
          <w:rFonts w:ascii="Noto Sans CJK KR Regular" w:eastAsia="Noto Sans CJK KR Regular" w:hAnsi="Noto Sans CJK KR Regular" w:hint="eastAsia"/>
          <w:sz w:val="22"/>
          <w:szCs w:val="22"/>
        </w:rPr>
        <w:t>제안사</w:t>
      </w:r>
      <w:r w:rsidRPr="003B419F">
        <w:rPr>
          <w:rFonts w:ascii="Noto Sans CJK KR Regular" w:eastAsia="Noto Sans CJK KR Regular" w:hAnsi="Noto Sans CJK KR Regular" w:hint="eastAsia"/>
          <w:sz w:val="22"/>
          <w:szCs w:val="22"/>
        </w:rPr>
        <w:t>가 수행사업자로 선정된 후 계약서에 명시하지 않더라도 계약서와 동일한 효력을 가짐. 단, 계약서 및 프로젝트 수행계획서에 명시된 경우에는 계약서 및 프로젝트 수행계획서상의 내용이 우선함</w:t>
      </w:r>
    </w:p>
    <w:p w14:paraId="6F83AB74" w14:textId="77777777" w:rsidR="003B419F" w:rsidRPr="003B419F" w:rsidRDefault="00924EC5" w:rsidP="00C05D45">
      <w:pPr>
        <w:pStyle w:val="a7"/>
        <w:numPr>
          <w:ilvl w:val="0"/>
          <w:numId w:val="32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3B419F">
        <w:rPr>
          <w:rFonts w:ascii="Noto Sans CJK KR Regular" w:eastAsia="Noto Sans CJK KR Regular" w:hAnsi="Noto Sans CJK KR Regular" w:hint="eastAsia"/>
          <w:sz w:val="22"/>
          <w:szCs w:val="22"/>
        </w:rPr>
        <w:t>당사는 필요</w:t>
      </w:r>
      <w:r w:rsidR="00712942" w:rsidRPr="003B419F">
        <w:rPr>
          <w:rFonts w:ascii="Noto Sans CJK KR Regular" w:eastAsia="Noto Sans CJK KR Regular" w:hAnsi="Noto Sans CJK KR Regular" w:hint="eastAsia"/>
          <w:sz w:val="22"/>
          <w:szCs w:val="22"/>
        </w:rPr>
        <w:t xml:space="preserve"> </w:t>
      </w:r>
      <w:r w:rsidRPr="003B419F">
        <w:rPr>
          <w:rFonts w:ascii="Noto Sans CJK KR Regular" w:eastAsia="Noto Sans CJK KR Regular" w:hAnsi="Noto Sans CJK KR Regular" w:hint="eastAsia"/>
          <w:sz w:val="22"/>
          <w:szCs w:val="22"/>
        </w:rPr>
        <w:t>시 제안사에 대하여 추가제안 또는 자료를 요구할 수 있으며 이에 따라 제출된 자료는 제안서와 동일한 효력을 지님</w:t>
      </w:r>
    </w:p>
    <w:p w14:paraId="02841F0D" w14:textId="295577C1" w:rsidR="00924EC5" w:rsidRPr="003B419F" w:rsidRDefault="00924EC5" w:rsidP="00C05D45">
      <w:pPr>
        <w:pStyle w:val="a7"/>
        <w:numPr>
          <w:ilvl w:val="0"/>
          <w:numId w:val="32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3B419F">
        <w:rPr>
          <w:rFonts w:ascii="Noto Sans CJK KR Regular" w:eastAsia="Noto Sans CJK KR Regular" w:hAnsi="Noto Sans CJK KR Regular" w:hint="eastAsia"/>
          <w:sz w:val="22"/>
          <w:szCs w:val="22"/>
        </w:rPr>
        <w:t>제안서 내용에 대한 해석의 차이가 있을 경우 상호 협의하여 결정하고, 의견이 일치하지 않는 경우 당사의 해석을 우선함</w:t>
      </w:r>
    </w:p>
    <w:p w14:paraId="21A7DF76" w14:textId="77777777" w:rsidR="00924EC5" w:rsidRPr="00990905" w:rsidRDefault="00924EC5" w:rsidP="00132325">
      <w:pPr>
        <w:pStyle w:val="a7"/>
        <w:ind w:leftChars="0" w:left="1251"/>
        <w:jc w:val="left"/>
        <w:outlineLvl w:val="0"/>
        <w:rPr>
          <w:rFonts w:ascii="Noto Sans CJK KR Regular" w:eastAsia="Noto Sans CJK KR Regular" w:hAnsi="Noto Sans CJK KR Regular"/>
          <w:sz w:val="22"/>
          <w:szCs w:val="22"/>
        </w:rPr>
      </w:pPr>
    </w:p>
    <w:p w14:paraId="66515BE9" w14:textId="2AC4499E" w:rsidR="00B9624E" w:rsidRPr="00B9624E" w:rsidRDefault="003B419F" w:rsidP="00617A21">
      <w:pPr>
        <w:pStyle w:val="a7"/>
        <w:numPr>
          <w:ilvl w:val="3"/>
          <w:numId w:val="9"/>
        </w:numPr>
        <w:ind w:leftChars="0" w:left="624" w:hanging="340"/>
        <w:jc w:val="left"/>
        <w:outlineLvl w:val="0"/>
        <w:rPr>
          <w:rFonts w:ascii="Noto Sans CJK KR Regular" w:eastAsia="Noto Sans CJK KR Regular" w:hAnsi="Noto Sans CJK KR Regular"/>
          <w:bCs/>
          <w:sz w:val="24"/>
          <w:szCs w:val="22"/>
        </w:rPr>
      </w:pPr>
      <w:r w:rsidRPr="00990905">
        <w:rPr>
          <w:rFonts w:ascii="Noto Sans CJK KR Regular" w:eastAsia="Noto Sans CJK KR Regular" w:hAnsi="Noto Sans CJK KR Regular" w:hint="eastAsia"/>
          <w:bCs/>
          <w:sz w:val="24"/>
          <w:szCs w:val="22"/>
        </w:rPr>
        <w:t>제안서</w:t>
      </w:r>
      <w:r w:rsidR="00B9624E">
        <w:rPr>
          <w:rFonts w:ascii="Noto Sans CJK KR Regular" w:eastAsia="Noto Sans CJK KR Regular" w:hAnsi="Noto Sans CJK KR Regular" w:hint="eastAsia"/>
          <w:bCs/>
          <w:sz w:val="24"/>
          <w:szCs w:val="22"/>
        </w:rPr>
        <w:t xml:space="preserve"> 작성 지침</w:t>
      </w:r>
    </w:p>
    <w:p w14:paraId="5F029DCF" w14:textId="6A0C9EBE" w:rsidR="00B9624E" w:rsidRDefault="00B9624E" w:rsidP="00C05D45">
      <w:pPr>
        <w:pStyle w:val="a7"/>
        <w:numPr>
          <w:ilvl w:val="0"/>
          <w:numId w:val="33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B3512">
        <w:rPr>
          <w:rFonts w:ascii="Noto Sans CJK KR Regular" w:eastAsia="Noto Sans CJK KR Regular" w:hAnsi="Noto Sans CJK KR Regular" w:hint="eastAsia"/>
          <w:bCs/>
          <w:sz w:val="22"/>
          <w:szCs w:val="22"/>
        </w:rPr>
        <w:t>제</w:t>
      </w:r>
      <w:r w:rsidR="005B3512">
        <w:rPr>
          <w:rFonts w:ascii="Noto Sans CJK KR Regular" w:eastAsia="Noto Sans CJK KR Regular" w:hAnsi="Noto Sans CJK KR Regular" w:hint="eastAsia"/>
          <w:bCs/>
          <w:sz w:val="22"/>
          <w:szCs w:val="22"/>
        </w:rPr>
        <w:t>안서는</w:t>
      </w:r>
      <w:r w:rsidR="005B3512" w:rsidRPr="005B3512">
        <w:rPr>
          <w:rFonts w:ascii="Noto Sans CJK KR Regular" w:eastAsia="Noto Sans CJK KR Regular" w:hAnsi="Noto Sans CJK KR Regular"/>
          <w:sz w:val="22"/>
          <w:szCs w:val="22"/>
        </w:rPr>
        <w:t xml:space="preserve"> </w:t>
      </w:r>
      <w:proofErr w:type="spellStart"/>
      <w:r w:rsidR="005B3512" w:rsidRPr="00B9624E">
        <w:rPr>
          <w:rFonts w:ascii="Noto Sans CJK KR Regular" w:eastAsia="Noto Sans CJK KR Regular" w:hAnsi="Noto Sans CJK KR Regular"/>
          <w:sz w:val="22"/>
          <w:szCs w:val="22"/>
        </w:rPr>
        <w:t>Powerpoint</w:t>
      </w:r>
      <w:proofErr w:type="spellEnd"/>
      <w:r w:rsidR="005B3512" w:rsidRPr="00B9624E">
        <w:rPr>
          <w:rFonts w:ascii="Noto Sans CJK KR Regular" w:eastAsia="Noto Sans CJK KR Regular" w:hAnsi="Noto Sans CJK KR Regular"/>
          <w:sz w:val="22"/>
          <w:szCs w:val="22"/>
        </w:rPr>
        <w:t xml:space="preserve"> </w:t>
      </w:r>
      <w:proofErr w:type="spellStart"/>
      <w:r w:rsidR="005B3512" w:rsidRPr="00B9624E">
        <w:rPr>
          <w:rFonts w:ascii="Noto Sans CJK KR Regular" w:eastAsia="Noto Sans CJK KR Regular" w:hAnsi="Noto Sans CJK KR Regular" w:hint="eastAsia"/>
          <w:sz w:val="22"/>
          <w:szCs w:val="22"/>
        </w:rPr>
        <w:t>A4</w:t>
      </w:r>
      <w:proofErr w:type="spellEnd"/>
      <w:r w:rsidR="005B3512" w:rsidRPr="00B9624E">
        <w:rPr>
          <w:rFonts w:ascii="Noto Sans CJK KR Regular" w:eastAsia="Noto Sans CJK KR Regular" w:hAnsi="Noto Sans CJK KR Regular" w:hint="eastAsia"/>
          <w:sz w:val="22"/>
          <w:szCs w:val="22"/>
        </w:rPr>
        <w:t xml:space="preserve">지 양식으로 작성하며, 제시된 제안서 목차를 </w:t>
      </w:r>
      <w:r w:rsidR="005B3512">
        <w:rPr>
          <w:rFonts w:ascii="Noto Sans CJK KR Regular" w:eastAsia="Noto Sans CJK KR Regular" w:hAnsi="Noto Sans CJK KR Regular" w:hint="eastAsia"/>
          <w:sz w:val="22"/>
          <w:szCs w:val="22"/>
        </w:rPr>
        <w:t>참고</w:t>
      </w:r>
      <w:r w:rsidR="005B3512" w:rsidRPr="00B9624E">
        <w:rPr>
          <w:rFonts w:ascii="Noto Sans CJK KR Regular" w:eastAsia="Noto Sans CJK KR Regular" w:hAnsi="Noto Sans CJK KR Regular" w:hint="eastAsia"/>
          <w:sz w:val="22"/>
          <w:szCs w:val="22"/>
        </w:rPr>
        <w:t>하여 작성함</w:t>
      </w:r>
    </w:p>
    <w:p w14:paraId="12B2BFBA" w14:textId="77777777" w:rsidR="005B3512" w:rsidRPr="005B3512" w:rsidRDefault="00924EC5" w:rsidP="00C05D45">
      <w:pPr>
        <w:pStyle w:val="a7"/>
        <w:numPr>
          <w:ilvl w:val="0"/>
          <w:numId w:val="33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제안문서는 한글로 작성하며 사용된 영문 약어에 대해서는 별도 주석표기 및 설명을 제공하여야 함</w:t>
      </w:r>
    </w:p>
    <w:p w14:paraId="4093682A" w14:textId="77777777" w:rsidR="005B3512" w:rsidRPr="005B3512" w:rsidRDefault="00924EC5" w:rsidP="00C05D45">
      <w:pPr>
        <w:pStyle w:val="a7"/>
        <w:numPr>
          <w:ilvl w:val="0"/>
          <w:numId w:val="33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제안서의 내용은 명확한 용어를 사용하여야 하며, </w:t>
      </w:r>
      <w:r w:rsidRPr="005B3512">
        <w:rPr>
          <w:rFonts w:ascii="Noto Sans CJK KR Regular" w:eastAsia="Noto Sans CJK KR Regular" w:hAnsi="Noto Sans CJK KR Regular"/>
          <w:sz w:val="22"/>
          <w:szCs w:val="22"/>
        </w:rPr>
        <w:t>“</w:t>
      </w: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~사용가능 하다</w:t>
      </w:r>
      <w:r w:rsidRPr="005B3512">
        <w:rPr>
          <w:rFonts w:ascii="Noto Sans CJK KR Regular" w:eastAsia="Noto Sans CJK KR Regular" w:hAnsi="Noto Sans CJK KR Regular"/>
          <w:sz w:val="22"/>
          <w:szCs w:val="22"/>
        </w:rPr>
        <w:t>”</w:t>
      </w: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, </w:t>
      </w:r>
      <w:r w:rsidRPr="005B3512">
        <w:rPr>
          <w:rFonts w:ascii="Noto Sans CJK KR Regular" w:eastAsia="Noto Sans CJK KR Regular" w:hAnsi="Noto Sans CJK KR Regular"/>
          <w:sz w:val="22"/>
          <w:szCs w:val="22"/>
        </w:rPr>
        <w:t>“</w:t>
      </w: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~할 수 있다</w:t>
      </w:r>
      <w:r w:rsidRPr="005B3512">
        <w:rPr>
          <w:rFonts w:ascii="Noto Sans CJK KR Regular" w:eastAsia="Noto Sans CJK KR Regular" w:hAnsi="Noto Sans CJK KR Regular"/>
          <w:sz w:val="22"/>
          <w:szCs w:val="22"/>
        </w:rPr>
        <w:t>”</w:t>
      </w: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, </w:t>
      </w:r>
      <w:r w:rsidRPr="005B3512">
        <w:rPr>
          <w:rFonts w:ascii="Noto Sans CJK KR Regular" w:eastAsia="Noto Sans CJK KR Regular" w:hAnsi="Noto Sans CJK KR Regular"/>
          <w:sz w:val="22"/>
          <w:szCs w:val="22"/>
        </w:rPr>
        <w:t>“</w:t>
      </w: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~고려하</w:t>
      </w: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lastRenderedPageBreak/>
        <w:t>고 있다</w:t>
      </w:r>
      <w:r w:rsidRPr="005B3512">
        <w:rPr>
          <w:rFonts w:ascii="Noto Sans CJK KR Regular" w:eastAsia="Noto Sans CJK KR Regular" w:hAnsi="Noto Sans CJK KR Regular"/>
          <w:sz w:val="22"/>
          <w:szCs w:val="22"/>
        </w:rPr>
        <w:t>”</w:t>
      </w: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 등과 같이 모호한 표현은 평가 시 불가능한 것으로 간주함</w:t>
      </w:r>
    </w:p>
    <w:p w14:paraId="7EFE6E24" w14:textId="560A7335" w:rsidR="005B3512" w:rsidRPr="005B3512" w:rsidRDefault="00924EC5" w:rsidP="00C05D45">
      <w:pPr>
        <w:pStyle w:val="a7"/>
        <w:numPr>
          <w:ilvl w:val="0"/>
          <w:numId w:val="33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제안요건에 명시되지 않은 내용에 대한 추가적인 제안사항이 있는 경우 해당 항목에 포함</w:t>
      </w:r>
      <w:r w:rsidR="005B3512">
        <w:rPr>
          <w:rFonts w:ascii="Noto Sans CJK KR Regular" w:eastAsia="Noto Sans CJK KR Regular" w:hAnsi="Noto Sans CJK KR Regular" w:hint="eastAsia"/>
          <w:sz w:val="22"/>
          <w:szCs w:val="22"/>
        </w:rPr>
        <w:t>하거나</w:t>
      </w: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 또는 별도의 항목을 추가하여 작성할 수 있으며, 또한 작성지침항목 중 해당 사항이 없는 경우는 </w:t>
      </w:r>
      <w:r w:rsidRPr="005B3512">
        <w:rPr>
          <w:rFonts w:ascii="Noto Sans CJK KR Regular" w:eastAsia="Noto Sans CJK KR Regular" w:hAnsi="Noto Sans CJK KR Regular"/>
          <w:sz w:val="22"/>
          <w:szCs w:val="22"/>
        </w:rPr>
        <w:t>“</w:t>
      </w:r>
      <w:proofErr w:type="spellStart"/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해당없음</w:t>
      </w:r>
      <w:proofErr w:type="spellEnd"/>
      <w:r w:rsidRPr="005B3512">
        <w:rPr>
          <w:rFonts w:ascii="Noto Sans CJK KR Regular" w:eastAsia="Noto Sans CJK KR Regular" w:hAnsi="Noto Sans CJK KR Regular"/>
          <w:sz w:val="22"/>
          <w:szCs w:val="22"/>
        </w:rPr>
        <w:t>”</w:t>
      </w:r>
      <w:proofErr w:type="spellStart"/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으로</w:t>
      </w:r>
      <w:proofErr w:type="spellEnd"/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 간략히 기술</w:t>
      </w:r>
    </w:p>
    <w:p w14:paraId="1CC08F58" w14:textId="0C29C124" w:rsidR="00F82A4B" w:rsidRPr="001E1529" w:rsidRDefault="00924EC5" w:rsidP="00DB2D53">
      <w:pPr>
        <w:pStyle w:val="a7"/>
        <w:numPr>
          <w:ilvl w:val="0"/>
          <w:numId w:val="33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제안의 타당성을 수긍할 수 있도록 가급적 계량화, </w:t>
      </w:r>
      <w:proofErr w:type="spellStart"/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>계수화된</w:t>
      </w:r>
      <w:proofErr w:type="spellEnd"/>
      <w:r w:rsidRPr="005B3512">
        <w:rPr>
          <w:rFonts w:ascii="Noto Sans CJK KR Regular" w:eastAsia="Noto Sans CJK KR Regular" w:hAnsi="Noto Sans CJK KR Regular" w:hint="eastAsia"/>
          <w:sz w:val="22"/>
          <w:szCs w:val="22"/>
        </w:rPr>
        <w:t xml:space="preserve"> 자료를 명기할 것</w:t>
      </w:r>
    </w:p>
    <w:p w14:paraId="3FCA5C57" w14:textId="77777777" w:rsidR="001E1529" w:rsidRDefault="001E1529" w:rsidP="001E1529">
      <w:pPr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4E125B4B" w14:textId="631E4EC4" w:rsidR="00924EC5" w:rsidRPr="00E23A8E" w:rsidRDefault="00924EC5" w:rsidP="00617A21">
      <w:pPr>
        <w:widowControl w:val="0"/>
        <w:numPr>
          <w:ilvl w:val="0"/>
          <w:numId w:val="9"/>
        </w:numPr>
        <w:wordWrap w:val="0"/>
        <w:autoSpaceDE w:val="0"/>
        <w:autoSpaceDN w:val="0"/>
        <w:spacing w:after="0" w:line="240" w:lineRule="auto"/>
        <w:ind w:left="340" w:hanging="340"/>
        <w:jc w:val="left"/>
        <w:outlineLvl w:val="0"/>
        <w:rPr>
          <w:rFonts w:ascii="Noto Sans CJK KR Regular" w:eastAsia="Noto Sans CJK KR Regular" w:hAnsi="Noto Sans CJK KR Regular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hint="eastAsia"/>
          <w:b/>
          <w:bCs/>
          <w:sz w:val="28"/>
          <w:szCs w:val="28"/>
        </w:rPr>
        <w:t>제안 일반 사항</w:t>
      </w:r>
    </w:p>
    <w:p w14:paraId="48EFEF13" w14:textId="4A3DE35D" w:rsidR="0039061D" w:rsidRDefault="00634BC0" w:rsidP="00617A21">
      <w:pPr>
        <w:pStyle w:val="a7"/>
        <w:numPr>
          <w:ilvl w:val="3"/>
          <w:numId w:val="9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업체 선정 방식</w:t>
      </w:r>
      <w:r>
        <w:rPr>
          <w:rFonts w:ascii="Noto Sans CJK KR Regular" w:eastAsia="Noto Sans CJK KR Regular" w:hAnsi="Noto Sans CJK KR Regular"/>
          <w:bCs/>
          <w:sz w:val="24"/>
        </w:rPr>
        <w:t xml:space="preserve">: </w:t>
      </w:r>
      <w:r>
        <w:rPr>
          <w:rFonts w:ascii="Noto Sans CJK KR Regular" w:eastAsia="Noto Sans CJK KR Regular" w:hAnsi="Noto Sans CJK KR Regular" w:hint="eastAsia"/>
          <w:bCs/>
          <w:sz w:val="24"/>
        </w:rPr>
        <w:t>공개입찰 후 협상에 의한 계약</w:t>
      </w:r>
    </w:p>
    <w:p w14:paraId="3259175D" w14:textId="77777777" w:rsidR="00675559" w:rsidRPr="000D0582" w:rsidRDefault="00675559" w:rsidP="00675559">
      <w:pPr>
        <w:pStyle w:val="a7"/>
        <w:ind w:leftChars="0" w:left="826"/>
        <w:outlineLvl w:val="1"/>
        <w:rPr>
          <w:rFonts w:ascii="Noto Sans CJK KR Regular" w:eastAsia="Noto Sans CJK KR Regular" w:hAnsi="Noto Sans CJK KR Regular"/>
          <w:bCs/>
          <w:sz w:val="24"/>
        </w:rPr>
      </w:pPr>
    </w:p>
    <w:p w14:paraId="1DD8D5E0" w14:textId="5234DCB7" w:rsidR="00634BC0" w:rsidRDefault="00675559" w:rsidP="00617A21">
      <w:pPr>
        <w:pStyle w:val="a7"/>
        <w:numPr>
          <w:ilvl w:val="3"/>
          <w:numId w:val="9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업체 선정 일정</w:t>
      </w:r>
    </w:p>
    <w:tbl>
      <w:tblPr>
        <w:tblW w:w="8930" w:type="dxa"/>
        <w:tblInd w:w="426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685"/>
        <w:gridCol w:w="3260"/>
        <w:gridCol w:w="1985"/>
      </w:tblGrid>
      <w:tr w:rsidR="00D860C6" w:rsidRPr="00E23A8E" w14:paraId="7DEE9419" w14:textId="77777777" w:rsidTr="00D860C6">
        <w:trPr>
          <w:trHeight w:val="353"/>
        </w:trPr>
        <w:tc>
          <w:tcPr>
            <w:tcW w:w="36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09CBC4" w14:textId="77777777" w:rsidR="00D860C6" w:rsidRPr="00E23A8E" w:rsidRDefault="00D860C6" w:rsidP="00D860C6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 w:rsidRPr="00E23A8E"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구분</w:t>
            </w:r>
          </w:p>
        </w:tc>
        <w:tc>
          <w:tcPr>
            <w:tcW w:w="32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0DDAF01A" w14:textId="7E71AAD0" w:rsidR="00D860C6" w:rsidRPr="00E23A8E" w:rsidRDefault="00D860C6" w:rsidP="00D860C6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일자</w:t>
            </w:r>
          </w:p>
        </w:tc>
        <w:tc>
          <w:tcPr>
            <w:tcW w:w="198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</w:tcPr>
          <w:p w14:paraId="2339DD61" w14:textId="77777777" w:rsidR="00D860C6" w:rsidRPr="00E23A8E" w:rsidRDefault="00D860C6" w:rsidP="00D860C6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비고</w:t>
            </w:r>
          </w:p>
        </w:tc>
      </w:tr>
      <w:tr w:rsidR="00A06C77" w:rsidRPr="003C31A0" w14:paraId="776A74BA" w14:textId="77777777" w:rsidTr="00D860C6">
        <w:trPr>
          <w:trHeight w:val="447"/>
        </w:trPr>
        <w:tc>
          <w:tcPr>
            <w:tcW w:w="3685" w:type="dxa"/>
            <w:tcBorders>
              <w:top w:val="single" w:sz="12" w:space="0" w:color="auto"/>
              <w:left w:val="nil"/>
              <w:bottom w:val="single" w:sz="4" w:space="0" w:color="auto"/>
            </w:tcBorders>
            <w:shd w:val="clear" w:color="auto" w:fill="CCDADC"/>
            <w:vAlign w:val="center"/>
            <w:hideMark/>
          </w:tcPr>
          <w:p w14:paraId="44B47652" w14:textId="57B410F1" w:rsidR="00A06C77" w:rsidRPr="00E3552E" w:rsidRDefault="00A06C77" w:rsidP="00A06C77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</w:pPr>
            <w:r w:rsidRPr="00E3552E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제안요청서 입찰공고</w:t>
            </w:r>
          </w:p>
        </w:tc>
        <w:tc>
          <w:tcPr>
            <w:tcW w:w="3260" w:type="dxa"/>
            <w:tcBorders>
              <w:top w:val="single" w:sz="12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C0FB7" w14:textId="0AE2CFF7" w:rsidR="00A06C77" w:rsidRPr="00E3552E" w:rsidRDefault="00A06C77" w:rsidP="00A06C77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'26.0</w:t>
            </w:r>
            <w:r w:rsidR="00A0357B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5</w:t>
            </w:r>
            <w:r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.</w:t>
            </w:r>
            <w:r w:rsidR="00A0357B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07</w:t>
            </w:r>
            <w:r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(</w:t>
            </w:r>
            <w:r w:rsidR="00A0357B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목</w:t>
            </w:r>
            <w:r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)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63B6D8" w14:textId="77777777" w:rsidR="00A06C77" w:rsidRPr="003C31A0" w:rsidRDefault="00A06C77" w:rsidP="00A06C77">
            <w:pPr>
              <w:spacing w:after="0"/>
              <w:jc w:val="left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</w:tr>
      <w:tr w:rsidR="00A06C77" w:rsidRPr="003C31A0" w14:paraId="43541E28" w14:textId="77777777" w:rsidTr="00D860C6">
        <w:trPr>
          <w:trHeight w:val="447"/>
        </w:trPr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CDADC"/>
            <w:vAlign w:val="center"/>
          </w:tcPr>
          <w:p w14:paraId="4A0CF1DD" w14:textId="218A76AF" w:rsidR="00A06C77" w:rsidRPr="00E3552E" w:rsidRDefault="00A06C77" w:rsidP="00A06C77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</w:pPr>
            <w:r w:rsidRPr="00E3552E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제안서 제출마감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A79382" w14:textId="438A4285" w:rsidR="00A06C77" w:rsidRPr="00E3552E" w:rsidRDefault="00A06C77" w:rsidP="00A06C77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'26.0</w:t>
            </w:r>
            <w:r w:rsidR="00A0357B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5</w:t>
            </w:r>
            <w:r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.</w:t>
            </w:r>
            <w:r w:rsidR="00A0357B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18(월</w:t>
            </w:r>
            <w:r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D2D577" w14:textId="46E80409" w:rsidR="00A06C77" w:rsidRPr="003C31A0" w:rsidRDefault="00A06C77" w:rsidP="00A06C77">
            <w:pPr>
              <w:spacing w:after="0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</w:tr>
      <w:tr w:rsidR="00A06C77" w:rsidRPr="003C31A0" w14:paraId="5BF2D1BC" w14:textId="77777777" w:rsidTr="00D860C6">
        <w:trPr>
          <w:trHeight w:val="447"/>
        </w:trPr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CDADC"/>
            <w:noWrap/>
            <w:vAlign w:val="center"/>
          </w:tcPr>
          <w:p w14:paraId="17513015" w14:textId="6AEE8034" w:rsidR="00A06C77" w:rsidRPr="00E3552E" w:rsidRDefault="00A06C77" w:rsidP="00A06C77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</w:pPr>
            <w:r w:rsidRPr="00E3552E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우선협상대상업체 선정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0AE570B" w14:textId="0E82085E" w:rsidR="00A06C77" w:rsidRPr="00E3552E" w:rsidRDefault="00A06C77" w:rsidP="00A06C77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'26.0</w:t>
            </w:r>
            <w:r w:rsidR="00A0357B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5</w:t>
            </w:r>
            <w:r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.</w:t>
            </w:r>
            <w:r w:rsidR="00A0357B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20</w:t>
            </w:r>
            <w:r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(수)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4E0A6D" w14:textId="77777777" w:rsidR="00A06C77" w:rsidRPr="003C31A0" w:rsidRDefault="00A06C77" w:rsidP="00A06C77">
            <w:pPr>
              <w:spacing w:after="0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</w:tr>
      <w:tr w:rsidR="00A06C77" w:rsidRPr="003C31A0" w14:paraId="6458B89C" w14:textId="77777777" w:rsidTr="00D860C6">
        <w:trPr>
          <w:trHeight w:val="447"/>
        </w:trPr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CCDADC"/>
            <w:noWrap/>
            <w:vAlign w:val="center"/>
          </w:tcPr>
          <w:p w14:paraId="0D6506D8" w14:textId="009DF5B6" w:rsidR="00A06C77" w:rsidRPr="00E3552E" w:rsidRDefault="00A06C77" w:rsidP="00A06C77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</w:pPr>
            <w:r w:rsidRPr="00E3552E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협상 및 계약체결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C4555F" w14:textId="62BAA03E" w:rsidR="00A06C77" w:rsidRPr="00E3552E" w:rsidRDefault="00A06C77" w:rsidP="00A06C77">
            <w:pPr>
              <w:spacing w:after="0"/>
              <w:jc w:val="center"/>
              <w:rPr>
                <w:rFonts w:ascii="Noto Sans CJK KR Regular" w:eastAsia="Noto Sans CJK KR Regular" w:hAnsi="Noto Sans CJK KR Regular" w:cs="굴림"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'26.0</w:t>
            </w:r>
            <w:r w:rsidR="00A0357B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6</w:t>
            </w:r>
            <w:r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.</w:t>
            </w:r>
            <w:r w:rsidR="00A0357B"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01</w:t>
            </w:r>
            <w:r>
              <w:rPr>
                <w:rFonts w:ascii="Noto Sans CJK KR Regular" w:eastAsia="Noto Sans CJK KR Regular" w:hAnsi="Noto Sans CJK KR Regular" w:cs="굴림" w:hint="eastAsia"/>
                <w:color w:val="000000" w:themeColor="text1"/>
                <w:kern w:val="0"/>
                <w:sz w:val="18"/>
                <w:szCs w:val="18"/>
              </w:rPr>
              <w:t>(금)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0C1399" w14:textId="7C0AAFE7" w:rsidR="00A06C77" w:rsidRPr="003C31A0" w:rsidRDefault="00A06C77" w:rsidP="00A06C77">
            <w:pPr>
              <w:spacing w:after="0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</w:tr>
    </w:tbl>
    <w:p w14:paraId="1EE22154" w14:textId="77777777" w:rsidR="00675559" w:rsidRDefault="00675559" w:rsidP="00675559">
      <w:pPr>
        <w:pStyle w:val="a7"/>
        <w:ind w:leftChars="0" w:left="1364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54EB8D8B" w14:textId="6B329662" w:rsidR="00634BC0" w:rsidRPr="000D0582" w:rsidRDefault="00675559" w:rsidP="00617A21">
      <w:pPr>
        <w:pStyle w:val="a7"/>
        <w:numPr>
          <w:ilvl w:val="3"/>
          <w:numId w:val="9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업체</w:t>
      </w:r>
      <w:r w:rsidR="00634BC0">
        <w:rPr>
          <w:rFonts w:ascii="Noto Sans CJK KR Regular" w:eastAsia="Noto Sans CJK KR Regular" w:hAnsi="Noto Sans CJK KR Regular" w:hint="eastAsia"/>
          <w:bCs/>
          <w:sz w:val="24"/>
        </w:rPr>
        <w:t xml:space="preserve"> 선정</w:t>
      </w:r>
      <w:r>
        <w:rPr>
          <w:rFonts w:ascii="Noto Sans CJK KR Regular" w:eastAsia="Noto Sans CJK KR Regular" w:hAnsi="Noto Sans CJK KR Regular" w:hint="eastAsia"/>
          <w:bCs/>
          <w:sz w:val="24"/>
        </w:rPr>
        <w:t xml:space="preserve"> 상세</w:t>
      </w:r>
    </w:p>
    <w:p w14:paraId="7E7EC39E" w14:textId="6A658C48" w:rsidR="00675559" w:rsidRPr="00675559" w:rsidRDefault="00924EC5" w:rsidP="00C05D45">
      <w:pPr>
        <w:pStyle w:val="a7"/>
        <w:numPr>
          <w:ilvl w:val="0"/>
          <w:numId w:val="34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75559">
        <w:rPr>
          <w:rFonts w:ascii="Noto Sans CJK KR Regular" w:eastAsia="Noto Sans CJK KR Regular" w:hAnsi="Noto Sans CJK KR Regular" w:hint="eastAsia"/>
          <w:sz w:val="22"/>
          <w:szCs w:val="22"/>
        </w:rPr>
        <w:t>제안서 검토 후 기술 및 가격을 종합적으로 평가하여 우선협상 대상 및 최종 사업자 선정</w:t>
      </w:r>
    </w:p>
    <w:p w14:paraId="1385AF35" w14:textId="3F20736C" w:rsidR="00675559" w:rsidRPr="00675559" w:rsidRDefault="00924EC5" w:rsidP="00C05D45">
      <w:pPr>
        <w:pStyle w:val="a7"/>
        <w:numPr>
          <w:ilvl w:val="0"/>
          <w:numId w:val="34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75559">
        <w:rPr>
          <w:rFonts w:ascii="Noto Sans CJK KR Regular" w:eastAsia="Noto Sans CJK KR Regular" w:hAnsi="Noto Sans CJK KR Regular" w:hint="eastAsia"/>
          <w:sz w:val="22"/>
          <w:szCs w:val="22"/>
        </w:rPr>
        <w:t xml:space="preserve">제안내용의 검토 및 평가는 당사가 정한 기준에 </w:t>
      </w:r>
      <w:r w:rsidR="00675559">
        <w:rPr>
          <w:rFonts w:ascii="Noto Sans CJK KR Regular" w:eastAsia="Noto Sans CJK KR Regular" w:hAnsi="Noto Sans CJK KR Regular" w:hint="eastAsia"/>
          <w:sz w:val="22"/>
          <w:szCs w:val="22"/>
        </w:rPr>
        <w:t>의하며</w:t>
      </w:r>
      <w:r w:rsidRPr="00675559">
        <w:rPr>
          <w:rFonts w:ascii="Noto Sans CJK KR Regular" w:eastAsia="Noto Sans CJK KR Regular" w:hAnsi="Noto Sans CJK KR Regular" w:hint="eastAsia"/>
          <w:sz w:val="22"/>
          <w:szCs w:val="22"/>
        </w:rPr>
        <w:t>,</w:t>
      </w:r>
      <w:r w:rsidRPr="00675559">
        <w:rPr>
          <w:rFonts w:ascii="Noto Sans CJK KR Regular" w:eastAsia="Noto Sans CJK KR Regular" w:hAnsi="Noto Sans CJK KR Regular"/>
          <w:sz w:val="22"/>
          <w:szCs w:val="22"/>
        </w:rPr>
        <w:t xml:space="preserve"> </w:t>
      </w:r>
      <w:r w:rsidRPr="00675559">
        <w:rPr>
          <w:rFonts w:ascii="Noto Sans CJK KR Regular" w:eastAsia="Noto Sans CJK KR Regular" w:hAnsi="Noto Sans CJK KR Regular" w:hint="eastAsia"/>
          <w:sz w:val="22"/>
          <w:szCs w:val="22"/>
        </w:rPr>
        <w:t>세부 검토 결과</w:t>
      </w:r>
      <w:r w:rsidR="00675559">
        <w:rPr>
          <w:rFonts w:ascii="Noto Sans CJK KR Regular" w:eastAsia="Noto Sans CJK KR Regular" w:hAnsi="Noto Sans CJK KR Regular" w:hint="eastAsia"/>
          <w:sz w:val="22"/>
          <w:szCs w:val="22"/>
        </w:rPr>
        <w:t>는</w:t>
      </w:r>
      <w:r w:rsidRPr="00675559">
        <w:rPr>
          <w:rFonts w:ascii="Noto Sans CJK KR Regular" w:eastAsia="Noto Sans CJK KR Regular" w:hAnsi="Noto Sans CJK KR Regular" w:hint="eastAsia"/>
          <w:sz w:val="22"/>
          <w:szCs w:val="22"/>
        </w:rPr>
        <w:t xml:space="preserve"> 공개하지</w:t>
      </w:r>
      <w:r w:rsidR="008D1850" w:rsidRPr="00675559">
        <w:rPr>
          <w:rFonts w:ascii="Noto Sans CJK KR Regular" w:eastAsia="Noto Sans CJK KR Regular" w:hAnsi="Noto Sans CJK KR Regular" w:hint="eastAsia"/>
          <w:sz w:val="22"/>
          <w:szCs w:val="22"/>
        </w:rPr>
        <w:t xml:space="preserve"> </w:t>
      </w:r>
      <w:r w:rsidRPr="00675559">
        <w:rPr>
          <w:rFonts w:ascii="Noto Sans CJK KR Regular" w:eastAsia="Noto Sans CJK KR Regular" w:hAnsi="Noto Sans CJK KR Regular" w:hint="eastAsia"/>
          <w:sz w:val="22"/>
          <w:szCs w:val="22"/>
        </w:rPr>
        <w:t>않음</w:t>
      </w:r>
    </w:p>
    <w:p w14:paraId="1A938A2E" w14:textId="0A9F3184" w:rsidR="00924EC5" w:rsidRPr="00675559" w:rsidRDefault="00924EC5" w:rsidP="00C05D45">
      <w:pPr>
        <w:pStyle w:val="a7"/>
        <w:numPr>
          <w:ilvl w:val="0"/>
          <w:numId w:val="34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75559">
        <w:rPr>
          <w:rFonts w:ascii="Noto Sans CJK KR Regular" w:eastAsia="Noto Sans CJK KR Regular" w:hAnsi="Noto Sans CJK KR Regular" w:hint="eastAsia"/>
          <w:sz w:val="22"/>
          <w:szCs w:val="22"/>
        </w:rPr>
        <w:t>선정결과는 개별통보를 원칙으로 함</w:t>
      </w:r>
    </w:p>
    <w:p w14:paraId="127737BE" w14:textId="77777777" w:rsidR="00675559" w:rsidRPr="00675559" w:rsidRDefault="00675559" w:rsidP="00675559">
      <w:pPr>
        <w:pStyle w:val="a7"/>
        <w:ind w:leftChars="0" w:left="984"/>
        <w:rPr>
          <w:rFonts w:ascii="Noto Sans CJK KR Regular" w:eastAsia="Noto Sans CJK KR Regular" w:hAnsi="Noto Sans CJK KR Regular"/>
          <w:bCs/>
          <w:sz w:val="22"/>
          <w:szCs w:val="22"/>
        </w:rPr>
      </w:pPr>
    </w:p>
    <w:p w14:paraId="183B3D58" w14:textId="5B2AEE40" w:rsidR="00675559" w:rsidRPr="000D0582" w:rsidRDefault="00675559" w:rsidP="00617A21">
      <w:pPr>
        <w:pStyle w:val="a7"/>
        <w:numPr>
          <w:ilvl w:val="3"/>
          <w:numId w:val="9"/>
        </w:numPr>
        <w:ind w:leftChars="0"/>
        <w:outlineLvl w:val="1"/>
        <w:rPr>
          <w:rFonts w:ascii="Noto Sans CJK KR Regular" w:eastAsia="Noto Sans CJK KR Regular" w:hAnsi="Noto Sans CJK KR Regular"/>
          <w:bCs/>
          <w:sz w:val="24"/>
        </w:rPr>
      </w:pPr>
      <w:r>
        <w:rPr>
          <w:rFonts w:ascii="Noto Sans CJK KR Regular" w:eastAsia="Noto Sans CJK KR Regular" w:hAnsi="Noto Sans CJK KR Regular" w:hint="eastAsia"/>
          <w:bCs/>
          <w:sz w:val="24"/>
        </w:rPr>
        <w:t>문의처</w:t>
      </w:r>
    </w:p>
    <w:p w14:paraId="775235AF" w14:textId="491A58EF" w:rsidR="00675559" w:rsidRPr="0068118E" w:rsidRDefault="00675559" w:rsidP="00C05D45">
      <w:pPr>
        <w:pStyle w:val="a7"/>
        <w:numPr>
          <w:ilvl w:val="0"/>
          <w:numId w:val="35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bookmarkStart w:id="14" w:name="_Hlk223955244"/>
      <w:r w:rsidRPr="0068118E">
        <w:rPr>
          <w:rFonts w:ascii="Noto Sans CJK KR Regular" w:eastAsia="Noto Sans CJK KR Regular" w:hAnsi="Noto Sans CJK KR Regular" w:hint="eastAsia"/>
          <w:bCs/>
          <w:sz w:val="22"/>
          <w:szCs w:val="22"/>
        </w:rPr>
        <w:t>담당자</w:t>
      </w:r>
      <w:r w:rsidR="00924EC5" w:rsidRPr="0068118E">
        <w:rPr>
          <w:rFonts w:ascii="Noto Sans CJK KR Regular" w:eastAsia="Noto Sans CJK KR Regular" w:hAnsi="Noto Sans CJK KR Regular"/>
          <w:bCs/>
          <w:sz w:val="22"/>
          <w:szCs w:val="22"/>
        </w:rPr>
        <w:t>:</w:t>
      </w:r>
      <w:r w:rsidR="002B6BAD" w:rsidRPr="006811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보안위협대응센터 </w:t>
      </w:r>
      <w:r w:rsidR="004E5675" w:rsidRPr="0068118E">
        <w:rPr>
          <w:rFonts w:ascii="Noto Sans CJK KR Regular" w:eastAsia="Noto Sans CJK KR Regular" w:hAnsi="Noto Sans CJK KR Regular" w:hint="eastAsia"/>
          <w:bCs/>
          <w:sz w:val="22"/>
          <w:szCs w:val="22"/>
        </w:rPr>
        <w:t>이</w:t>
      </w:r>
      <w:r w:rsidR="002B6BAD" w:rsidRPr="0068118E">
        <w:rPr>
          <w:rFonts w:ascii="Noto Sans CJK KR Regular" w:eastAsia="Noto Sans CJK KR Regular" w:hAnsi="Noto Sans CJK KR Regular" w:hint="eastAsia"/>
          <w:bCs/>
          <w:sz w:val="22"/>
          <w:szCs w:val="22"/>
        </w:rPr>
        <w:t>창민</w:t>
      </w:r>
      <w:r w:rsidRPr="0068118E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 </w:t>
      </w:r>
      <w:r w:rsidR="002B6BAD" w:rsidRPr="0068118E">
        <w:rPr>
          <w:rFonts w:ascii="Noto Sans CJK KR Regular" w:eastAsia="Noto Sans CJK KR Regular" w:hAnsi="Noto Sans CJK KR Regular" w:hint="eastAsia"/>
          <w:bCs/>
          <w:sz w:val="22"/>
          <w:szCs w:val="22"/>
        </w:rPr>
        <w:t>센터장</w:t>
      </w:r>
      <w:r w:rsidR="00924EC5" w:rsidRPr="0068118E">
        <w:rPr>
          <w:rFonts w:ascii="Noto Sans CJK KR Regular" w:eastAsia="Noto Sans CJK KR Regular" w:hAnsi="Noto Sans CJK KR Regular" w:hint="eastAsia"/>
          <w:bCs/>
          <w:sz w:val="22"/>
          <w:szCs w:val="22"/>
        </w:rPr>
        <w:t>(</w:t>
      </w:r>
      <w:r w:rsidR="00D51DA7" w:rsidRPr="0068118E">
        <w:rPr>
          <w:rFonts w:ascii="Noto Sans CJK KR Regular" w:eastAsia="Noto Sans CJK KR Regular" w:hAnsi="Noto Sans CJK KR Regular"/>
          <w:bCs/>
          <w:sz w:val="22"/>
          <w:szCs w:val="22"/>
        </w:rPr>
        <w:t>02-</w:t>
      </w:r>
      <w:r w:rsidR="002B6BAD" w:rsidRPr="0068118E">
        <w:rPr>
          <w:rFonts w:ascii="Noto Sans CJK KR Regular" w:eastAsia="Noto Sans CJK KR Regular" w:hAnsi="Noto Sans CJK KR Regular" w:hint="eastAsia"/>
          <w:bCs/>
          <w:sz w:val="22"/>
          <w:szCs w:val="22"/>
        </w:rPr>
        <w:t>3455</w:t>
      </w:r>
      <w:r w:rsidR="00924EC5" w:rsidRPr="0068118E">
        <w:rPr>
          <w:rFonts w:ascii="Noto Sans CJK KR Regular" w:eastAsia="Noto Sans CJK KR Regular" w:hAnsi="Noto Sans CJK KR Regular"/>
          <w:bCs/>
          <w:sz w:val="22"/>
          <w:szCs w:val="22"/>
        </w:rPr>
        <w:t>-</w:t>
      </w:r>
      <w:r w:rsidR="002B6BAD" w:rsidRPr="0068118E">
        <w:rPr>
          <w:rFonts w:ascii="Noto Sans CJK KR Regular" w:eastAsia="Noto Sans CJK KR Regular" w:hAnsi="Noto Sans CJK KR Regular" w:hint="eastAsia"/>
          <w:bCs/>
          <w:sz w:val="22"/>
          <w:szCs w:val="22"/>
        </w:rPr>
        <w:t>3073</w:t>
      </w:r>
      <w:r w:rsidR="00924EC5" w:rsidRPr="0068118E">
        <w:rPr>
          <w:rFonts w:ascii="Noto Sans CJK KR Regular" w:eastAsia="Noto Sans CJK KR Regular" w:hAnsi="Noto Sans CJK KR Regular"/>
          <w:bCs/>
          <w:sz w:val="22"/>
          <w:szCs w:val="22"/>
        </w:rPr>
        <w:t xml:space="preserve">, </w:t>
      </w:r>
      <w:proofErr w:type="spellStart"/>
      <w:r w:rsidR="002B6BAD" w:rsidRPr="0068118E">
        <w:rPr>
          <w:rFonts w:ascii="Noto Sans CJK KR Regular" w:eastAsia="Noto Sans CJK KR Regular" w:hAnsi="Noto Sans CJK KR Regular" w:hint="eastAsia"/>
          <w:bCs/>
          <w:sz w:val="22"/>
          <w:szCs w:val="22"/>
        </w:rPr>
        <w:t>changmin</w:t>
      </w:r>
      <w:r w:rsidR="002B6BAD" w:rsidRPr="0068118E">
        <w:rPr>
          <w:rFonts w:ascii="Noto Sans CJK KR Regular" w:eastAsia="Noto Sans CJK KR Regular" w:hAnsi="Noto Sans CJK KR Regular"/>
          <w:bCs/>
          <w:sz w:val="22"/>
          <w:szCs w:val="22"/>
        </w:rPr>
        <w:t>.lee</w:t>
      </w:r>
      <w:r w:rsidR="002B6BAD" w:rsidRPr="0068118E">
        <w:rPr>
          <w:rFonts w:ascii="Noto Sans CJK KR Regular" w:eastAsia="Noto Sans CJK KR Regular" w:hAnsi="Noto Sans CJK KR Regular"/>
          <w:sz w:val="22"/>
          <w:szCs w:val="22"/>
        </w:rPr>
        <w:t>@lotteins.co.kr</w:t>
      </w:r>
      <w:proofErr w:type="spellEnd"/>
      <w:r w:rsidR="000905C5">
        <w:fldChar w:fldCharType="begin"/>
      </w:r>
      <w:r w:rsidR="000905C5">
        <w:instrText>HYPERLINK "mailto:lki0729@lotteins.co.kr"</w:instrText>
      </w:r>
      <w:r w:rsidR="00CC6542">
        <w:fldChar w:fldCharType="separate"/>
      </w:r>
      <w:r w:rsidR="000905C5">
        <w:fldChar w:fldCharType="end"/>
      </w:r>
      <w:r w:rsidR="00924EC5" w:rsidRPr="0068118E">
        <w:rPr>
          <w:rFonts w:ascii="Noto Sans CJK KR Regular" w:eastAsia="Noto Sans CJK KR Regular" w:hAnsi="Noto Sans CJK KR Regular"/>
          <w:bCs/>
          <w:sz w:val="22"/>
          <w:szCs w:val="22"/>
        </w:rPr>
        <w:t>)</w:t>
      </w:r>
    </w:p>
    <w:bookmarkEnd w:id="14"/>
    <w:p w14:paraId="3A1CA567" w14:textId="77777777" w:rsidR="00675559" w:rsidRDefault="00924EC5" w:rsidP="00C05D45">
      <w:pPr>
        <w:pStyle w:val="a7"/>
        <w:numPr>
          <w:ilvl w:val="0"/>
          <w:numId w:val="35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75559">
        <w:rPr>
          <w:rFonts w:ascii="Noto Sans CJK KR Regular" w:eastAsia="Noto Sans CJK KR Regular" w:hAnsi="Noto Sans CJK KR Regular"/>
          <w:bCs/>
          <w:sz w:val="22"/>
          <w:szCs w:val="22"/>
        </w:rPr>
        <w:t xml:space="preserve">문의는 </w:t>
      </w:r>
      <w:r w:rsidRPr="00675559">
        <w:rPr>
          <w:rFonts w:ascii="Noto Sans CJK KR Regular" w:eastAsia="Noto Sans CJK KR Regular" w:hAnsi="Noto Sans CJK KR Regular" w:hint="eastAsia"/>
          <w:bCs/>
          <w:sz w:val="22"/>
          <w:szCs w:val="22"/>
        </w:rPr>
        <w:t>제안서 마감시한 까지만 접수하고 제안사의 영업대표를 통해서만 가능함</w:t>
      </w:r>
    </w:p>
    <w:p w14:paraId="3E36D4FA" w14:textId="780237A2" w:rsidR="00924EC5" w:rsidRPr="00675559" w:rsidRDefault="00924EC5" w:rsidP="00C05D45">
      <w:pPr>
        <w:pStyle w:val="a7"/>
        <w:numPr>
          <w:ilvl w:val="0"/>
          <w:numId w:val="35"/>
        </w:numPr>
        <w:ind w:leftChars="0"/>
        <w:rPr>
          <w:rFonts w:ascii="Noto Sans CJK KR Regular" w:eastAsia="Noto Sans CJK KR Regular" w:hAnsi="Noto Sans CJK KR Regular"/>
          <w:bCs/>
          <w:sz w:val="22"/>
          <w:szCs w:val="22"/>
        </w:rPr>
      </w:pPr>
      <w:r w:rsidRPr="00675559">
        <w:rPr>
          <w:rFonts w:ascii="Noto Sans CJK KR Regular" w:eastAsia="Noto Sans CJK KR Regular" w:hAnsi="Noto Sans CJK KR Regular" w:hint="eastAsia"/>
          <w:bCs/>
          <w:sz w:val="22"/>
          <w:szCs w:val="22"/>
        </w:rPr>
        <w:t xml:space="preserve">모든 질문과 답변은 업체의 영업대표에게 </w:t>
      </w:r>
      <w:r w:rsidRPr="00675559">
        <w:rPr>
          <w:rFonts w:ascii="Noto Sans CJK KR Regular" w:eastAsia="Noto Sans CJK KR Regular" w:hAnsi="Noto Sans CJK KR Regular"/>
          <w:bCs/>
          <w:sz w:val="22"/>
          <w:szCs w:val="22"/>
        </w:rPr>
        <w:t>e-mail</w:t>
      </w:r>
      <w:r w:rsidRPr="00675559">
        <w:rPr>
          <w:rFonts w:ascii="Noto Sans CJK KR Regular" w:eastAsia="Noto Sans CJK KR Regular" w:hAnsi="Noto Sans CJK KR Regular" w:hint="eastAsia"/>
          <w:bCs/>
          <w:sz w:val="22"/>
          <w:szCs w:val="22"/>
        </w:rPr>
        <w:t>로 일괄 발송함</w:t>
      </w:r>
    </w:p>
    <w:p w14:paraId="15685615" w14:textId="77777777" w:rsidR="00934018" w:rsidRPr="00634BC0" w:rsidRDefault="00934018">
      <w:pPr>
        <w:rPr>
          <w:rFonts w:ascii="Noto Sans CJK KR Regular" w:eastAsia="Noto Sans CJK KR Regular" w:hAnsi="Noto Sans CJK KR Regular" w:cs="Times New Roman"/>
          <w:bCs/>
          <w:sz w:val="22"/>
          <w:szCs w:val="22"/>
        </w:rPr>
      </w:pPr>
      <w:r w:rsidRPr="00634BC0">
        <w:rPr>
          <w:rFonts w:ascii="Noto Sans CJK KR Regular" w:eastAsia="Noto Sans CJK KR Regular" w:hAnsi="Noto Sans CJK KR Regular" w:cs="Times New Roman"/>
          <w:bCs/>
          <w:sz w:val="22"/>
          <w:szCs w:val="22"/>
        </w:rPr>
        <w:br w:type="page"/>
      </w:r>
    </w:p>
    <w:p w14:paraId="3F10D159" w14:textId="161742BF" w:rsidR="00B2183B" w:rsidRPr="00E23A8E" w:rsidRDefault="00B2183B" w:rsidP="00B2183B">
      <w:pPr>
        <w:widowControl w:val="0"/>
        <w:wordWrap w:val="0"/>
        <w:autoSpaceDE w:val="0"/>
        <w:autoSpaceDN w:val="0"/>
        <w:spacing w:after="0" w:line="240" w:lineRule="auto"/>
        <w:jc w:val="left"/>
        <w:outlineLvl w:val="0"/>
        <w:rPr>
          <w:rFonts w:ascii="Noto Sans CJK KR Regular" w:eastAsia="Noto Sans CJK KR Regular" w:hAnsi="Noto Sans CJK KR Regular" w:cs="Times New Roman"/>
          <w:b/>
          <w:bCs/>
        </w:rPr>
      </w:pPr>
      <w:r w:rsidRPr="00E23A8E">
        <w:rPr>
          <w:rFonts w:ascii="Noto Sans CJK KR Regular" w:eastAsia="Noto Sans CJK KR Regular" w:hAnsi="Noto Sans CJK KR Regular" w:cs="Times New Roman" w:hint="eastAsia"/>
          <w:b/>
          <w:bCs/>
        </w:rPr>
        <w:lastRenderedPageBreak/>
        <w:t>별첨1) 제안참여서약서</w:t>
      </w:r>
    </w:p>
    <w:p w14:paraId="033C16E2" w14:textId="77777777" w:rsidR="00B2183B" w:rsidRPr="00E23A8E" w:rsidRDefault="00B2183B" w:rsidP="00B2183B">
      <w:pPr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Cs/>
          <w:sz w:val="26"/>
          <w:szCs w:val="26"/>
        </w:rPr>
      </w:pPr>
    </w:p>
    <w:p w14:paraId="33469486" w14:textId="77777777" w:rsidR="00B2183B" w:rsidRPr="00E23A8E" w:rsidRDefault="00B2183B" w:rsidP="00B2183B">
      <w:pPr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8"/>
          <w:szCs w:val="28"/>
        </w:rPr>
        <w:t>제안 참여업체 서약서</w:t>
      </w:r>
    </w:p>
    <w:p w14:paraId="35BCA9E8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6"/>
          <w:szCs w:val="26"/>
        </w:rPr>
      </w:pPr>
    </w:p>
    <w:p w14:paraId="21CEEFDE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6"/>
          <w:szCs w:val="26"/>
        </w:rPr>
      </w:pPr>
    </w:p>
    <w:p w14:paraId="7098FF18" w14:textId="6CB88198" w:rsidR="00B2183B" w:rsidRPr="00E23A8E" w:rsidRDefault="006E61BD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당사</w:t>
      </w:r>
      <w:r w:rsidR="00B2183B"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는 금번 </w:t>
      </w:r>
      <w:r w:rsidR="00B2183B" w:rsidRPr="00E23A8E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>“</w:t>
      </w:r>
      <w:bookmarkStart w:id="15" w:name="_Hlk224658231"/>
      <w:r w:rsidR="00C15D85" w:rsidRPr="00C15D85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차세대 지능 보안관제 플랫폼 구축(S</w:t>
      </w:r>
      <w:r w:rsidR="00C15D85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IEM</w:t>
      </w:r>
      <w:r w:rsidR="00C15D85" w:rsidRPr="00C15D85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)</w:t>
      </w:r>
      <w:bookmarkEnd w:id="15"/>
      <w:r w:rsidR="00B2183B" w:rsidRPr="00E23A8E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>”</w:t>
      </w:r>
      <w:r w:rsidR="00B2183B"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 사업자 선정에 대한 적격업체(우선협상대상자, 낙찰자 등) 선정과 관련하여 다음 조건을 준수할 것을 확약하며, 만약 이를 위반 시는 귀사의 어떠한 조치도 감수하겠기에 본 서약서를 제출합니다.</w:t>
      </w:r>
    </w:p>
    <w:p w14:paraId="13C5D711" w14:textId="77777777" w:rsidR="006838EE" w:rsidRDefault="006838EE" w:rsidP="00B2183B">
      <w:pPr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</w:p>
    <w:p w14:paraId="7FB851B1" w14:textId="77777777" w:rsidR="00B2183B" w:rsidRPr="00E23A8E" w:rsidRDefault="00B2183B" w:rsidP="00B2183B">
      <w:pPr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-  다   </w:t>
      </w:r>
      <w:proofErr w:type="gramStart"/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음  -</w:t>
      </w:r>
      <w:proofErr w:type="gramEnd"/>
    </w:p>
    <w:p w14:paraId="5D22E856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</w:p>
    <w:p w14:paraId="1E1C93F0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가. 귀사의 내외부의 환경변화 등의 사유로 본 제안요청 내용의 일부 또는 전부가 변경되거나 </w:t>
      </w:r>
      <w:r w:rsidRPr="00E23A8E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 xml:space="preserve">  </w:t>
      </w:r>
    </w:p>
    <w:p w14:paraId="268DEAB1" w14:textId="559F14DB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 xml:space="preserve">    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취소되는 경우가 발생하더라도 </w:t>
      </w:r>
      <w:r w:rsidR="006E61BD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당사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는 일체의 이의를 제기하지 않겠습니다. </w:t>
      </w:r>
    </w:p>
    <w:p w14:paraId="2374772A" w14:textId="6CF309B5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나. </w:t>
      </w:r>
      <w:r w:rsidR="006E61BD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당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사는 적격업체로 선정되지 못한 경우에도 평가결과에 대해 일체의 이의를 제기하지</w:t>
      </w:r>
    </w:p>
    <w:p w14:paraId="6DF4DD1B" w14:textId="6112104F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 xml:space="preserve">   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 않겠습니다. </w:t>
      </w:r>
    </w:p>
    <w:p w14:paraId="65D34EA4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</w:p>
    <w:p w14:paraId="767CD0E7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</w:p>
    <w:p w14:paraId="2D671A44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</w:p>
    <w:p w14:paraId="67676F5A" w14:textId="037EC59B" w:rsidR="00B2183B" w:rsidRPr="00E23A8E" w:rsidRDefault="00B2183B" w:rsidP="00B2183B">
      <w:pPr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20</w:t>
      </w:r>
      <w:r w:rsidR="00C13AFD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>2</w:t>
      </w:r>
      <w:r w:rsidR="001654A6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6</w:t>
      </w:r>
      <w:r w:rsidR="00321B59" w:rsidRPr="00E23A8E">
        <w:rPr>
          <w:rFonts w:ascii="Noto Sans CJK KR Regular" w:eastAsia="Noto Sans CJK KR Regular" w:hAnsi="Noto Sans CJK KR Regular" w:cs="Times New Roman"/>
          <w:bCs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년      월      일</w:t>
      </w:r>
    </w:p>
    <w:p w14:paraId="0627C8EF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</w:p>
    <w:p w14:paraId="3F542841" w14:textId="77777777" w:rsidR="00B2183B" w:rsidRPr="00E23A8E" w:rsidRDefault="00B2183B" w:rsidP="00B2183B">
      <w:pPr>
        <w:spacing w:after="0" w:line="240" w:lineRule="auto"/>
        <w:ind w:firstLineChars="1900" w:firstLine="4560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회 사 </w:t>
      </w:r>
      <w:proofErr w:type="gramStart"/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명 :</w:t>
      </w:r>
      <w:proofErr w:type="gramEnd"/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  <w:u w:val="single"/>
        </w:rPr>
        <w:t xml:space="preserve">                    </w:t>
      </w:r>
    </w:p>
    <w:p w14:paraId="1A991EA1" w14:textId="77777777" w:rsidR="00B2183B" w:rsidRPr="00E23A8E" w:rsidRDefault="00B2183B" w:rsidP="00B2183B">
      <w:pPr>
        <w:spacing w:after="0" w:line="240" w:lineRule="auto"/>
        <w:ind w:firstLineChars="1900" w:firstLine="4560"/>
        <w:jc w:val="left"/>
        <w:rPr>
          <w:rFonts w:ascii="Noto Sans CJK KR Regular" w:eastAsia="Noto Sans CJK KR Regular" w:hAnsi="Noto Sans CJK KR Regular" w:cs="Times New Roman"/>
          <w:bCs/>
          <w:sz w:val="24"/>
          <w:szCs w:val="24"/>
          <w:u w:val="single"/>
        </w:rPr>
      </w:pPr>
      <w:proofErr w:type="gramStart"/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대표이사 :</w:t>
      </w:r>
      <w:proofErr w:type="gramEnd"/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  <w:u w:val="single"/>
        </w:rPr>
        <w:t xml:space="preserve">                    </w:t>
      </w:r>
      <w:r w:rsidRPr="00E23A8E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(인)</w:t>
      </w:r>
    </w:p>
    <w:p w14:paraId="7F38D83B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6"/>
          <w:szCs w:val="26"/>
        </w:rPr>
      </w:pPr>
    </w:p>
    <w:p w14:paraId="42CC5628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6"/>
          <w:szCs w:val="26"/>
        </w:rPr>
      </w:pPr>
    </w:p>
    <w:p w14:paraId="341206C9" w14:textId="77777777" w:rsidR="00B2183B" w:rsidRPr="00E23A8E" w:rsidRDefault="00B2183B" w:rsidP="00B2183B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Cs/>
          <w:sz w:val="26"/>
          <w:szCs w:val="26"/>
        </w:rPr>
      </w:pPr>
    </w:p>
    <w:p w14:paraId="329B2716" w14:textId="77777777" w:rsidR="00B2183B" w:rsidRPr="00E23A8E" w:rsidRDefault="00B2183B" w:rsidP="00B2183B">
      <w:pPr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8"/>
          <w:szCs w:val="28"/>
        </w:rPr>
        <w:t>롯데손해보험</w:t>
      </w:r>
      <w:r w:rsidRPr="00E23A8E">
        <w:rPr>
          <w:rFonts w:ascii="Noto Sans CJK KR Regular" w:eastAsia="Noto Sans CJK KR Regular" w:hAnsi="Noto Sans CJK KR Regular" w:cs="Times New Roman"/>
          <w:b/>
          <w:bCs/>
          <w:sz w:val="28"/>
          <w:szCs w:val="28"/>
        </w:rPr>
        <w:t>㈜</w:t>
      </w: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8"/>
          <w:szCs w:val="28"/>
        </w:rPr>
        <w:t xml:space="preserve"> 대표이사 귀하</w:t>
      </w:r>
    </w:p>
    <w:p w14:paraId="41E6382A" w14:textId="77777777" w:rsidR="00924EC5" w:rsidRPr="00E23A8E" w:rsidRDefault="00924EC5" w:rsidP="00924EC5">
      <w:pPr>
        <w:outlineLvl w:val="1"/>
        <w:rPr>
          <w:rFonts w:ascii="Noto Sans CJK KR Regular" w:eastAsia="Noto Sans CJK KR Regular" w:hAnsi="Noto Sans CJK KR Regular"/>
          <w:b/>
          <w:bCs/>
        </w:rPr>
      </w:pPr>
    </w:p>
    <w:p w14:paraId="4FCED9AC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Times New Roman"/>
          <w:b/>
        </w:rPr>
      </w:pPr>
      <w:r w:rsidRPr="00E23A8E">
        <w:rPr>
          <w:rFonts w:ascii="Noto Sans CJK KR Regular" w:eastAsia="Noto Sans CJK KR Regular" w:hAnsi="Noto Sans CJK KR Regular" w:cs="맑은 고딕" w:hint="eastAsia"/>
          <w:b/>
        </w:rPr>
        <w:lastRenderedPageBreak/>
        <w:t>별첨2) 정보보호 서약서</w:t>
      </w:r>
    </w:p>
    <w:p w14:paraId="4D817B3E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uto"/>
        <w:rPr>
          <w:rFonts w:ascii="Noto Sans CJK KR Regular" w:eastAsia="Noto Sans CJK KR Regular" w:hAnsi="Noto Sans CJK KR Regular" w:cs="Arial"/>
          <w:szCs w:val="22"/>
        </w:rPr>
      </w:pPr>
    </w:p>
    <w:p w14:paraId="7B61D89B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  <w:u w:val="single"/>
        </w:rPr>
      </w:pP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8"/>
          <w:szCs w:val="28"/>
          <w:u w:val="single"/>
        </w:rPr>
        <w:t>정보보호</w:t>
      </w:r>
      <w:r w:rsidRPr="00E23A8E">
        <w:rPr>
          <w:rFonts w:ascii="Noto Sans CJK KR Regular" w:eastAsia="Noto Sans CJK KR Regular" w:hAnsi="Noto Sans CJK KR Regular" w:cs="Times New Roman"/>
          <w:b/>
          <w:bCs/>
          <w:sz w:val="28"/>
          <w:szCs w:val="28"/>
          <w:u w:val="single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8"/>
          <w:szCs w:val="28"/>
          <w:u w:val="single"/>
        </w:rPr>
        <w:t>서약서</w:t>
      </w:r>
    </w:p>
    <w:p w14:paraId="73BF9F67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  <w:u w:val="single"/>
        </w:rPr>
      </w:pPr>
    </w:p>
    <w:p w14:paraId="19531E3E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  <w:u w:val="single"/>
        </w:rPr>
      </w:pPr>
    </w:p>
    <w:p w14:paraId="24BBF2B0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  <w:b/>
          <w:bCs/>
          <w:sz w:val="24"/>
          <w:szCs w:val="24"/>
          <w:u w:val="single"/>
        </w:rPr>
      </w:pP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4"/>
          <w:szCs w:val="24"/>
          <w:u w:val="single"/>
        </w:rPr>
        <w:t>롯데손해보험㈜</w:t>
      </w:r>
      <w:r w:rsidRPr="00E23A8E">
        <w:rPr>
          <w:rFonts w:ascii="Noto Sans CJK KR Regular" w:eastAsia="Noto Sans CJK KR Regular" w:hAnsi="Noto Sans CJK KR Regular" w:cs="Times New Roman"/>
          <w:b/>
          <w:bCs/>
          <w:sz w:val="24"/>
          <w:szCs w:val="24"/>
          <w:u w:val="single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4"/>
          <w:szCs w:val="24"/>
          <w:u w:val="single"/>
        </w:rPr>
        <w:t>대표이사</w:t>
      </w:r>
      <w:r w:rsidRPr="00E23A8E">
        <w:rPr>
          <w:rFonts w:ascii="Noto Sans CJK KR Regular" w:eastAsia="Noto Sans CJK KR Regular" w:hAnsi="Noto Sans CJK KR Regular" w:cs="Times New Roman"/>
          <w:b/>
          <w:bCs/>
          <w:sz w:val="24"/>
          <w:szCs w:val="24"/>
          <w:u w:val="single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4"/>
          <w:szCs w:val="24"/>
          <w:u w:val="single"/>
        </w:rPr>
        <w:t>귀하</w:t>
      </w:r>
    </w:p>
    <w:p w14:paraId="595A0C53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36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</w:p>
    <w:p w14:paraId="6E97A371" w14:textId="77777777" w:rsidR="009E0394" w:rsidRPr="00E23A8E" w:rsidRDefault="009E0394" w:rsidP="00617A21">
      <w:pPr>
        <w:widowControl w:val="0"/>
        <w:numPr>
          <w:ilvl w:val="0"/>
          <w:numId w:val="10"/>
        </w:numPr>
        <w:wordWrap w:val="0"/>
        <w:autoSpaceDE w:val="0"/>
        <w:autoSpaceDN w:val="0"/>
        <w:spacing w:after="0" w:line="360" w:lineRule="auto"/>
        <w:jc w:val="left"/>
        <w:rPr>
          <w:rFonts w:ascii="Noto Sans CJK KR Regular" w:eastAsia="Noto Sans CJK KR Regular" w:hAnsi="Noto Sans CJK KR Regular" w:cs="맑은 고딕"/>
          <w:sz w:val="24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회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   </w:t>
      </w: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사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   </w:t>
      </w:r>
      <w:proofErr w:type="gramStart"/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명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:</w:t>
      </w:r>
      <w:proofErr w:type="gramEnd"/>
    </w:p>
    <w:p w14:paraId="4A661758" w14:textId="77777777" w:rsidR="009E0394" w:rsidRPr="00E23A8E" w:rsidRDefault="009E0394" w:rsidP="00617A21">
      <w:pPr>
        <w:widowControl w:val="0"/>
        <w:numPr>
          <w:ilvl w:val="0"/>
          <w:numId w:val="10"/>
        </w:numPr>
        <w:wordWrap w:val="0"/>
        <w:autoSpaceDE w:val="0"/>
        <w:autoSpaceDN w:val="0"/>
        <w:spacing w:after="0" w:line="36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  <w:proofErr w:type="gramStart"/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사업자등록번호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:</w:t>
      </w:r>
      <w:proofErr w:type="gramEnd"/>
    </w:p>
    <w:p w14:paraId="499A5705" w14:textId="77777777" w:rsidR="009E0394" w:rsidRPr="00E23A8E" w:rsidRDefault="009E0394" w:rsidP="00617A21">
      <w:pPr>
        <w:widowControl w:val="0"/>
        <w:numPr>
          <w:ilvl w:val="0"/>
          <w:numId w:val="10"/>
        </w:numPr>
        <w:wordWrap w:val="0"/>
        <w:autoSpaceDE w:val="0"/>
        <w:autoSpaceDN w:val="0"/>
        <w:spacing w:after="0" w:line="36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소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   </w:t>
      </w: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재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   </w:t>
      </w:r>
      <w:proofErr w:type="gramStart"/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지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:</w:t>
      </w:r>
      <w:proofErr w:type="gramEnd"/>
    </w:p>
    <w:p w14:paraId="410942AB" w14:textId="77777777" w:rsidR="009E0394" w:rsidRPr="00E23A8E" w:rsidRDefault="009E0394" w:rsidP="00617A21">
      <w:pPr>
        <w:widowControl w:val="0"/>
        <w:numPr>
          <w:ilvl w:val="0"/>
          <w:numId w:val="10"/>
        </w:numPr>
        <w:wordWrap w:val="0"/>
        <w:autoSpaceDE w:val="0"/>
        <w:autoSpaceDN w:val="0"/>
        <w:spacing w:after="0" w:line="36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대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표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자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성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</w:t>
      </w:r>
      <w:proofErr w:type="gramStart"/>
      <w:r w:rsidRPr="00E23A8E">
        <w:rPr>
          <w:rFonts w:ascii="Noto Sans CJK KR Regular" w:eastAsia="Noto Sans CJK KR Regular" w:hAnsi="Noto Sans CJK KR Regular" w:cs="맑은 고딕" w:hint="eastAsia"/>
          <w:sz w:val="24"/>
          <w:szCs w:val="24"/>
        </w:rPr>
        <w:t>명</w:t>
      </w:r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:</w:t>
      </w:r>
      <w:proofErr w:type="gramEnd"/>
      <w:r w:rsidRPr="00E23A8E">
        <w:rPr>
          <w:rFonts w:ascii="Noto Sans CJK KR Regular" w:eastAsia="Noto Sans CJK KR Regular" w:hAnsi="Noto Sans CJK KR Regular" w:cs="맑은 고딕"/>
          <w:sz w:val="24"/>
          <w:szCs w:val="24"/>
        </w:rPr>
        <w:t xml:space="preserve"> </w:t>
      </w:r>
    </w:p>
    <w:p w14:paraId="1B4F6A86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</w:p>
    <w:p w14:paraId="50B64655" w14:textId="589E2521" w:rsidR="009E0394" w:rsidRPr="00E23A8E" w:rsidRDefault="009E0394" w:rsidP="009E0394">
      <w:pPr>
        <w:widowControl w:val="0"/>
        <w:wordWrap w:val="0"/>
        <w:autoSpaceDE w:val="0"/>
        <w:autoSpaceDN w:val="0"/>
        <w:spacing w:after="0" w:line="360" w:lineRule="auto"/>
        <w:ind w:leftChars="120" w:left="240" w:firstLineChars="100" w:firstLine="240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상기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법인은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귀사에서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추진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중인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“</w:t>
      </w:r>
      <w:r w:rsidR="00C15D85" w:rsidRPr="00C15D85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차세대 지능 보안관제 플랫폼 구축(S</w:t>
      </w:r>
      <w:r w:rsidR="00C15D85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IEM</w:t>
      </w:r>
      <w:r w:rsidR="00C15D85" w:rsidRPr="00C15D85">
        <w:rPr>
          <w:rFonts w:ascii="Noto Sans CJK KR Regular" w:eastAsia="Noto Sans CJK KR Regular" w:hAnsi="Noto Sans CJK KR Regular" w:cs="Times New Roman" w:hint="eastAsia"/>
          <w:bCs/>
          <w:sz w:val="24"/>
          <w:szCs w:val="24"/>
        </w:rPr>
        <w:t>)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”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관련하여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제안요청서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1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부를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수령하였으며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,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본건과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관련하여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취득하게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귀사의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사업계획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,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전산</w:t>
      </w:r>
      <w:r w:rsidR="00B91DC9">
        <w:rPr>
          <w:rFonts w:ascii="Noto Sans CJK KR Regular" w:eastAsia="Noto Sans CJK KR Regular" w:hAnsi="Noto Sans CJK KR Regular" w:cs="Times New Roman" w:hint="eastAsia"/>
          <w:sz w:val="24"/>
          <w:szCs w:val="24"/>
        </w:rPr>
        <w:t xml:space="preserve">시스템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정보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,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기업현황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등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제반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정보나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자료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등을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제안서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작성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목적으로만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사용하며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,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다른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목적으로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사용하거나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언론기관을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포함한 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>3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자에게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공개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,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누설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또는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제공하지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않을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것을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서약하는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바이며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,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만일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이를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위반할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경우에는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어떠한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민</w:t>
      </w:r>
      <w:r w:rsidRPr="00E23A8E">
        <w:rPr>
          <w:rFonts w:ascii="맑은 고딕" w:eastAsia="Noto Sans CJK KR Regular" w:hAnsi="맑은 고딕" w:cs="맑은 고딕"/>
          <w:sz w:val="24"/>
          <w:szCs w:val="24"/>
        </w:rPr>
        <w:t>∙</w:t>
      </w:r>
      <w:r w:rsidRPr="00E23A8E">
        <w:rPr>
          <w:rFonts w:ascii="Noto Sans CJK KR Regular" w:eastAsia="Noto Sans CJK KR Regular" w:hAnsi="Noto Sans CJK KR Regular" w:cs="Noto Sans CJK KR Medium" w:hint="eastAsia"/>
          <w:sz w:val="24"/>
          <w:szCs w:val="24"/>
        </w:rPr>
        <w:t>형사상의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책임도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감수할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것을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서약하고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본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서약서를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제출합니다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>.</w:t>
      </w:r>
    </w:p>
    <w:p w14:paraId="6D8535DB" w14:textId="77777777" w:rsidR="009E0394" w:rsidRDefault="009E0394" w:rsidP="009E0394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</w:p>
    <w:p w14:paraId="43619B58" w14:textId="77777777" w:rsidR="00A61A6D" w:rsidRPr="00E23A8E" w:rsidRDefault="00A61A6D" w:rsidP="009E0394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</w:p>
    <w:p w14:paraId="2A6FF431" w14:textId="1F931D59" w:rsidR="009E0394" w:rsidRPr="00E23A8E" w:rsidRDefault="00C35170" w:rsidP="009E039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Noto Sans CJK KR Regular" w:eastAsia="Noto Sans CJK KR Regular" w:hAnsi="Noto Sans CJK KR Regular" w:cs="Times New Roman"/>
          <w:sz w:val="24"/>
          <w:szCs w:val="24"/>
        </w:rPr>
      </w:pPr>
      <w:r>
        <w:rPr>
          <w:rFonts w:ascii="Noto Sans CJK KR Regular" w:eastAsia="Noto Sans CJK KR Regular" w:hAnsi="Noto Sans CJK KR Regular" w:cs="Times New Roman"/>
          <w:sz w:val="24"/>
          <w:szCs w:val="24"/>
        </w:rPr>
        <w:t>20</w:t>
      </w:r>
      <w:r w:rsidR="00C13AFD">
        <w:rPr>
          <w:rFonts w:ascii="Noto Sans CJK KR Regular" w:eastAsia="Noto Sans CJK KR Regular" w:hAnsi="Noto Sans CJK KR Regular" w:cs="Times New Roman"/>
          <w:sz w:val="24"/>
          <w:szCs w:val="24"/>
        </w:rPr>
        <w:t>2</w:t>
      </w:r>
      <w:r w:rsidR="001654A6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6</w:t>
      </w:r>
      <w:r w:rsidR="009E0394"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</w:t>
      </w:r>
      <w:r w:rsidR="009E0394"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년</w:t>
      </w:r>
      <w:r w:rsidR="009E0394"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   </w:t>
      </w:r>
      <w:r w:rsidR="009E0394"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월</w:t>
      </w:r>
      <w:r w:rsidR="009E0394"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   </w:t>
      </w:r>
      <w:r w:rsidR="009E0394"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일</w:t>
      </w:r>
    </w:p>
    <w:p w14:paraId="23F7C95B" w14:textId="77777777" w:rsidR="009E0394" w:rsidRPr="00E23A8E" w:rsidRDefault="009E0394" w:rsidP="009E0394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  <w:sz w:val="24"/>
          <w:szCs w:val="24"/>
        </w:rPr>
      </w:pPr>
    </w:p>
    <w:p w14:paraId="662ADA82" w14:textId="77777777" w:rsidR="00221BED" w:rsidRPr="00E23A8E" w:rsidRDefault="009E0394" w:rsidP="00221BED">
      <w:pPr>
        <w:widowControl w:val="0"/>
        <w:wordWrap w:val="0"/>
        <w:autoSpaceDE w:val="0"/>
        <w:autoSpaceDN w:val="0"/>
        <w:spacing w:after="0" w:line="240" w:lineRule="auto"/>
        <w:jc w:val="right"/>
        <w:rPr>
          <w:rFonts w:ascii="Noto Sans CJK KR Regular" w:eastAsia="Noto Sans CJK KR Regular" w:hAnsi="Noto Sans CJK KR Regular" w:cs="Times New Roman"/>
          <w:sz w:val="24"/>
          <w:szCs w:val="24"/>
        </w:rPr>
      </w:pP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대표이사</w:t>
      </w:r>
      <w:r w:rsidRPr="00E23A8E">
        <w:rPr>
          <w:rFonts w:ascii="Noto Sans CJK KR Regular" w:eastAsia="Noto Sans CJK KR Regular" w:hAnsi="Noto Sans CJK KR Regular" w:cs="Times New Roman"/>
          <w:sz w:val="24"/>
          <w:szCs w:val="24"/>
        </w:rPr>
        <w:t xml:space="preserve">                   (</w:t>
      </w:r>
      <w:r w:rsidRPr="00E23A8E">
        <w:rPr>
          <w:rFonts w:ascii="Noto Sans CJK KR Regular" w:eastAsia="Noto Sans CJK KR Regular" w:hAnsi="Noto Sans CJK KR Regular" w:cs="Times New Roman" w:hint="eastAsia"/>
          <w:sz w:val="24"/>
          <w:szCs w:val="24"/>
        </w:rPr>
        <w:t>인)</w:t>
      </w:r>
    </w:p>
    <w:p w14:paraId="7BCE962A" w14:textId="77777777" w:rsidR="00221BED" w:rsidRPr="00E23A8E" w:rsidRDefault="00221BED" w:rsidP="00221BED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/>
        </w:rPr>
      </w:pPr>
      <w:r w:rsidRPr="00E23A8E">
        <w:rPr>
          <w:rFonts w:ascii="Noto Sans CJK KR Regular" w:eastAsia="Noto Sans CJK KR Regular" w:hAnsi="Noto Sans CJK KR Regular" w:cs="Times New Roman" w:hint="eastAsia"/>
          <w:b/>
        </w:rPr>
        <w:lastRenderedPageBreak/>
        <w:t>별첨3) 재무제표</w:t>
      </w:r>
    </w:p>
    <w:p w14:paraId="3F63BEF8" w14:textId="77777777" w:rsidR="00221BED" w:rsidRPr="00E23A8E" w:rsidRDefault="00221BED" w:rsidP="00221BED">
      <w:pPr>
        <w:spacing w:after="0" w:line="240" w:lineRule="auto"/>
        <w:jc w:val="left"/>
        <w:rPr>
          <w:rFonts w:ascii="Noto Sans CJK KR Regular" w:eastAsia="Noto Sans CJK KR Regular" w:hAnsi="Noto Sans CJK KR Regular" w:cs="Times New Roman"/>
          <w:b/>
        </w:rPr>
      </w:pPr>
    </w:p>
    <w:p w14:paraId="70A217B8" w14:textId="77777777" w:rsidR="00221BED" w:rsidRPr="00E23A8E" w:rsidRDefault="00221BED" w:rsidP="00221BED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  <w:u w:val="single"/>
        </w:rPr>
      </w:pPr>
      <w:r w:rsidRPr="00E23A8E">
        <w:rPr>
          <w:rFonts w:ascii="Noto Sans CJK KR Regular" w:eastAsia="Noto Sans CJK KR Regular" w:hAnsi="Noto Sans CJK KR Regular" w:cs="Times New Roman" w:hint="eastAsia"/>
          <w:b/>
          <w:bCs/>
          <w:sz w:val="28"/>
          <w:szCs w:val="28"/>
          <w:u w:val="single"/>
        </w:rPr>
        <w:t>재무적 지표 (최근 3년)</w:t>
      </w:r>
    </w:p>
    <w:p w14:paraId="1574CFB4" w14:textId="77777777" w:rsidR="00221BED" w:rsidRPr="00E23A8E" w:rsidRDefault="00221BED" w:rsidP="00221BED">
      <w:pPr>
        <w:widowControl w:val="0"/>
        <w:wordWrap w:val="0"/>
        <w:autoSpaceDE w:val="0"/>
        <w:autoSpaceDN w:val="0"/>
        <w:spacing w:after="0" w:line="240" w:lineRule="auto"/>
        <w:jc w:val="right"/>
        <w:rPr>
          <w:rFonts w:ascii="Noto Sans CJK KR Regular" w:eastAsia="Noto Sans CJK KR Regular" w:hAnsi="Noto Sans CJK KR Regular" w:cs="Times New Roman"/>
          <w:bCs/>
        </w:rPr>
      </w:pPr>
      <w:r w:rsidRPr="00E23A8E">
        <w:rPr>
          <w:rFonts w:ascii="Noto Sans CJK KR Regular" w:eastAsia="Noto Sans CJK KR Regular" w:hAnsi="Noto Sans CJK KR Regular" w:cs="Times New Roman" w:hint="eastAsia"/>
          <w:bCs/>
        </w:rPr>
        <w:t>(</w:t>
      </w:r>
      <w:proofErr w:type="gramStart"/>
      <w:r w:rsidRPr="00E23A8E">
        <w:rPr>
          <w:rFonts w:ascii="Noto Sans CJK KR Regular" w:eastAsia="Noto Sans CJK KR Regular" w:hAnsi="Noto Sans CJK KR Regular" w:cs="Times New Roman" w:hint="eastAsia"/>
          <w:bCs/>
        </w:rPr>
        <w:t>단위 :</w:t>
      </w:r>
      <w:proofErr w:type="gramEnd"/>
      <w:r w:rsidRPr="00E23A8E">
        <w:rPr>
          <w:rFonts w:ascii="Noto Sans CJK KR Regular" w:eastAsia="Noto Sans CJK KR Regular" w:hAnsi="Noto Sans CJK KR Regular" w:cs="Times New Roman" w:hint="eastAsia"/>
          <w:bCs/>
        </w:rPr>
        <w:t xml:space="preserve"> 백만원)</w:t>
      </w:r>
    </w:p>
    <w:tbl>
      <w:tblPr>
        <w:tblStyle w:val="a8"/>
        <w:tblW w:w="9776" w:type="dxa"/>
        <w:tblLook w:val="04A0" w:firstRow="1" w:lastRow="0" w:firstColumn="1" w:lastColumn="0" w:noHBand="0" w:noVBand="1"/>
      </w:tblPr>
      <w:tblGrid>
        <w:gridCol w:w="1526"/>
        <w:gridCol w:w="1843"/>
        <w:gridCol w:w="2135"/>
        <w:gridCol w:w="2136"/>
        <w:gridCol w:w="2136"/>
      </w:tblGrid>
      <w:tr w:rsidR="00221BED" w:rsidRPr="00E23A8E" w14:paraId="750EFBBE" w14:textId="77777777" w:rsidTr="00221BED">
        <w:trPr>
          <w:trHeight w:val="811"/>
        </w:trPr>
        <w:tc>
          <w:tcPr>
            <w:tcW w:w="3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004851"/>
            <w:vAlign w:val="center"/>
          </w:tcPr>
          <w:p w14:paraId="3D50E88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구분</w:t>
            </w:r>
          </w:p>
        </w:tc>
        <w:tc>
          <w:tcPr>
            <w:tcW w:w="2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004851"/>
            <w:vAlign w:val="center"/>
          </w:tcPr>
          <w:p w14:paraId="63F68A51" w14:textId="2486EEF2" w:rsidR="00221BED" w:rsidRPr="00E23A8E" w:rsidRDefault="00221BED" w:rsidP="00C35170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20</w:t>
            </w:r>
            <w:r w:rsidR="00C15D85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25</w:t>
            </w: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년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4851"/>
            <w:vAlign w:val="center"/>
          </w:tcPr>
          <w:p w14:paraId="04253380" w14:textId="3995A049" w:rsidR="00221BED" w:rsidRPr="00E23A8E" w:rsidRDefault="00221BED" w:rsidP="00C35170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20</w:t>
            </w:r>
            <w:r w:rsidR="004E5675"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  <w:t>2</w:t>
            </w:r>
            <w:r w:rsidR="00C15D85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24</w:t>
            </w: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년</w:t>
            </w:r>
          </w:p>
        </w:tc>
        <w:tc>
          <w:tcPr>
            <w:tcW w:w="2136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004851"/>
            <w:vAlign w:val="center"/>
          </w:tcPr>
          <w:p w14:paraId="22356276" w14:textId="5D6B6183" w:rsidR="00221BED" w:rsidRPr="00E23A8E" w:rsidRDefault="00221BED" w:rsidP="00C35170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20</w:t>
            </w:r>
            <w:r w:rsidR="004E5675"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  <w:t>2</w:t>
            </w:r>
            <w:r w:rsidR="00C15D85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23</w:t>
            </w: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년</w:t>
            </w:r>
          </w:p>
        </w:tc>
      </w:tr>
      <w:tr w:rsidR="00221BED" w:rsidRPr="00E23A8E" w14:paraId="5CC2BBA0" w14:textId="77777777" w:rsidTr="00221BED">
        <w:trPr>
          <w:trHeight w:val="811"/>
        </w:trPr>
        <w:tc>
          <w:tcPr>
            <w:tcW w:w="3369" w:type="dxa"/>
            <w:gridSpan w:val="2"/>
            <w:tcBorders>
              <w:top w:val="single" w:sz="4" w:space="0" w:color="auto"/>
              <w:left w:val="nil"/>
            </w:tcBorders>
            <w:shd w:val="clear" w:color="auto" w:fill="CCDADC"/>
            <w:vAlign w:val="center"/>
          </w:tcPr>
          <w:p w14:paraId="5ADC8EAD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총자산</w:t>
            </w:r>
          </w:p>
        </w:tc>
        <w:tc>
          <w:tcPr>
            <w:tcW w:w="2135" w:type="dxa"/>
            <w:tcBorders>
              <w:top w:val="single" w:sz="4" w:space="0" w:color="auto"/>
            </w:tcBorders>
            <w:vAlign w:val="center"/>
          </w:tcPr>
          <w:p w14:paraId="5A5A56FE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</w:tcBorders>
            <w:vAlign w:val="center"/>
          </w:tcPr>
          <w:p w14:paraId="56C82770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  <w:right w:val="nil"/>
            </w:tcBorders>
            <w:vAlign w:val="center"/>
          </w:tcPr>
          <w:p w14:paraId="579DD35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66EFF28E" w14:textId="77777777" w:rsidTr="00221BED">
        <w:trPr>
          <w:trHeight w:val="811"/>
        </w:trPr>
        <w:tc>
          <w:tcPr>
            <w:tcW w:w="1526" w:type="dxa"/>
            <w:vMerge w:val="restart"/>
            <w:tcBorders>
              <w:top w:val="single" w:sz="4" w:space="0" w:color="auto"/>
              <w:left w:val="nil"/>
            </w:tcBorders>
            <w:shd w:val="clear" w:color="auto" w:fill="CCDADC"/>
            <w:vAlign w:val="center"/>
          </w:tcPr>
          <w:p w14:paraId="35A4DA58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부문별</w:t>
            </w:r>
          </w:p>
          <w:p w14:paraId="1059270E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매출액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CCDADC"/>
            <w:vAlign w:val="center"/>
          </w:tcPr>
          <w:p w14:paraId="473C09B2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○○부문</w:t>
            </w:r>
          </w:p>
        </w:tc>
        <w:tc>
          <w:tcPr>
            <w:tcW w:w="2135" w:type="dxa"/>
            <w:tcBorders>
              <w:top w:val="single" w:sz="4" w:space="0" w:color="auto"/>
            </w:tcBorders>
            <w:vAlign w:val="center"/>
          </w:tcPr>
          <w:p w14:paraId="654CC1A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</w:tcBorders>
            <w:vAlign w:val="center"/>
          </w:tcPr>
          <w:p w14:paraId="4CAF567A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  <w:right w:val="nil"/>
            </w:tcBorders>
            <w:vAlign w:val="center"/>
          </w:tcPr>
          <w:p w14:paraId="7D95627B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44AFAB08" w14:textId="77777777" w:rsidTr="00221BED">
        <w:trPr>
          <w:trHeight w:val="811"/>
        </w:trPr>
        <w:tc>
          <w:tcPr>
            <w:tcW w:w="1526" w:type="dxa"/>
            <w:vMerge/>
            <w:tcBorders>
              <w:left w:val="nil"/>
            </w:tcBorders>
            <w:shd w:val="clear" w:color="auto" w:fill="CCDADC"/>
            <w:vAlign w:val="center"/>
          </w:tcPr>
          <w:p w14:paraId="1E3924C1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CCDADC"/>
            <w:vAlign w:val="center"/>
          </w:tcPr>
          <w:p w14:paraId="1143BA8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○○부문</w:t>
            </w:r>
          </w:p>
        </w:tc>
        <w:tc>
          <w:tcPr>
            <w:tcW w:w="2135" w:type="dxa"/>
            <w:tcBorders>
              <w:top w:val="single" w:sz="4" w:space="0" w:color="auto"/>
            </w:tcBorders>
            <w:vAlign w:val="center"/>
          </w:tcPr>
          <w:p w14:paraId="6E58CD7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</w:tcBorders>
            <w:vAlign w:val="center"/>
          </w:tcPr>
          <w:p w14:paraId="5FD08143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  <w:right w:val="nil"/>
            </w:tcBorders>
            <w:vAlign w:val="center"/>
          </w:tcPr>
          <w:p w14:paraId="5CFBD88E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1B54B7EE" w14:textId="77777777" w:rsidTr="00221BED">
        <w:trPr>
          <w:trHeight w:val="811"/>
        </w:trPr>
        <w:tc>
          <w:tcPr>
            <w:tcW w:w="1526" w:type="dxa"/>
            <w:vMerge/>
            <w:tcBorders>
              <w:left w:val="nil"/>
            </w:tcBorders>
            <w:shd w:val="clear" w:color="auto" w:fill="CCDADC"/>
            <w:vAlign w:val="center"/>
          </w:tcPr>
          <w:p w14:paraId="22413DE1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CCDADC"/>
            <w:vAlign w:val="center"/>
          </w:tcPr>
          <w:p w14:paraId="3BEFB0C3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계</w:t>
            </w:r>
          </w:p>
        </w:tc>
        <w:tc>
          <w:tcPr>
            <w:tcW w:w="2135" w:type="dxa"/>
            <w:tcBorders>
              <w:top w:val="single" w:sz="4" w:space="0" w:color="auto"/>
            </w:tcBorders>
            <w:vAlign w:val="center"/>
          </w:tcPr>
          <w:p w14:paraId="755D0260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</w:tcBorders>
            <w:vAlign w:val="center"/>
          </w:tcPr>
          <w:p w14:paraId="0C311F67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  <w:right w:val="nil"/>
            </w:tcBorders>
            <w:vAlign w:val="center"/>
          </w:tcPr>
          <w:p w14:paraId="538E7614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4D002CF9" w14:textId="77777777" w:rsidTr="00221BED">
        <w:trPr>
          <w:trHeight w:val="811"/>
        </w:trPr>
        <w:tc>
          <w:tcPr>
            <w:tcW w:w="3369" w:type="dxa"/>
            <w:gridSpan w:val="2"/>
            <w:tcBorders>
              <w:top w:val="single" w:sz="4" w:space="0" w:color="auto"/>
              <w:left w:val="nil"/>
            </w:tcBorders>
            <w:shd w:val="clear" w:color="auto" w:fill="CCDADC"/>
            <w:vAlign w:val="center"/>
          </w:tcPr>
          <w:p w14:paraId="1C20F70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당기순이익</w:t>
            </w:r>
          </w:p>
        </w:tc>
        <w:tc>
          <w:tcPr>
            <w:tcW w:w="2135" w:type="dxa"/>
            <w:tcBorders>
              <w:top w:val="single" w:sz="4" w:space="0" w:color="auto"/>
            </w:tcBorders>
            <w:vAlign w:val="center"/>
          </w:tcPr>
          <w:p w14:paraId="37B2CCD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</w:tcBorders>
            <w:vAlign w:val="center"/>
          </w:tcPr>
          <w:p w14:paraId="616A595B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  <w:right w:val="nil"/>
            </w:tcBorders>
            <w:vAlign w:val="center"/>
          </w:tcPr>
          <w:p w14:paraId="47F2E9CD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306DD8FB" w14:textId="77777777" w:rsidTr="00221BED">
        <w:trPr>
          <w:trHeight w:val="811"/>
        </w:trPr>
        <w:tc>
          <w:tcPr>
            <w:tcW w:w="3369" w:type="dxa"/>
            <w:gridSpan w:val="2"/>
            <w:tcBorders>
              <w:top w:val="single" w:sz="4" w:space="0" w:color="auto"/>
              <w:left w:val="nil"/>
            </w:tcBorders>
            <w:shd w:val="clear" w:color="auto" w:fill="CCDADC"/>
            <w:vAlign w:val="center"/>
          </w:tcPr>
          <w:p w14:paraId="1ACA1B95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기업신용등급</w:t>
            </w:r>
          </w:p>
        </w:tc>
        <w:tc>
          <w:tcPr>
            <w:tcW w:w="2135" w:type="dxa"/>
            <w:tcBorders>
              <w:top w:val="single" w:sz="4" w:space="0" w:color="auto"/>
            </w:tcBorders>
            <w:vAlign w:val="center"/>
          </w:tcPr>
          <w:p w14:paraId="5690F5C6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</w:tcBorders>
            <w:vAlign w:val="center"/>
          </w:tcPr>
          <w:p w14:paraId="1231942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top w:val="single" w:sz="4" w:space="0" w:color="auto"/>
              <w:right w:val="nil"/>
            </w:tcBorders>
            <w:vAlign w:val="center"/>
          </w:tcPr>
          <w:p w14:paraId="130E8E18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0DC4BC05" w14:textId="77777777" w:rsidTr="00221BED">
        <w:trPr>
          <w:trHeight w:val="811"/>
        </w:trPr>
        <w:tc>
          <w:tcPr>
            <w:tcW w:w="3369" w:type="dxa"/>
            <w:gridSpan w:val="2"/>
            <w:tcBorders>
              <w:left w:val="nil"/>
            </w:tcBorders>
            <w:shd w:val="clear" w:color="auto" w:fill="CCDADC"/>
            <w:vAlign w:val="center"/>
          </w:tcPr>
          <w:p w14:paraId="0129D9B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금융비용</w:t>
            </w:r>
          </w:p>
        </w:tc>
        <w:tc>
          <w:tcPr>
            <w:tcW w:w="2135" w:type="dxa"/>
            <w:vAlign w:val="center"/>
          </w:tcPr>
          <w:p w14:paraId="3D932F95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vAlign w:val="center"/>
          </w:tcPr>
          <w:p w14:paraId="52952DA3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right w:val="nil"/>
            </w:tcBorders>
            <w:vAlign w:val="center"/>
          </w:tcPr>
          <w:p w14:paraId="4004A899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4CD59B38" w14:textId="77777777" w:rsidTr="00221BED">
        <w:trPr>
          <w:trHeight w:val="811"/>
        </w:trPr>
        <w:tc>
          <w:tcPr>
            <w:tcW w:w="3369" w:type="dxa"/>
            <w:gridSpan w:val="2"/>
            <w:tcBorders>
              <w:left w:val="nil"/>
            </w:tcBorders>
            <w:shd w:val="clear" w:color="auto" w:fill="CCDADC"/>
            <w:vAlign w:val="center"/>
          </w:tcPr>
          <w:p w14:paraId="4F6DB567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부채비율</w:t>
            </w:r>
          </w:p>
        </w:tc>
        <w:tc>
          <w:tcPr>
            <w:tcW w:w="2135" w:type="dxa"/>
            <w:vAlign w:val="center"/>
          </w:tcPr>
          <w:p w14:paraId="3ED502FD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vAlign w:val="center"/>
          </w:tcPr>
          <w:p w14:paraId="0CE08432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right w:val="nil"/>
            </w:tcBorders>
            <w:vAlign w:val="center"/>
          </w:tcPr>
          <w:p w14:paraId="1C3C354D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066CD58C" w14:textId="77777777" w:rsidTr="00221BED">
        <w:trPr>
          <w:trHeight w:val="811"/>
        </w:trPr>
        <w:tc>
          <w:tcPr>
            <w:tcW w:w="3369" w:type="dxa"/>
            <w:gridSpan w:val="2"/>
            <w:tcBorders>
              <w:left w:val="nil"/>
            </w:tcBorders>
            <w:shd w:val="clear" w:color="auto" w:fill="CCDADC"/>
            <w:vAlign w:val="center"/>
          </w:tcPr>
          <w:p w14:paraId="39B0A1CA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차입금의존도</w:t>
            </w:r>
          </w:p>
        </w:tc>
        <w:tc>
          <w:tcPr>
            <w:tcW w:w="2135" w:type="dxa"/>
            <w:vAlign w:val="center"/>
          </w:tcPr>
          <w:p w14:paraId="483B922E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vAlign w:val="center"/>
          </w:tcPr>
          <w:p w14:paraId="3063D9B6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right w:val="nil"/>
            </w:tcBorders>
            <w:vAlign w:val="center"/>
          </w:tcPr>
          <w:p w14:paraId="01A3DD48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767B440F" w14:textId="77777777" w:rsidTr="00221BED">
        <w:trPr>
          <w:trHeight w:val="811"/>
        </w:trPr>
        <w:tc>
          <w:tcPr>
            <w:tcW w:w="3369" w:type="dxa"/>
            <w:gridSpan w:val="2"/>
            <w:tcBorders>
              <w:left w:val="nil"/>
            </w:tcBorders>
            <w:shd w:val="clear" w:color="auto" w:fill="CCDADC"/>
            <w:vAlign w:val="center"/>
          </w:tcPr>
          <w:p w14:paraId="18490CCB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EBIT</w:t>
            </w:r>
          </w:p>
        </w:tc>
        <w:tc>
          <w:tcPr>
            <w:tcW w:w="2135" w:type="dxa"/>
            <w:vAlign w:val="center"/>
          </w:tcPr>
          <w:p w14:paraId="457C77C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vAlign w:val="center"/>
          </w:tcPr>
          <w:p w14:paraId="530D1346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right w:val="nil"/>
            </w:tcBorders>
            <w:vAlign w:val="center"/>
          </w:tcPr>
          <w:p w14:paraId="37A956F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  <w:tr w:rsidR="00221BED" w:rsidRPr="00E23A8E" w14:paraId="0E2079EC" w14:textId="77777777" w:rsidTr="00221BED">
        <w:trPr>
          <w:trHeight w:val="811"/>
        </w:trPr>
        <w:tc>
          <w:tcPr>
            <w:tcW w:w="3369" w:type="dxa"/>
            <w:gridSpan w:val="2"/>
            <w:tcBorders>
              <w:left w:val="nil"/>
              <w:bottom w:val="single" w:sz="4" w:space="0" w:color="auto"/>
            </w:tcBorders>
            <w:shd w:val="clear" w:color="auto" w:fill="CCDADC"/>
            <w:vAlign w:val="center"/>
          </w:tcPr>
          <w:p w14:paraId="71EEE1F7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hint="eastAsia"/>
                <w:b/>
                <w:bCs/>
                <w:sz w:val="24"/>
                <w:szCs w:val="24"/>
              </w:rPr>
              <w:t>EBITDA</w:t>
            </w:r>
          </w:p>
        </w:tc>
        <w:tc>
          <w:tcPr>
            <w:tcW w:w="2135" w:type="dxa"/>
            <w:tcBorders>
              <w:bottom w:val="single" w:sz="4" w:space="0" w:color="auto"/>
            </w:tcBorders>
            <w:vAlign w:val="center"/>
          </w:tcPr>
          <w:p w14:paraId="745FBDE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14:paraId="180667BF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  <w:tc>
          <w:tcPr>
            <w:tcW w:w="2136" w:type="dxa"/>
            <w:tcBorders>
              <w:bottom w:val="single" w:sz="4" w:space="0" w:color="auto"/>
              <w:right w:val="nil"/>
            </w:tcBorders>
            <w:vAlign w:val="center"/>
          </w:tcPr>
          <w:p w14:paraId="48C6CFD8" w14:textId="77777777" w:rsidR="00221BED" w:rsidRPr="00E23A8E" w:rsidRDefault="00221BED" w:rsidP="00221BED">
            <w:pPr>
              <w:jc w:val="center"/>
              <w:rPr>
                <w:rFonts w:ascii="Noto Sans CJK KR Regular" w:eastAsia="Noto Sans CJK KR Regular" w:hAnsi="Noto Sans CJK KR Regular"/>
                <w:b/>
                <w:bCs/>
                <w:sz w:val="24"/>
                <w:szCs w:val="24"/>
              </w:rPr>
            </w:pPr>
          </w:p>
        </w:tc>
      </w:tr>
    </w:tbl>
    <w:p w14:paraId="0F7A9F1E" w14:textId="34B258DB" w:rsidR="00221BED" w:rsidRPr="00E23A8E" w:rsidRDefault="00221BED" w:rsidP="00221BED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</w:rPr>
      </w:pPr>
    </w:p>
    <w:p w14:paraId="67479634" w14:textId="77777777" w:rsidR="009B1143" w:rsidRPr="00E23A8E" w:rsidRDefault="009B1143" w:rsidP="00221BED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</w:rPr>
      </w:pPr>
    </w:p>
    <w:p w14:paraId="405A340A" w14:textId="77777777" w:rsidR="009B1143" w:rsidRPr="00E23A8E" w:rsidRDefault="009B1143" w:rsidP="00221BED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</w:rPr>
      </w:pPr>
    </w:p>
    <w:p w14:paraId="398BE8E4" w14:textId="77777777" w:rsidR="00B2584B" w:rsidRPr="00E23A8E" w:rsidRDefault="00B2584B" w:rsidP="00221BED">
      <w:pPr>
        <w:widowControl w:val="0"/>
        <w:wordWrap w:val="0"/>
        <w:autoSpaceDE w:val="0"/>
        <w:autoSpaceDN w:val="0"/>
        <w:spacing w:after="0" w:line="240" w:lineRule="auto"/>
        <w:jc w:val="left"/>
        <w:rPr>
          <w:rFonts w:ascii="Noto Sans CJK KR Regular" w:eastAsia="Noto Sans CJK KR Regular" w:hAnsi="Noto Sans CJK KR Regular" w:cs="Times New Roman"/>
        </w:rPr>
        <w:sectPr w:rsidR="00B2584B" w:rsidRPr="00E23A8E" w:rsidSect="00F5277E">
          <w:headerReference w:type="default" r:id="rId10"/>
          <w:footerReference w:type="default" r:id="rId11"/>
          <w:pgSz w:w="11906" w:h="16838"/>
          <w:pgMar w:top="851" w:right="1134" w:bottom="851" w:left="1134" w:header="0" w:footer="0" w:gutter="0"/>
          <w:cols w:space="425"/>
          <w:docGrid w:linePitch="360"/>
        </w:sectPr>
      </w:pPr>
    </w:p>
    <w:p w14:paraId="4E1EB00B" w14:textId="1AE4E87F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Times New Roman"/>
          <w:b/>
          <w:sz w:val="24"/>
          <w:szCs w:val="24"/>
        </w:rPr>
      </w:pPr>
      <w:bookmarkStart w:id="20" w:name="_Toc424631293"/>
      <w:bookmarkStart w:id="21" w:name="_Toc446496086"/>
      <w:bookmarkStart w:id="22" w:name="_Toc483908608"/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lastRenderedPageBreak/>
        <w:t>별첨4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)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투입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인력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이력사항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양식</w:t>
      </w:r>
      <w:bookmarkEnd w:id="20"/>
      <w:bookmarkEnd w:id="21"/>
      <w:bookmarkEnd w:id="22"/>
      <w:r w:rsidR="00E87662">
        <w:rPr>
          <w:rFonts w:ascii="Noto Sans CJK KR Regular" w:eastAsia="Noto Sans CJK KR Regular" w:hAnsi="Noto Sans CJK KR Regular" w:cs="맑은 고딕" w:hint="eastAsia"/>
          <w:b/>
          <w:szCs w:val="24"/>
        </w:rPr>
        <w:t xml:space="preserve"> </w:t>
      </w:r>
      <w:r w:rsidR="00C87AF8" w:rsidRPr="00E87662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(</w:t>
      </w:r>
      <w:r w:rsidR="00D11766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프로젝트</w:t>
      </w:r>
      <w:proofErr w:type="gramStart"/>
      <w:r w:rsidR="00D11766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PM /</w:t>
      </w:r>
      <w:proofErr w:type="gramEnd"/>
      <w:r w:rsidR="00D11766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 xml:space="preserve"> </w:t>
      </w:r>
      <w:r w:rsidR="00C87AF8" w:rsidRPr="00E87662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보안관제</w:t>
      </w:r>
      <w:r w:rsidR="00DE5B17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시스템</w:t>
      </w:r>
      <w:r w:rsidR="00C87AF8" w:rsidRPr="00E87662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 xml:space="preserve"> 구축 각각 제출)</w:t>
      </w:r>
    </w:p>
    <w:p w14:paraId="0A5483FF" w14:textId="77777777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투입</w:t>
      </w:r>
      <w:r w:rsidRPr="00E23A8E">
        <w:rPr>
          <w:rFonts w:ascii="Noto Sans CJK KR Regular" w:eastAsia="Noto Sans CJK KR Regular" w:hAnsi="Noto Sans CJK KR Regular" w:cs="맑은 고딕"/>
          <w:b/>
          <w:bCs/>
          <w:sz w:val="28"/>
          <w:szCs w:val="28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인력</w:t>
      </w:r>
      <w:r w:rsidRPr="00E23A8E">
        <w:rPr>
          <w:rFonts w:ascii="Noto Sans CJK KR Regular" w:eastAsia="Noto Sans CJK KR Regular" w:hAnsi="Noto Sans CJK KR Regular" w:cs="맑은 고딕"/>
          <w:b/>
          <w:bCs/>
          <w:sz w:val="28"/>
          <w:szCs w:val="28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이력서</w:t>
      </w:r>
    </w:p>
    <w:p w14:paraId="675873A0" w14:textId="77777777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Times New Roman"/>
          <w:b/>
          <w:szCs w:val="24"/>
        </w:rPr>
      </w:pP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1.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인적사항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39"/>
        <w:gridCol w:w="1739"/>
        <w:gridCol w:w="1739"/>
        <w:gridCol w:w="1740"/>
        <w:gridCol w:w="2365"/>
        <w:gridCol w:w="1115"/>
        <w:gridCol w:w="1740"/>
        <w:gridCol w:w="1740"/>
      </w:tblGrid>
      <w:tr w:rsidR="00B2584B" w:rsidRPr="00E23A8E" w14:paraId="5812A9A1" w14:textId="77777777" w:rsidTr="000025E3"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47589E7C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성명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E153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</w:tcPr>
          <w:p w14:paraId="750504AA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연령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F3F4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3FEBBDC5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소속</w:t>
            </w:r>
            <w:r w:rsidRPr="00E23A8E">
              <w:rPr>
                <w:rFonts w:ascii="Noto Sans CJK KR Regular" w:eastAsia="Noto Sans CJK KR Regular" w:hAnsi="Noto Sans CJK KR Regular" w:cs="맑은 고딕"/>
                <w:b/>
                <w:szCs w:val="24"/>
              </w:rPr>
              <w:t>/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직급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F825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</w:tcPr>
          <w:p w14:paraId="7ECB8B83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기술등급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2C41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</w:tr>
      <w:tr w:rsidR="00B2584B" w:rsidRPr="00E23A8E" w14:paraId="6717033C" w14:textId="77777777" w:rsidTr="000025E3"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5F027488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연락처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6696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</w:tcPr>
          <w:p w14:paraId="5A9578E2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맑은 고딕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/>
                <w:b/>
                <w:szCs w:val="24"/>
              </w:rPr>
              <w:t>E-Mail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61A0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맑은 고딕"/>
                <w:szCs w:val="24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6DED03B3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총</w:t>
            </w:r>
            <w:r w:rsidRPr="00E23A8E">
              <w:rPr>
                <w:rFonts w:ascii="Noto Sans CJK KR Regular" w:eastAsia="Noto Sans CJK KR Regular" w:hAnsi="Noto Sans CJK KR Regular" w:cs="맑은 고딕"/>
                <w:b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업무경력</w:t>
            </w:r>
          </w:p>
        </w:tc>
        <w:tc>
          <w:tcPr>
            <w:tcW w:w="4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3DC4B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맑은 고딕"/>
                <w:szCs w:val="24"/>
              </w:rPr>
            </w:pPr>
            <w:proofErr w:type="gramStart"/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년</w:t>
            </w: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 xml:space="preserve">(  </w:t>
            </w:r>
            <w:proofErr w:type="gramEnd"/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 xml:space="preserve">    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년</w:t>
            </w: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 xml:space="preserve"> ~     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년</w:t>
            </w: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>)</w:t>
            </w:r>
          </w:p>
        </w:tc>
      </w:tr>
      <w:tr w:rsidR="00B2584B" w:rsidRPr="00E23A8E" w14:paraId="61F4E839" w14:textId="77777777" w:rsidTr="000025E3"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78E3F467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학력사항</w:t>
            </w:r>
          </w:p>
        </w:tc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0AED" w14:textId="7324D83F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i/>
                <w:iCs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학력</w:t>
            </w:r>
            <w:r w:rsidRPr="00E23A8E">
              <w:rPr>
                <w:rFonts w:ascii="Noto Sans CJK KR Regular" w:eastAsia="Noto Sans CJK KR Regular" w:hAnsi="Noto Sans CJK KR Regular" w:cs="맑은 고딕"/>
                <w:i/>
                <w:iCs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및</w:t>
            </w:r>
            <w:r w:rsidRPr="00E23A8E">
              <w:rPr>
                <w:rFonts w:ascii="Noto Sans CJK KR Regular" w:eastAsia="Noto Sans CJK KR Regular" w:hAnsi="Noto Sans CJK KR Regular" w:cs="맑은 고딕"/>
                <w:i/>
                <w:iCs/>
                <w:szCs w:val="24"/>
              </w:rPr>
              <w:t xml:space="preserve"> </w:t>
            </w:r>
            <w:r w:rsidR="00D73029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학과,</w:t>
            </w:r>
            <w:r w:rsidR="00D73029">
              <w:rPr>
                <w:rFonts w:ascii="Noto Sans CJK KR Regular" w:eastAsia="Noto Sans CJK KR Regular" w:hAnsi="Noto Sans CJK KR Regular" w:cs="맑은 고딕"/>
                <w:i/>
                <w:iCs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졸업</w:t>
            </w:r>
            <w:r w:rsidRPr="00E23A8E">
              <w:rPr>
                <w:rFonts w:ascii="Noto Sans CJK KR Regular" w:eastAsia="Noto Sans CJK KR Regular" w:hAnsi="Noto Sans CJK KR Regular" w:cs="맑은 고딕"/>
                <w:i/>
                <w:iCs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년도</w:t>
            </w:r>
            <w:r w:rsidRPr="00E23A8E">
              <w:rPr>
                <w:rFonts w:ascii="Noto Sans CJK KR Regular" w:eastAsia="Noto Sans CJK KR Regular" w:hAnsi="Noto Sans CJK KR Regular" w:cs="맑은 고딕"/>
                <w:i/>
                <w:iCs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기재</w:t>
            </w:r>
          </w:p>
        </w:tc>
        <w:tc>
          <w:tcPr>
            <w:tcW w:w="2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6DC41B82" w14:textId="1AE124AB" w:rsidR="00B2584B" w:rsidRPr="00E23A8E" w:rsidRDefault="00D14C60" w:rsidP="00D73029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자격증</w:t>
            </w:r>
          </w:p>
        </w:tc>
        <w:tc>
          <w:tcPr>
            <w:tcW w:w="4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03C45" w14:textId="3CFCE771" w:rsidR="00B2584B" w:rsidRPr="00E23A8E" w:rsidRDefault="00D73029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취득</w:t>
            </w:r>
            <w:r w:rsidR="00792FE5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일자,</w:t>
            </w:r>
            <w:r w:rsidR="00792FE5">
              <w:rPr>
                <w:rFonts w:ascii="Noto Sans CJK KR Regular" w:eastAsia="Noto Sans CJK KR Regular" w:hAnsi="Noto Sans CJK KR Regular" w:cs="맑은 고딕"/>
                <w:i/>
                <w:iCs/>
                <w:szCs w:val="24"/>
              </w:rPr>
              <w:t xml:space="preserve"> </w:t>
            </w:r>
            <w:r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만료일자</w:t>
            </w:r>
            <w:r w:rsidRPr="00E23A8E">
              <w:rPr>
                <w:rFonts w:ascii="Noto Sans CJK KR Regular" w:eastAsia="Noto Sans CJK KR Regular" w:hAnsi="Noto Sans CJK KR Regular" w:cs="맑은 고딕"/>
                <w:i/>
                <w:iCs/>
                <w:szCs w:val="24"/>
              </w:rPr>
              <w:t xml:space="preserve"> </w:t>
            </w:r>
            <w:r w:rsidR="00792FE5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 xml:space="preserve">포함하여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i/>
                <w:iCs/>
                <w:szCs w:val="24"/>
              </w:rPr>
              <w:t>기재</w:t>
            </w:r>
          </w:p>
        </w:tc>
      </w:tr>
      <w:tr w:rsidR="00B2584B" w:rsidRPr="00E23A8E" w14:paraId="3654559C" w14:textId="77777777" w:rsidTr="000025E3"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0B7DC5A7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</w:p>
        </w:tc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3D34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6A7CF42A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</w:p>
        </w:tc>
        <w:tc>
          <w:tcPr>
            <w:tcW w:w="45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EE43" w14:textId="77777777" w:rsidR="00B2584B" w:rsidRPr="00792FE5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</w:tr>
      <w:tr w:rsidR="00B2584B" w:rsidRPr="00E23A8E" w14:paraId="60CE0C2F" w14:textId="77777777" w:rsidTr="000025E3"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29EBB55D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본</w:t>
            </w:r>
            <w:r w:rsidRPr="00E23A8E">
              <w:rPr>
                <w:rFonts w:ascii="Noto Sans CJK KR Regular" w:eastAsia="Noto Sans CJK KR Regular" w:hAnsi="Noto Sans CJK KR Regular" w:cs="맑은 고딕"/>
                <w:b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사업</w:t>
            </w:r>
          </w:p>
          <w:p w14:paraId="52997378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참여임무</w:t>
            </w:r>
          </w:p>
        </w:tc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B5C2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맑은 고딕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>[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업무</w:t>
            </w: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>]</w:t>
            </w:r>
          </w:p>
        </w:tc>
        <w:tc>
          <w:tcPr>
            <w:tcW w:w="23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  <w:vAlign w:val="center"/>
          </w:tcPr>
          <w:p w14:paraId="7E1CB448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투입기간</w:t>
            </w:r>
          </w:p>
        </w:tc>
        <w:tc>
          <w:tcPr>
            <w:tcW w:w="1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D2212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</w:tcPr>
          <w:p w14:paraId="7A50E660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proofErr w:type="spellStart"/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투입개월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E8EA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</w:tr>
      <w:tr w:rsidR="00B2584B" w:rsidRPr="00E23A8E" w14:paraId="4E72C3E2" w14:textId="77777777" w:rsidTr="000025E3"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</w:tcPr>
          <w:p w14:paraId="5BB6433C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5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3EAB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맑은 고딕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>[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역할</w:t>
            </w: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>]</w:t>
            </w:r>
          </w:p>
        </w:tc>
        <w:tc>
          <w:tcPr>
            <w:tcW w:w="23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</w:tcPr>
          <w:p w14:paraId="40F71936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1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0674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4851"/>
          </w:tcPr>
          <w:p w14:paraId="23F7882E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proofErr w:type="spellStart"/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투입공수</w:t>
            </w:r>
            <w:proofErr w:type="spellEnd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FFBC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</w:tr>
    </w:tbl>
    <w:p w14:paraId="23D1A738" w14:textId="77777777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Times New Roman"/>
          <w:szCs w:val="24"/>
        </w:rPr>
      </w:pPr>
    </w:p>
    <w:p w14:paraId="3D08DB52" w14:textId="77777777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Times New Roman"/>
          <w:b/>
          <w:szCs w:val="24"/>
        </w:rPr>
      </w:pP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2.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경력사항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3"/>
        <w:gridCol w:w="2333"/>
        <w:gridCol w:w="2334"/>
        <w:gridCol w:w="2333"/>
        <w:gridCol w:w="2333"/>
        <w:gridCol w:w="2334"/>
      </w:tblGrid>
      <w:tr w:rsidR="00B2584B" w:rsidRPr="00E23A8E" w14:paraId="7D84A4B2" w14:textId="77777777" w:rsidTr="000025E3">
        <w:trPr>
          <w:trHeight w:val="385"/>
        </w:trPr>
        <w:tc>
          <w:tcPr>
            <w:tcW w:w="2333" w:type="dxa"/>
            <w:vMerge w:val="restart"/>
            <w:shd w:val="clear" w:color="auto" w:fill="004851"/>
            <w:vAlign w:val="center"/>
          </w:tcPr>
          <w:p w14:paraId="17D2B9AD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소속사</w:t>
            </w:r>
          </w:p>
        </w:tc>
        <w:tc>
          <w:tcPr>
            <w:tcW w:w="2333" w:type="dxa"/>
            <w:vMerge w:val="restart"/>
            <w:shd w:val="clear" w:color="auto" w:fill="004851"/>
            <w:vAlign w:val="center"/>
          </w:tcPr>
          <w:p w14:paraId="0A29D002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발주처</w:t>
            </w:r>
          </w:p>
        </w:tc>
        <w:tc>
          <w:tcPr>
            <w:tcW w:w="2334" w:type="dxa"/>
            <w:vMerge w:val="restart"/>
            <w:shd w:val="clear" w:color="auto" w:fill="004851"/>
            <w:vAlign w:val="center"/>
          </w:tcPr>
          <w:p w14:paraId="011D8C03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사업명</w:t>
            </w:r>
          </w:p>
        </w:tc>
        <w:tc>
          <w:tcPr>
            <w:tcW w:w="2333" w:type="dxa"/>
            <w:vMerge w:val="restart"/>
            <w:shd w:val="clear" w:color="auto" w:fill="004851"/>
            <w:vAlign w:val="center"/>
          </w:tcPr>
          <w:p w14:paraId="6590F3CE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참여기간</w:t>
            </w:r>
          </w:p>
        </w:tc>
        <w:tc>
          <w:tcPr>
            <w:tcW w:w="2333" w:type="dxa"/>
            <w:vMerge w:val="restart"/>
            <w:shd w:val="clear" w:color="auto" w:fill="004851"/>
            <w:vAlign w:val="center"/>
          </w:tcPr>
          <w:p w14:paraId="04E5FFD4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담당업무</w:t>
            </w:r>
          </w:p>
        </w:tc>
        <w:tc>
          <w:tcPr>
            <w:tcW w:w="2334" w:type="dxa"/>
            <w:vMerge w:val="restart"/>
            <w:shd w:val="clear" w:color="auto" w:fill="004851"/>
            <w:vAlign w:val="center"/>
          </w:tcPr>
          <w:p w14:paraId="06942CBB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b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b/>
                <w:szCs w:val="24"/>
              </w:rPr>
              <w:t>역할</w:t>
            </w:r>
          </w:p>
        </w:tc>
      </w:tr>
      <w:tr w:rsidR="00B2584B" w:rsidRPr="00E23A8E" w14:paraId="050D1727" w14:textId="77777777" w:rsidTr="000025E3">
        <w:trPr>
          <w:trHeight w:val="385"/>
        </w:trPr>
        <w:tc>
          <w:tcPr>
            <w:tcW w:w="2333" w:type="dxa"/>
            <w:vMerge/>
            <w:shd w:val="clear" w:color="auto" w:fill="004851"/>
            <w:vAlign w:val="center"/>
          </w:tcPr>
          <w:p w14:paraId="64AF4BA7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  <w:vMerge/>
            <w:shd w:val="clear" w:color="auto" w:fill="004851"/>
            <w:vAlign w:val="center"/>
          </w:tcPr>
          <w:p w14:paraId="33F643C6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4" w:type="dxa"/>
            <w:vMerge/>
            <w:shd w:val="clear" w:color="auto" w:fill="004851"/>
            <w:vAlign w:val="center"/>
          </w:tcPr>
          <w:p w14:paraId="0992D14F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  <w:vMerge/>
            <w:shd w:val="clear" w:color="auto" w:fill="004851"/>
            <w:vAlign w:val="center"/>
          </w:tcPr>
          <w:p w14:paraId="60747706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  <w:vMerge/>
            <w:shd w:val="clear" w:color="auto" w:fill="004851"/>
            <w:vAlign w:val="center"/>
          </w:tcPr>
          <w:p w14:paraId="6F070B47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4" w:type="dxa"/>
            <w:vMerge/>
            <w:shd w:val="clear" w:color="auto" w:fill="004851"/>
            <w:vAlign w:val="center"/>
          </w:tcPr>
          <w:p w14:paraId="7C48846C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</w:tr>
      <w:tr w:rsidR="00B2584B" w:rsidRPr="00E23A8E" w14:paraId="50933852" w14:textId="77777777" w:rsidTr="00423C3E">
        <w:tc>
          <w:tcPr>
            <w:tcW w:w="2333" w:type="dxa"/>
          </w:tcPr>
          <w:p w14:paraId="623DE6A4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</w:tcPr>
          <w:p w14:paraId="7BC6199C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4" w:type="dxa"/>
          </w:tcPr>
          <w:p w14:paraId="79D1756C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</w:tcPr>
          <w:p w14:paraId="7392A4E5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</w:tcPr>
          <w:p w14:paraId="5BCCDE59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4" w:type="dxa"/>
          </w:tcPr>
          <w:p w14:paraId="5D7AF198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</w:tr>
      <w:tr w:rsidR="00B2584B" w:rsidRPr="00E23A8E" w14:paraId="7E69704D" w14:textId="77777777" w:rsidTr="00423C3E">
        <w:tc>
          <w:tcPr>
            <w:tcW w:w="2333" w:type="dxa"/>
          </w:tcPr>
          <w:p w14:paraId="3AE49567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</w:tcPr>
          <w:p w14:paraId="6E4474AB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4" w:type="dxa"/>
          </w:tcPr>
          <w:p w14:paraId="533CC5AC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</w:tcPr>
          <w:p w14:paraId="5D783392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3" w:type="dxa"/>
          </w:tcPr>
          <w:p w14:paraId="675F4AF1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  <w:tc>
          <w:tcPr>
            <w:tcW w:w="2334" w:type="dxa"/>
          </w:tcPr>
          <w:p w14:paraId="4DCAF6C3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Cs w:val="24"/>
              </w:rPr>
            </w:pPr>
          </w:p>
        </w:tc>
      </w:tr>
    </w:tbl>
    <w:p w14:paraId="0C12C565" w14:textId="512E0E13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-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경력사항은 본 사업과 연관된 사업을 기재하고, 사업명 구체적으로 작성요청 (</w:t>
      </w:r>
      <w:proofErr w:type="gramStart"/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기간 :</w:t>
      </w:r>
      <w:proofErr w:type="gramEnd"/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 ~ 현재, 기간 중복인 경우 사유입력)</w:t>
      </w:r>
    </w:p>
    <w:p w14:paraId="472B5B54" w14:textId="437B4D59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  참여기간은 실</w:t>
      </w:r>
      <w:r w:rsidR="00C87AF8">
        <w:rPr>
          <w:rFonts w:ascii="Noto Sans CJK KR Regular" w:eastAsia="Noto Sans CJK KR Regular" w:hAnsi="Noto Sans CJK KR Regular" w:cs="맑은 고딕" w:hint="eastAsia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투입기간을 작성하시고, 사업명 및 담당업무로 파악이 불가한 경우 경력 불인정</w:t>
      </w:r>
    </w:p>
    <w:p w14:paraId="02B2F1EA" w14:textId="77777777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- </w:t>
      </w:r>
      <w:proofErr w:type="gramStart"/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기술등급 :</w:t>
      </w:r>
      <w:proofErr w:type="gramEnd"/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 한국SW협회 기술등급 기준으로 작성 </w:t>
      </w:r>
    </w:p>
    <w:p w14:paraId="564A4DC9" w14:textId="2CFAD67E" w:rsidR="000025E3" w:rsidRDefault="00D14C60" w:rsidP="00C114A9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szCs w:val="24"/>
        </w:rPr>
      </w:pPr>
      <w:bookmarkStart w:id="23" w:name="_Toc424631295"/>
      <w:bookmarkStart w:id="24" w:name="_Toc446496088"/>
      <w:bookmarkStart w:id="25" w:name="_Toc483908611"/>
      <w:r w:rsidRPr="00D14C60">
        <w:rPr>
          <w:rFonts w:ascii="Noto Sans CJK KR Regular" w:eastAsia="Noto Sans CJK KR Regular" w:hAnsi="Noto Sans CJK KR Regular" w:cs="맑은 고딕" w:hint="eastAsia"/>
          <w:szCs w:val="24"/>
        </w:rPr>
        <w:t xml:space="preserve">- </w:t>
      </w:r>
      <w:proofErr w:type="gramStart"/>
      <w:r w:rsidRPr="00D14C60">
        <w:rPr>
          <w:rFonts w:ascii="Noto Sans CJK KR Regular" w:eastAsia="Noto Sans CJK KR Regular" w:hAnsi="Noto Sans CJK KR Regular" w:cs="맑은 고딕" w:hint="eastAsia"/>
          <w:szCs w:val="24"/>
        </w:rPr>
        <w:t>자격</w:t>
      </w:r>
      <w:r>
        <w:rPr>
          <w:rFonts w:ascii="Noto Sans CJK KR Regular" w:eastAsia="Noto Sans CJK KR Regular" w:hAnsi="Noto Sans CJK KR Regular" w:cs="맑은 고딕" w:hint="eastAsia"/>
          <w:szCs w:val="24"/>
        </w:rPr>
        <w:t>증</w:t>
      </w:r>
      <w:r w:rsidRPr="00D14C60">
        <w:rPr>
          <w:rFonts w:ascii="Noto Sans CJK KR Regular" w:eastAsia="Noto Sans CJK KR Regular" w:hAnsi="Noto Sans CJK KR Regular" w:cs="맑은 고딕" w:hint="eastAsia"/>
          <w:szCs w:val="24"/>
        </w:rPr>
        <w:t xml:space="preserve"> </w:t>
      </w:r>
      <w:r w:rsidRPr="00D14C60">
        <w:rPr>
          <w:rFonts w:ascii="Noto Sans CJK KR Regular" w:eastAsia="Noto Sans CJK KR Regular" w:hAnsi="Noto Sans CJK KR Regular" w:cs="맑은 고딕"/>
          <w:szCs w:val="24"/>
        </w:rPr>
        <w:t>:</w:t>
      </w:r>
      <w:proofErr w:type="gramEnd"/>
      <w:r w:rsidRPr="00D14C60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>
        <w:rPr>
          <w:rFonts w:ascii="Noto Sans CJK KR Regular" w:eastAsia="Noto Sans CJK KR Regular" w:hAnsi="Noto Sans CJK KR Regular" w:cs="맑은 고딕" w:hint="eastAsia"/>
          <w:szCs w:val="24"/>
        </w:rPr>
        <w:t>자격사항에 기입 된 자격증은 사본 제출(</w:t>
      </w:r>
      <w:r w:rsidR="000D7B6D">
        <w:rPr>
          <w:rFonts w:ascii="Noto Sans CJK KR Regular" w:eastAsia="Noto Sans CJK KR Regular" w:hAnsi="Noto Sans CJK KR Regular" w:cs="맑은 고딕" w:hint="eastAsia"/>
          <w:szCs w:val="24"/>
        </w:rPr>
        <w:t xml:space="preserve">미 </w:t>
      </w:r>
      <w:r>
        <w:rPr>
          <w:rFonts w:ascii="Noto Sans CJK KR Regular" w:eastAsia="Noto Sans CJK KR Regular" w:hAnsi="Noto Sans CJK KR Regular" w:cs="맑은 고딕" w:hint="eastAsia"/>
          <w:szCs w:val="24"/>
        </w:rPr>
        <w:t xml:space="preserve">제출 시 자격증 </w:t>
      </w:r>
      <w:r w:rsidR="000D7B6D">
        <w:rPr>
          <w:rFonts w:ascii="Noto Sans CJK KR Regular" w:eastAsia="Noto Sans CJK KR Regular" w:hAnsi="Noto Sans CJK KR Regular" w:cs="맑은 고딕" w:hint="eastAsia"/>
          <w:szCs w:val="24"/>
        </w:rPr>
        <w:t>없음</w:t>
      </w:r>
      <w:r>
        <w:rPr>
          <w:rFonts w:ascii="Noto Sans CJK KR Regular" w:eastAsia="Noto Sans CJK KR Regular" w:hAnsi="Noto Sans CJK KR Regular" w:cs="맑은 고딕" w:hint="eastAsia"/>
          <w:szCs w:val="24"/>
        </w:rPr>
        <w:t>으로 간주)</w:t>
      </w:r>
    </w:p>
    <w:p w14:paraId="3DF4703B" w14:textId="77777777" w:rsidR="000905C5" w:rsidRPr="00D14C60" w:rsidRDefault="000905C5" w:rsidP="00C114A9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szCs w:val="24"/>
        </w:rPr>
      </w:pPr>
    </w:p>
    <w:p w14:paraId="58AF673F" w14:textId="77777777" w:rsidR="000905C5" w:rsidRDefault="000905C5" w:rsidP="00C114A9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01BD390D" w14:textId="4B714041" w:rsidR="00C114A9" w:rsidRPr="00E23A8E" w:rsidRDefault="00C114A9" w:rsidP="00C114A9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Times New Roman"/>
          <w:b/>
          <w:sz w:val="24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lastRenderedPageBreak/>
        <w:t>별첨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5)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월별 인력 투입계획</w:t>
      </w:r>
      <w:r w:rsidR="00E87662">
        <w:rPr>
          <w:rFonts w:ascii="Noto Sans CJK KR Regular" w:eastAsia="Noto Sans CJK KR Regular" w:hAnsi="Noto Sans CJK KR Regular" w:cs="맑은 고딕" w:hint="eastAsia"/>
          <w:b/>
          <w:szCs w:val="24"/>
        </w:rPr>
        <w:t xml:space="preserve"> </w:t>
      </w:r>
      <w:r w:rsidR="00C87AF8" w:rsidRPr="00E87662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(</w:t>
      </w:r>
      <w:r w:rsidR="00BC6F8C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프로젝트</w:t>
      </w:r>
      <w:proofErr w:type="gramStart"/>
      <w:r w:rsidR="00BC6F8C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PM /</w:t>
      </w:r>
      <w:proofErr w:type="gramEnd"/>
      <w:r w:rsidR="00BC6F8C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 xml:space="preserve"> </w:t>
      </w:r>
      <w:r w:rsidR="00C87AF8" w:rsidRPr="00E87662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보안관제</w:t>
      </w:r>
      <w:r w:rsidR="00DE5B17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시스템</w:t>
      </w:r>
      <w:r w:rsidR="00C87AF8" w:rsidRPr="00E87662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 xml:space="preserve"> 구축 각각 제출)</w:t>
      </w:r>
    </w:p>
    <w:p w14:paraId="5A071B5F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5DB1EA98" w14:textId="3A8AF2DF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  <w:r w:rsidRPr="00E23A8E">
        <w:rPr>
          <w:rFonts w:ascii="Noto Sans CJK KR Regular" w:eastAsia="Noto Sans CJK KR Regular" w:hAnsi="Noto Sans CJK KR Regular"/>
          <w:b/>
          <w:bCs/>
          <w:sz w:val="24"/>
        </w:rPr>
        <w:t xml:space="preserve">     </w:t>
      </w:r>
      <w:bookmarkStart w:id="26" w:name="_MON_1409732066"/>
      <w:bookmarkEnd w:id="26"/>
      <w:r w:rsidRPr="00E23A8E">
        <w:rPr>
          <w:rFonts w:ascii="Noto Sans CJK KR Regular" w:eastAsia="Noto Sans CJK KR Regular" w:hAnsi="Noto Sans CJK KR Regular"/>
          <w:b/>
          <w:bCs/>
          <w:sz w:val="24"/>
        </w:rPr>
        <w:object w:dxaOrig="20484" w:dyaOrig="4182" w14:anchorId="08E85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85.5pt;height:209.25pt" o:ole="">
            <v:imagedata r:id="rId12" o:title=""/>
          </v:shape>
          <o:OLEObject Type="Embed" ProgID="Excel.Sheet.12" ShapeID="_x0000_i1025" DrawAspect="Content" ObjectID="_1839603832" r:id="rId13"/>
        </w:object>
      </w:r>
    </w:p>
    <w:p w14:paraId="0D81B651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443C06E2" w14:textId="3DA7F8B2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   - 인력등급은 별첨4</w:t>
      </w:r>
      <w:proofErr w:type="gramStart"/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)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에서</w:t>
      </w:r>
      <w:proofErr w:type="gramEnd"/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 정한 기술등급 기재</w:t>
      </w:r>
    </w:p>
    <w:p w14:paraId="6FFC9CED" w14:textId="7860D0BA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   - 본 양식의 내용을 기준으로 제안서에 포함</w:t>
      </w:r>
    </w:p>
    <w:p w14:paraId="4DE0F48D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4A12A701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360BA9F3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353466C8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788393D5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6ACB5A4C" w14:textId="77777777" w:rsidR="00C114A9" w:rsidRPr="00E23A8E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p w14:paraId="13F8DADE" w14:textId="58EEDDE2" w:rsidR="00C114A9" w:rsidRPr="00E23A8E" w:rsidRDefault="00C114A9" w:rsidP="00C114A9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Times New Roman"/>
          <w:b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lastRenderedPageBreak/>
        <w:t>별첨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6)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가격제안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양식</w:t>
      </w:r>
      <w:r w:rsidR="00E87662">
        <w:rPr>
          <w:rFonts w:ascii="Noto Sans CJK KR Regular" w:eastAsia="Noto Sans CJK KR Regular" w:hAnsi="Noto Sans CJK KR Regular" w:cs="맑은 고딕" w:hint="eastAsia"/>
          <w:b/>
          <w:szCs w:val="24"/>
        </w:rPr>
        <w:t xml:space="preserve"> </w:t>
      </w:r>
      <w:r w:rsidR="00C87AF8" w:rsidRPr="00E87662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(</w:t>
      </w:r>
      <w:r w:rsidR="00473776" w:rsidRPr="00E87662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보안관제</w:t>
      </w:r>
      <w:r w:rsidR="00473776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시스템 구축</w:t>
      </w:r>
      <w:r w:rsidR="00C87AF8" w:rsidRPr="00E87662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)</w:t>
      </w:r>
    </w:p>
    <w:p w14:paraId="3657E032" w14:textId="77777777" w:rsidR="00C114A9" w:rsidRPr="00C87AF8" w:rsidRDefault="00C114A9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</w:p>
    <w:bookmarkStart w:id="27" w:name="_MON_1406979630"/>
    <w:bookmarkEnd w:id="27"/>
    <w:p w14:paraId="6440BA53" w14:textId="61BAE235" w:rsidR="00C114A9" w:rsidRPr="00E23A8E" w:rsidRDefault="00A60820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b/>
          <w:szCs w:val="24"/>
        </w:rPr>
      </w:pPr>
      <w:r w:rsidRPr="00E23A8E">
        <w:rPr>
          <w:rFonts w:ascii="Noto Sans CJK KR Regular" w:eastAsia="Noto Sans CJK KR Regular" w:hAnsi="Noto Sans CJK KR Regular"/>
          <w:sz w:val="24"/>
        </w:rPr>
        <w:object w:dxaOrig="13399" w:dyaOrig="8766" w14:anchorId="22B54897">
          <v:shape id="_x0000_i1026" type="#_x0000_t75" style="width:677.25pt;height:341.25pt" o:ole="">
            <v:imagedata r:id="rId14" o:title=""/>
          </v:shape>
          <o:OLEObject Type="Embed" ProgID="Excel.Sheet.8" ShapeID="_x0000_i1026" DrawAspect="Content" ObjectID="_1839603833" r:id="rId15"/>
        </w:object>
      </w:r>
    </w:p>
    <w:p w14:paraId="6D600668" w14:textId="17E2C21D" w:rsidR="00A60820" w:rsidRDefault="009F5811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- 인건비는 별첨5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)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월별 인력 투입계획의 등급 및 투입MM와 반드시 일치</w:t>
      </w:r>
    </w:p>
    <w:p w14:paraId="5984EE62" w14:textId="5888CF11" w:rsidR="00A60820" w:rsidRPr="00E23A8E" w:rsidRDefault="00A60820" w:rsidP="00B52E6F">
      <w:pPr>
        <w:widowControl w:val="0"/>
        <w:wordWrap w:val="0"/>
        <w:autoSpaceDE w:val="0"/>
        <w:autoSpaceDN w:val="0"/>
        <w:spacing w:after="0" w:line="240" w:lineRule="atLeast"/>
        <w:jc w:val="left"/>
        <w:outlineLvl w:val="0"/>
        <w:rPr>
          <w:rFonts w:ascii="Noto Sans CJK KR Regular" w:eastAsia="Noto Sans CJK KR Regular" w:hAnsi="Noto Sans CJK KR Regular" w:cs="맑은 고딕"/>
          <w:szCs w:val="24"/>
        </w:rPr>
      </w:pPr>
      <w:r>
        <w:rPr>
          <w:rFonts w:ascii="Noto Sans CJK KR Regular" w:eastAsia="Noto Sans CJK KR Regular" w:hAnsi="Noto Sans CJK KR Regular" w:cs="맑은 고딕" w:hint="eastAsia"/>
          <w:szCs w:val="24"/>
        </w:rPr>
        <w:t>-</w:t>
      </w:r>
      <w:r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>
        <w:rPr>
          <w:rFonts w:ascii="Noto Sans CJK KR Regular" w:eastAsia="Noto Sans CJK KR Regular" w:hAnsi="Noto Sans CJK KR Regular" w:cs="맑은 고딕" w:hint="eastAsia"/>
          <w:szCs w:val="24"/>
        </w:rPr>
        <w:t xml:space="preserve">인건비는 </w:t>
      </w:r>
      <w:r w:rsidR="00C87AF8">
        <w:rPr>
          <w:rFonts w:ascii="Noto Sans CJK KR Regular" w:eastAsia="Noto Sans CJK KR Regular" w:hAnsi="Noto Sans CJK KR Regular" w:cs="맑은 고딕" w:hint="eastAsia"/>
          <w:szCs w:val="24"/>
        </w:rPr>
        <w:t>구축,</w:t>
      </w:r>
      <w:r w:rsidR="00C87AF8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="00066266">
        <w:rPr>
          <w:rFonts w:ascii="Noto Sans CJK KR Regular" w:eastAsia="Noto Sans CJK KR Regular" w:hAnsi="Noto Sans CJK KR Regular" w:cs="맑은 고딕" w:hint="eastAsia"/>
          <w:szCs w:val="24"/>
        </w:rPr>
        <w:t>내부관제</w:t>
      </w:r>
      <w:r w:rsidR="00C87AF8">
        <w:rPr>
          <w:rFonts w:ascii="Noto Sans CJK KR Regular" w:eastAsia="Noto Sans CJK KR Regular" w:hAnsi="Noto Sans CJK KR Regular" w:cs="맑은 고딕" w:hint="eastAsia"/>
          <w:szCs w:val="24"/>
        </w:rPr>
        <w:t xml:space="preserve"> 별 </w:t>
      </w:r>
      <w:r w:rsidR="007B4AA9">
        <w:rPr>
          <w:rFonts w:ascii="Noto Sans CJK KR Regular" w:eastAsia="Noto Sans CJK KR Regular" w:hAnsi="Noto Sans CJK KR Regular" w:cs="맑은 고딕" w:hint="eastAsia"/>
          <w:szCs w:val="24"/>
        </w:rPr>
        <w:t>상세</w:t>
      </w:r>
      <w:r w:rsidR="00C87AF8">
        <w:rPr>
          <w:rFonts w:ascii="Noto Sans CJK KR Regular" w:eastAsia="Noto Sans CJK KR Regular" w:hAnsi="Noto Sans CJK KR Regular" w:cs="맑은 고딕" w:hint="eastAsia"/>
          <w:szCs w:val="24"/>
        </w:rPr>
        <w:t xml:space="preserve"> </w:t>
      </w:r>
      <w:r w:rsidR="007B4AA9">
        <w:rPr>
          <w:rFonts w:ascii="Noto Sans CJK KR Regular" w:eastAsia="Noto Sans CJK KR Regular" w:hAnsi="Noto Sans CJK KR Regular" w:cs="맑은 고딕" w:hint="eastAsia"/>
          <w:szCs w:val="24"/>
        </w:rPr>
        <w:t>구분하여 기입</w:t>
      </w:r>
    </w:p>
    <w:p w14:paraId="635ED357" w14:textId="4267879D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outlineLvl w:val="0"/>
        <w:rPr>
          <w:rFonts w:ascii="Noto Sans CJK KR Regular" w:eastAsia="Noto Sans CJK KR Regular" w:hAnsi="Noto Sans CJK KR Regular" w:cs="Times New Roman"/>
          <w:b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lastRenderedPageBreak/>
        <w:t>별첨</w:t>
      </w:r>
      <w:r w:rsidR="009F5811" w:rsidRPr="00E23A8E">
        <w:rPr>
          <w:rFonts w:ascii="Noto Sans CJK KR Regular" w:eastAsia="Noto Sans CJK KR Regular" w:hAnsi="Noto Sans CJK KR Regular" w:cs="맑은 고딕"/>
          <w:b/>
          <w:szCs w:val="24"/>
        </w:rPr>
        <w:t>7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)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주요사업실적</w:t>
      </w:r>
      <w:r w:rsidRPr="00E23A8E">
        <w:rPr>
          <w:rFonts w:ascii="Noto Sans CJK KR Regular" w:eastAsia="Noto Sans CJK KR Regular" w:hAnsi="Noto Sans CJK KR Regular" w:cs="맑은 고딕"/>
          <w:b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szCs w:val="24"/>
        </w:rPr>
        <w:t>양식</w:t>
      </w:r>
      <w:bookmarkEnd w:id="23"/>
      <w:bookmarkEnd w:id="24"/>
      <w:bookmarkEnd w:id="25"/>
      <w:r w:rsidR="00A31713">
        <w:rPr>
          <w:rFonts w:ascii="Noto Sans CJK KR Regular" w:eastAsia="Noto Sans CJK KR Regular" w:hAnsi="Noto Sans CJK KR Regular" w:cs="맑은 고딕" w:hint="eastAsia"/>
          <w:b/>
          <w:szCs w:val="24"/>
        </w:rPr>
        <w:t xml:space="preserve"> </w:t>
      </w:r>
      <w:r w:rsidR="00361834" w:rsidRPr="00E87662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(보안관제</w:t>
      </w:r>
      <w:r w:rsidR="00DE5B17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>시스템</w:t>
      </w:r>
      <w:r w:rsidR="00361834" w:rsidRPr="00E87662">
        <w:rPr>
          <w:rFonts w:ascii="Noto Sans CJK KR Regular" w:eastAsia="Noto Sans CJK KR Regular" w:hAnsi="Noto Sans CJK KR Regular" w:cs="맑은 고딕" w:hint="eastAsia"/>
          <w:b/>
          <w:color w:val="FF0000"/>
          <w:szCs w:val="24"/>
        </w:rPr>
        <w:t xml:space="preserve"> 구축 제출)</w:t>
      </w:r>
    </w:p>
    <w:p w14:paraId="47DE9635" w14:textId="77777777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Times New Roman"/>
          <w:sz w:val="24"/>
          <w:szCs w:val="24"/>
        </w:rPr>
      </w:pPr>
    </w:p>
    <w:p w14:paraId="413554C8" w14:textId="77777777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jc w:val="center"/>
        <w:rPr>
          <w:rFonts w:ascii="Noto Sans CJK KR Regular" w:eastAsia="Noto Sans CJK KR Regular" w:hAnsi="Noto Sans CJK KR Regular" w:cs="Times New Roman"/>
          <w:b/>
          <w:bCs/>
          <w:sz w:val="28"/>
          <w:szCs w:val="28"/>
        </w:rPr>
      </w:pP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주</w:t>
      </w:r>
      <w:r w:rsidRPr="00E23A8E">
        <w:rPr>
          <w:rFonts w:ascii="Noto Sans CJK KR Regular" w:eastAsia="Noto Sans CJK KR Regular" w:hAnsi="Noto Sans CJK KR Regular" w:cs="맑은 고딕"/>
          <w:b/>
          <w:bCs/>
          <w:sz w:val="28"/>
          <w:szCs w:val="28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요</w:t>
      </w:r>
      <w:r w:rsidRPr="00E23A8E">
        <w:rPr>
          <w:rFonts w:ascii="Noto Sans CJK KR Regular" w:eastAsia="Noto Sans CJK KR Regular" w:hAnsi="Noto Sans CJK KR Regular" w:cs="맑은 고딕"/>
          <w:b/>
          <w:bCs/>
          <w:sz w:val="28"/>
          <w:szCs w:val="28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사</w:t>
      </w:r>
      <w:r w:rsidRPr="00E23A8E">
        <w:rPr>
          <w:rFonts w:ascii="Noto Sans CJK KR Regular" w:eastAsia="Noto Sans CJK KR Regular" w:hAnsi="Noto Sans CJK KR Regular" w:cs="맑은 고딕"/>
          <w:b/>
          <w:bCs/>
          <w:sz w:val="28"/>
          <w:szCs w:val="28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업</w:t>
      </w:r>
      <w:r w:rsidRPr="00E23A8E">
        <w:rPr>
          <w:rFonts w:ascii="Noto Sans CJK KR Regular" w:eastAsia="Noto Sans CJK KR Regular" w:hAnsi="Noto Sans CJK KR Regular" w:cs="맑은 고딕"/>
          <w:b/>
          <w:bCs/>
          <w:sz w:val="28"/>
          <w:szCs w:val="28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실</w:t>
      </w:r>
      <w:r w:rsidRPr="00E23A8E">
        <w:rPr>
          <w:rFonts w:ascii="Noto Sans CJK KR Regular" w:eastAsia="Noto Sans CJK KR Regular" w:hAnsi="Noto Sans CJK KR Regular" w:cs="맑은 고딕"/>
          <w:b/>
          <w:bCs/>
          <w:sz w:val="28"/>
          <w:szCs w:val="28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b/>
          <w:bCs/>
          <w:sz w:val="28"/>
          <w:szCs w:val="28"/>
        </w:rPr>
        <w:t>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58"/>
        <w:gridCol w:w="2459"/>
        <w:gridCol w:w="3745"/>
        <w:gridCol w:w="1631"/>
        <w:gridCol w:w="2225"/>
        <w:gridCol w:w="1779"/>
      </w:tblGrid>
      <w:tr w:rsidR="00B2584B" w:rsidRPr="00E23A8E" w14:paraId="102E04FC" w14:textId="77777777" w:rsidTr="000025E3">
        <w:trPr>
          <w:trHeight w:val="456"/>
          <w:jc w:val="center"/>
        </w:trPr>
        <w:tc>
          <w:tcPr>
            <w:tcW w:w="1758" w:type="dxa"/>
            <w:shd w:val="clear" w:color="auto" w:fill="004851"/>
            <w:vAlign w:val="center"/>
          </w:tcPr>
          <w:p w14:paraId="36025B37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사업명</w:t>
            </w:r>
          </w:p>
        </w:tc>
        <w:tc>
          <w:tcPr>
            <w:tcW w:w="2459" w:type="dxa"/>
            <w:shd w:val="clear" w:color="auto" w:fill="004851"/>
            <w:vAlign w:val="center"/>
          </w:tcPr>
          <w:p w14:paraId="13722FAA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사업기간</w:t>
            </w:r>
          </w:p>
        </w:tc>
        <w:tc>
          <w:tcPr>
            <w:tcW w:w="3745" w:type="dxa"/>
            <w:shd w:val="clear" w:color="auto" w:fill="004851"/>
            <w:vAlign w:val="center"/>
          </w:tcPr>
          <w:p w14:paraId="1E9B48B4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수행업무</w:t>
            </w:r>
          </w:p>
        </w:tc>
        <w:tc>
          <w:tcPr>
            <w:tcW w:w="1631" w:type="dxa"/>
            <w:shd w:val="clear" w:color="auto" w:fill="004851"/>
            <w:vAlign w:val="center"/>
          </w:tcPr>
          <w:p w14:paraId="063E91FD" w14:textId="77777777" w:rsidR="00B2584B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맑은 고딕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발주처</w:t>
            </w:r>
          </w:p>
          <w:p w14:paraId="4640E0DB" w14:textId="41C831B7" w:rsidR="00D73029" w:rsidRPr="00E23A8E" w:rsidRDefault="00D73029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>
              <w:rPr>
                <w:rFonts w:ascii="Noto Sans CJK KR Regular" w:eastAsia="Noto Sans CJK KR Regular" w:hAnsi="Noto Sans CJK KR Regular" w:cs="Times New Roman" w:hint="eastAsia"/>
                <w:szCs w:val="24"/>
              </w:rPr>
              <w:t>(</w:t>
            </w:r>
            <w:proofErr w:type="spellStart"/>
            <w:r>
              <w:rPr>
                <w:rFonts w:ascii="Noto Sans CJK KR Regular" w:eastAsia="Noto Sans CJK KR Regular" w:hAnsi="Noto Sans CJK KR Regular" w:cs="Times New Roman" w:hint="eastAsia"/>
                <w:szCs w:val="24"/>
              </w:rPr>
              <w:t>업권</w:t>
            </w:r>
            <w:proofErr w:type="spellEnd"/>
            <w:r>
              <w:rPr>
                <w:rFonts w:ascii="Noto Sans CJK KR Regular" w:eastAsia="Noto Sans CJK KR Regular" w:hAnsi="Noto Sans CJK KR Regular" w:cs="Times New Roman" w:hint="eastAsia"/>
                <w:szCs w:val="24"/>
              </w:rPr>
              <w:t>)</w:t>
            </w:r>
          </w:p>
        </w:tc>
        <w:tc>
          <w:tcPr>
            <w:tcW w:w="2225" w:type="dxa"/>
            <w:shd w:val="clear" w:color="auto" w:fill="004851"/>
            <w:vAlign w:val="center"/>
          </w:tcPr>
          <w:p w14:paraId="41FF05A1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발주처</w:t>
            </w: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담당자</w:t>
            </w:r>
            <w:r w:rsidRPr="00E23A8E">
              <w:rPr>
                <w:rFonts w:ascii="Noto Sans CJK KR Regular" w:eastAsia="Noto Sans CJK KR Regular" w:hAnsi="Noto Sans CJK KR Regular" w:cs="맑은 고딕"/>
                <w:szCs w:val="24"/>
              </w:rPr>
              <w:t xml:space="preserve"> </w:t>
            </w: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및</w:t>
            </w:r>
          </w:p>
          <w:p w14:paraId="6F87C3AF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연락처</w:t>
            </w:r>
          </w:p>
        </w:tc>
        <w:tc>
          <w:tcPr>
            <w:tcW w:w="1779" w:type="dxa"/>
            <w:shd w:val="clear" w:color="auto" w:fill="004851"/>
            <w:vAlign w:val="center"/>
          </w:tcPr>
          <w:p w14:paraId="466AF461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ind w:left="6"/>
              <w:jc w:val="center"/>
              <w:rPr>
                <w:rFonts w:ascii="Noto Sans CJK KR Regular" w:eastAsia="Noto Sans CJK KR Regular" w:hAnsi="Noto Sans CJK KR Regular" w:cs="Times New Roman"/>
                <w:szCs w:val="24"/>
              </w:rPr>
            </w:pPr>
            <w:r w:rsidRPr="00E23A8E">
              <w:rPr>
                <w:rFonts w:ascii="Noto Sans CJK KR Regular" w:eastAsia="Noto Sans CJK KR Regular" w:hAnsi="Noto Sans CJK KR Regular" w:cs="맑은 고딕" w:hint="eastAsia"/>
                <w:szCs w:val="24"/>
              </w:rPr>
              <w:t>비고</w:t>
            </w:r>
          </w:p>
        </w:tc>
      </w:tr>
      <w:tr w:rsidR="00B2584B" w:rsidRPr="00E23A8E" w14:paraId="6A34C3F0" w14:textId="77777777" w:rsidTr="00423C3E">
        <w:trPr>
          <w:trHeight w:val="3905"/>
          <w:jc w:val="center"/>
        </w:trPr>
        <w:tc>
          <w:tcPr>
            <w:tcW w:w="1758" w:type="dxa"/>
          </w:tcPr>
          <w:p w14:paraId="5081DF8F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 w:val="16"/>
                <w:szCs w:val="16"/>
              </w:rPr>
            </w:pPr>
          </w:p>
        </w:tc>
        <w:tc>
          <w:tcPr>
            <w:tcW w:w="2459" w:type="dxa"/>
          </w:tcPr>
          <w:p w14:paraId="216A4AA4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 w:val="16"/>
                <w:szCs w:val="16"/>
              </w:rPr>
            </w:pPr>
          </w:p>
        </w:tc>
        <w:tc>
          <w:tcPr>
            <w:tcW w:w="3745" w:type="dxa"/>
          </w:tcPr>
          <w:p w14:paraId="05BE3951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 w:val="16"/>
                <w:szCs w:val="16"/>
              </w:rPr>
            </w:pPr>
          </w:p>
        </w:tc>
        <w:tc>
          <w:tcPr>
            <w:tcW w:w="1631" w:type="dxa"/>
          </w:tcPr>
          <w:p w14:paraId="6DA993B1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 w:val="16"/>
                <w:szCs w:val="16"/>
              </w:rPr>
            </w:pPr>
          </w:p>
        </w:tc>
        <w:tc>
          <w:tcPr>
            <w:tcW w:w="2225" w:type="dxa"/>
          </w:tcPr>
          <w:p w14:paraId="1D93E124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 w:val="16"/>
                <w:szCs w:val="16"/>
              </w:rPr>
            </w:pPr>
          </w:p>
        </w:tc>
        <w:tc>
          <w:tcPr>
            <w:tcW w:w="1779" w:type="dxa"/>
          </w:tcPr>
          <w:p w14:paraId="4D30F506" w14:textId="77777777" w:rsidR="00B2584B" w:rsidRPr="00E23A8E" w:rsidRDefault="00B2584B" w:rsidP="00B2584B">
            <w:pPr>
              <w:widowControl w:val="0"/>
              <w:wordWrap w:val="0"/>
              <w:autoSpaceDE w:val="0"/>
              <w:autoSpaceDN w:val="0"/>
              <w:spacing w:after="0" w:line="240" w:lineRule="atLeast"/>
              <w:rPr>
                <w:rFonts w:ascii="Noto Sans CJK KR Regular" w:eastAsia="Noto Sans CJK KR Regular" w:hAnsi="Noto Sans CJK KR Regular" w:cs="Times New Roman"/>
                <w:sz w:val="16"/>
                <w:szCs w:val="16"/>
              </w:rPr>
            </w:pPr>
          </w:p>
        </w:tc>
      </w:tr>
    </w:tbl>
    <w:p w14:paraId="1435EC8A" w14:textId="5C3F43F3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ind w:left="200" w:hangingChars="100" w:hanging="200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      -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현재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수행중인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사업도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포함하여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최근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연도순으로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기재하며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,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본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사업과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유사한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업무실적을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중심으로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기재함 (</w:t>
      </w:r>
      <w:proofErr w:type="gramStart"/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기간 :</w:t>
      </w:r>
      <w:proofErr w:type="gramEnd"/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 20</w:t>
      </w:r>
      <w:r w:rsidR="00C15D85">
        <w:rPr>
          <w:rFonts w:ascii="Noto Sans CJK KR Regular" w:eastAsia="Noto Sans CJK KR Regular" w:hAnsi="Noto Sans CJK KR Regular" w:cs="맑은 고딕" w:hint="eastAsia"/>
          <w:szCs w:val="24"/>
        </w:rPr>
        <w:t>23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.</w:t>
      </w:r>
      <w:r w:rsidR="00C15D85">
        <w:rPr>
          <w:rFonts w:ascii="Noto Sans CJK KR Regular" w:eastAsia="Noto Sans CJK KR Regular" w:hAnsi="Noto Sans CJK KR Regular" w:cs="맑은 고딕" w:hint="eastAsia"/>
          <w:szCs w:val="24"/>
        </w:rPr>
        <w:t>0</w:t>
      </w:r>
      <w:r w:rsidR="00A06C77">
        <w:rPr>
          <w:rFonts w:ascii="Noto Sans CJK KR Regular" w:eastAsia="Noto Sans CJK KR Regular" w:hAnsi="Noto Sans CJK KR Regular" w:cs="맑은 고딕" w:hint="eastAsia"/>
          <w:szCs w:val="24"/>
        </w:rPr>
        <w:t>4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월 ~ 현재)</w:t>
      </w:r>
    </w:p>
    <w:p w14:paraId="73C0209A" w14:textId="2E96C2E8" w:rsidR="00B2584B" w:rsidRPr="00E23A8E" w:rsidRDefault="00B2584B" w:rsidP="00B2584B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 xml:space="preserve">   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    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수행업무 내용으로 판단이 어려운 경우 추가자료 제출 및 불인정</w:t>
      </w:r>
    </w:p>
    <w:p w14:paraId="0CD9EAFD" w14:textId="69ECAA79" w:rsidR="00221BED" w:rsidRDefault="00B2584B" w:rsidP="00792FE5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맑은 고딕"/>
          <w:szCs w:val="24"/>
        </w:rPr>
      </w:pP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      -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본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양식의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내용을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기준으로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Pr="00E23A8E">
        <w:rPr>
          <w:rFonts w:ascii="Noto Sans CJK KR Regular" w:eastAsia="Noto Sans CJK KR Regular" w:hAnsi="Noto Sans CJK KR Regular" w:cs="맑은 고딕" w:hint="eastAsia"/>
          <w:szCs w:val="24"/>
        </w:rPr>
        <w:t>제안서에</w:t>
      </w:r>
      <w:r w:rsidRPr="00E23A8E">
        <w:rPr>
          <w:rFonts w:ascii="Noto Sans CJK KR Regular" w:eastAsia="Noto Sans CJK KR Regular" w:hAnsi="Noto Sans CJK KR Regular" w:cs="맑은 고딕"/>
          <w:szCs w:val="24"/>
        </w:rPr>
        <w:t xml:space="preserve"> </w:t>
      </w:r>
      <w:r w:rsidR="00675559">
        <w:rPr>
          <w:rFonts w:ascii="Noto Sans CJK KR Regular" w:eastAsia="Noto Sans CJK KR Regular" w:hAnsi="Noto Sans CJK KR Regular" w:cs="맑은 고딕" w:hint="eastAsia"/>
          <w:szCs w:val="24"/>
        </w:rPr>
        <w:t>포함</w:t>
      </w:r>
    </w:p>
    <w:p w14:paraId="11AB567C" w14:textId="77777777" w:rsidR="006006B0" w:rsidRDefault="006006B0" w:rsidP="00792FE5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맑은 고딕"/>
          <w:szCs w:val="24"/>
        </w:rPr>
      </w:pPr>
    </w:p>
    <w:p w14:paraId="75217BA8" w14:textId="77777777" w:rsidR="006006B0" w:rsidRDefault="006006B0" w:rsidP="00792FE5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맑은 고딕"/>
          <w:szCs w:val="24"/>
        </w:rPr>
      </w:pPr>
    </w:p>
    <w:p w14:paraId="2091C71B" w14:textId="77777777" w:rsidR="006006B0" w:rsidRDefault="006006B0" w:rsidP="00792FE5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맑은 고딕"/>
          <w:szCs w:val="24"/>
        </w:rPr>
      </w:pPr>
    </w:p>
    <w:p w14:paraId="5495CC09" w14:textId="58A64EC0" w:rsidR="000C49F4" w:rsidRPr="00DE5B17" w:rsidRDefault="000C49F4" w:rsidP="000C49F4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맑은 고딕"/>
          <w:b/>
          <w:color w:val="FF0000"/>
          <w:szCs w:val="24"/>
        </w:rPr>
      </w:pPr>
      <w:r>
        <w:rPr>
          <w:rFonts w:ascii="Noto Sans CJK KR Regular" w:eastAsia="Noto Sans CJK KR Regular" w:hAnsi="Noto Sans CJK KR Regular" w:cs="맑은 고딕" w:hint="eastAsia"/>
          <w:szCs w:val="24"/>
        </w:rPr>
        <w:lastRenderedPageBreak/>
        <w:t>별첨</w:t>
      </w:r>
      <w:r w:rsidR="001654A6">
        <w:rPr>
          <w:rFonts w:ascii="Noto Sans CJK KR Regular" w:eastAsia="Noto Sans CJK KR Regular" w:hAnsi="Noto Sans CJK KR Regular" w:cs="맑은 고딕" w:hint="eastAsia"/>
          <w:szCs w:val="24"/>
        </w:rPr>
        <w:t>8</w:t>
      </w:r>
      <w:r>
        <w:rPr>
          <w:rFonts w:ascii="Noto Sans CJK KR Regular" w:eastAsia="Noto Sans CJK KR Regular" w:hAnsi="Noto Sans CJK KR Regular" w:cs="맑은 고딕"/>
          <w:szCs w:val="24"/>
        </w:rPr>
        <w:t xml:space="preserve">) </w:t>
      </w:r>
      <w:r>
        <w:rPr>
          <w:rFonts w:ascii="Noto Sans CJK KR Regular" w:eastAsia="Noto Sans CJK KR Regular" w:hAnsi="Noto Sans CJK KR Regular" w:cs="맑은 고딕" w:hint="eastAsia"/>
          <w:szCs w:val="24"/>
        </w:rPr>
        <w:t xml:space="preserve">보안관제시스템 </w:t>
      </w:r>
      <w:proofErr w:type="spellStart"/>
      <w:r>
        <w:rPr>
          <w:rFonts w:ascii="Noto Sans CJK KR Regular" w:eastAsia="Noto Sans CJK KR Regular" w:hAnsi="Noto Sans CJK KR Regular" w:cs="맑은 고딕" w:hint="eastAsia"/>
          <w:szCs w:val="24"/>
        </w:rPr>
        <w:t>성능표</w:t>
      </w:r>
      <w:proofErr w:type="spellEnd"/>
    </w:p>
    <w:tbl>
      <w:tblPr>
        <w:tblW w:w="14170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77"/>
        <w:gridCol w:w="3380"/>
        <w:gridCol w:w="5562"/>
        <w:gridCol w:w="3051"/>
      </w:tblGrid>
      <w:tr w:rsidR="000C49F4" w:rsidRPr="00A931AB" w14:paraId="67B7AA6D" w14:textId="77777777" w:rsidTr="005A3A1A">
        <w:trPr>
          <w:trHeight w:val="330"/>
        </w:trPr>
        <w:tc>
          <w:tcPr>
            <w:tcW w:w="2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9999"/>
            <w:noWrap/>
            <w:vAlign w:val="center"/>
          </w:tcPr>
          <w:p w14:paraId="11C14C0A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초당 인덱싱 건수</w:t>
            </w: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9999"/>
            <w:noWrap/>
            <w:vAlign w:val="center"/>
          </w:tcPr>
          <w:p w14:paraId="3F8EDC25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 xml:space="preserve">초당 </w:t>
            </w:r>
            <w:proofErr w:type="spellStart"/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아카이빙</w:t>
            </w:r>
            <w:proofErr w:type="spellEnd"/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 xml:space="preserve"> 건수</w:t>
            </w:r>
          </w:p>
        </w:tc>
        <w:tc>
          <w:tcPr>
            <w:tcW w:w="5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9999"/>
            <w:noWrap/>
            <w:vAlign w:val="center"/>
          </w:tcPr>
          <w:p w14:paraId="66A06057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 xml:space="preserve">초당 단일 </w:t>
            </w:r>
            <w:r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  <w:t xml:space="preserve">IP </w:t>
            </w: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조회 시 검색 성능</w:t>
            </w:r>
          </w:p>
        </w:tc>
        <w:tc>
          <w:tcPr>
            <w:tcW w:w="3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9999"/>
            <w:noWrap/>
            <w:vAlign w:val="center"/>
          </w:tcPr>
          <w:p w14:paraId="319CCED6" w14:textId="4F59EAB3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SOAR</w:t>
            </w:r>
            <w:r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 xml:space="preserve">연동 </w:t>
            </w:r>
            <w:r w:rsidR="000E6952"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 xml:space="preserve">가능 </w:t>
            </w:r>
            <w:r>
              <w:rPr>
                <w:rFonts w:ascii="Noto Sans CJK KR Regular" w:eastAsia="Noto Sans CJK KR Regular" w:hAnsi="Noto Sans CJK KR Regular" w:cs="굴림" w:hint="eastAsia"/>
                <w:color w:val="000000"/>
                <w:kern w:val="0"/>
                <w:sz w:val="18"/>
                <w:szCs w:val="18"/>
              </w:rPr>
              <w:t>장비 리스트 기입</w:t>
            </w:r>
          </w:p>
        </w:tc>
      </w:tr>
      <w:tr w:rsidR="000C49F4" w:rsidRPr="00A931AB" w14:paraId="597AD601" w14:textId="77777777" w:rsidTr="005A3A1A">
        <w:trPr>
          <w:trHeight w:val="330"/>
        </w:trPr>
        <w:tc>
          <w:tcPr>
            <w:tcW w:w="21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20AC4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33BBA6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  <w:tc>
          <w:tcPr>
            <w:tcW w:w="55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B29CDA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85753" w14:textId="77777777" w:rsidR="000C49F4" w:rsidRPr="00A931AB" w:rsidRDefault="000C49F4" w:rsidP="005A3A1A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C49F4" w:rsidRPr="00A931AB" w14:paraId="070C36DE" w14:textId="77777777" w:rsidTr="005A3A1A">
        <w:trPr>
          <w:trHeight w:val="330"/>
        </w:trPr>
        <w:tc>
          <w:tcPr>
            <w:tcW w:w="21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0CFCF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AE1242B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  <w:tc>
          <w:tcPr>
            <w:tcW w:w="5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357C02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33244" w14:textId="77777777" w:rsidR="000C49F4" w:rsidRPr="00A931AB" w:rsidRDefault="000C49F4" w:rsidP="005A3A1A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C49F4" w:rsidRPr="00A931AB" w14:paraId="201AC7CA" w14:textId="77777777" w:rsidTr="005A3A1A">
        <w:trPr>
          <w:trHeight w:val="330"/>
        </w:trPr>
        <w:tc>
          <w:tcPr>
            <w:tcW w:w="21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1A628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703F9F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  <w:tc>
          <w:tcPr>
            <w:tcW w:w="5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B45909A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9359D" w14:textId="77777777" w:rsidR="000C49F4" w:rsidRPr="00A931AB" w:rsidRDefault="000C49F4" w:rsidP="005A3A1A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C49F4" w:rsidRPr="00A931AB" w14:paraId="2BE56769" w14:textId="77777777" w:rsidTr="005A3A1A">
        <w:trPr>
          <w:trHeight w:val="330"/>
        </w:trPr>
        <w:tc>
          <w:tcPr>
            <w:tcW w:w="21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F5EAF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190324B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  <w:tc>
          <w:tcPr>
            <w:tcW w:w="556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E65578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9977D" w14:textId="77777777" w:rsidR="000C49F4" w:rsidRPr="00A931AB" w:rsidRDefault="000C49F4" w:rsidP="005A3A1A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0C49F4" w:rsidRPr="00A931AB" w14:paraId="2B91095F" w14:textId="77777777" w:rsidTr="005A3A1A">
        <w:trPr>
          <w:trHeight w:val="330"/>
        </w:trPr>
        <w:tc>
          <w:tcPr>
            <w:tcW w:w="21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CE82F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42006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  <w:tc>
          <w:tcPr>
            <w:tcW w:w="55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74EC" w14:textId="77777777" w:rsidR="000C49F4" w:rsidRPr="00A931AB" w:rsidRDefault="000C49F4" w:rsidP="005A3A1A">
            <w:pPr>
              <w:spacing w:after="0" w:line="240" w:lineRule="auto"/>
              <w:jc w:val="center"/>
              <w:rPr>
                <w:rFonts w:ascii="Noto Sans CJK KR Regular" w:eastAsia="Noto Sans CJK KR Regular" w:hAnsi="Noto Sans CJK KR Regular" w:cs="굴림"/>
                <w:kern w:val="0"/>
                <w:sz w:val="18"/>
                <w:szCs w:val="18"/>
              </w:rPr>
            </w:pPr>
          </w:p>
        </w:tc>
        <w:tc>
          <w:tcPr>
            <w:tcW w:w="3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B6D68" w14:textId="77777777" w:rsidR="000C49F4" w:rsidRPr="00A931AB" w:rsidRDefault="000C49F4" w:rsidP="005A3A1A">
            <w:pPr>
              <w:spacing w:after="0" w:line="240" w:lineRule="auto"/>
              <w:jc w:val="left"/>
              <w:rPr>
                <w:rFonts w:ascii="Noto Sans CJK KR Regular" w:eastAsia="Noto Sans CJK KR Regular" w:hAnsi="Noto Sans CJK KR Regular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76214C23" w14:textId="28E686BF" w:rsidR="000C49F4" w:rsidRPr="009D793E" w:rsidRDefault="000C49F4" w:rsidP="000C49F4">
      <w:pPr>
        <w:widowControl w:val="0"/>
        <w:wordWrap w:val="0"/>
        <w:autoSpaceDE w:val="0"/>
        <w:autoSpaceDN w:val="0"/>
        <w:spacing w:after="0" w:line="240" w:lineRule="atLeast"/>
        <w:rPr>
          <w:rFonts w:ascii="Noto Sans CJK KR Regular" w:eastAsia="Noto Sans CJK KR Regular" w:hAnsi="Noto Sans CJK KR Regular" w:cs="Times New Roman"/>
          <w:color w:val="FF0000"/>
          <w:szCs w:val="24"/>
        </w:rPr>
      </w:pPr>
      <w:r w:rsidRPr="009D793E">
        <w:rPr>
          <w:rFonts w:ascii="Noto Sans CJK KR Regular" w:eastAsia="Noto Sans CJK KR Regular" w:hAnsi="Noto Sans CJK KR Regular" w:cs="Times New Roman" w:hint="eastAsia"/>
          <w:color w:val="FF0000"/>
          <w:szCs w:val="24"/>
        </w:rPr>
        <w:t>TTA</w:t>
      </w:r>
      <w:r w:rsidR="005A3A1A">
        <w:rPr>
          <w:rFonts w:ascii="Noto Sans CJK KR Regular" w:eastAsia="Noto Sans CJK KR Regular" w:hAnsi="Noto Sans CJK KR Regular" w:cs="Times New Roman" w:hint="eastAsia"/>
          <w:color w:val="FF0000"/>
          <w:szCs w:val="24"/>
        </w:rPr>
        <w:t>(소프트웨어시험인증연구소)</w:t>
      </w:r>
      <w:r w:rsidRPr="009D793E">
        <w:rPr>
          <w:rFonts w:ascii="Noto Sans CJK KR Regular" w:eastAsia="Noto Sans CJK KR Regular" w:hAnsi="Noto Sans CJK KR Regular" w:cs="Times New Roman" w:hint="eastAsia"/>
          <w:color w:val="FF0000"/>
          <w:szCs w:val="24"/>
        </w:rPr>
        <w:t xml:space="preserve"> </w:t>
      </w:r>
      <w:r w:rsidR="000E6952">
        <w:rPr>
          <w:rFonts w:ascii="Noto Sans CJK KR Regular" w:eastAsia="Noto Sans CJK KR Regular" w:hAnsi="Noto Sans CJK KR Regular" w:cs="Times New Roman" w:hint="eastAsia"/>
          <w:color w:val="FF0000"/>
          <w:szCs w:val="24"/>
        </w:rPr>
        <w:t>인증 결과</w:t>
      </w:r>
      <w:r w:rsidRPr="009D793E">
        <w:rPr>
          <w:rFonts w:ascii="Noto Sans CJK KR Regular" w:eastAsia="Noto Sans CJK KR Regular" w:hAnsi="Noto Sans CJK KR Regular" w:cs="Times New Roman" w:hint="eastAsia"/>
          <w:color w:val="FF0000"/>
          <w:szCs w:val="24"/>
        </w:rPr>
        <w:t xml:space="preserve"> 첨부(초당 인덱싱 건수,</w:t>
      </w:r>
      <w:r w:rsidRPr="009D793E">
        <w:rPr>
          <w:rFonts w:ascii="Noto Sans CJK KR Regular" w:eastAsia="Noto Sans CJK KR Regular" w:hAnsi="Noto Sans CJK KR Regular" w:cs="Times New Roman"/>
          <w:color w:val="FF0000"/>
          <w:szCs w:val="24"/>
        </w:rPr>
        <w:t xml:space="preserve"> </w:t>
      </w:r>
      <w:r w:rsidRPr="009D793E">
        <w:rPr>
          <w:rFonts w:ascii="Noto Sans CJK KR Regular" w:eastAsia="Noto Sans CJK KR Regular" w:hAnsi="Noto Sans CJK KR Regular" w:cs="Times New Roman" w:hint="eastAsia"/>
          <w:color w:val="FF0000"/>
          <w:szCs w:val="24"/>
        </w:rPr>
        <w:t xml:space="preserve">초당 </w:t>
      </w:r>
      <w:proofErr w:type="spellStart"/>
      <w:r w:rsidRPr="009D793E">
        <w:rPr>
          <w:rFonts w:ascii="Noto Sans CJK KR Regular" w:eastAsia="Noto Sans CJK KR Regular" w:hAnsi="Noto Sans CJK KR Regular" w:cs="Times New Roman" w:hint="eastAsia"/>
          <w:color w:val="FF0000"/>
          <w:szCs w:val="24"/>
        </w:rPr>
        <w:t>아카이빙</w:t>
      </w:r>
      <w:proofErr w:type="spellEnd"/>
      <w:r w:rsidRPr="009D793E">
        <w:rPr>
          <w:rFonts w:ascii="Noto Sans CJK KR Regular" w:eastAsia="Noto Sans CJK KR Regular" w:hAnsi="Noto Sans CJK KR Regular" w:cs="Times New Roman" w:hint="eastAsia"/>
          <w:color w:val="FF0000"/>
          <w:szCs w:val="24"/>
        </w:rPr>
        <w:t xml:space="preserve"> 건수,</w:t>
      </w:r>
      <w:r w:rsidRPr="009D793E">
        <w:rPr>
          <w:rFonts w:ascii="Noto Sans CJK KR Regular" w:eastAsia="Noto Sans CJK KR Regular" w:hAnsi="Noto Sans CJK KR Regular" w:cs="Times New Roman"/>
          <w:color w:val="FF0000"/>
          <w:szCs w:val="24"/>
        </w:rPr>
        <w:t xml:space="preserve"> </w:t>
      </w:r>
      <w:r w:rsidRPr="009D793E">
        <w:rPr>
          <w:rFonts w:ascii="Noto Sans CJK KR Regular" w:eastAsia="Noto Sans CJK KR Regular" w:hAnsi="Noto Sans CJK KR Regular" w:cs="Times New Roman" w:hint="eastAsia"/>
          <w:color w:val="FF0000"/>
          <w:szCs w:val="24"/>
        </w:rPr>
        <w:t xml:space="preserve">초당 단일 </w:t>
      </w:r>
      <w:r w:rsidRPr="009D793E">
        <w:rPr>
          <w:rFonts w:ascii="Noto Sans CJK KR Regular" w:eastAsia="Noto Sans CJK KR Regular" w:hAnsi="Noto Sans CJK KR Regular" w:cs="Times New Roman"/>
          <w:color w:val="FF0000"/>
          <w:szCs w:val="24"/>
        </w:rPr>
        <w:t xml:space="preserve">IP </w:t>
      </w:r>
      <w:r w:rsidRPr="009D793E">
        <w:rPr>
          <w:rFonts w:ascii="Noto Sans CJK KR Regular" w:eastAsia="Noto Sans CJK KR Regular" w:hAnsi="Noto Sans CJK KR Regular" w:cs="Times New Roman" w:hint="eastAsia"/>
          <w:color w:val="FF0000"/>
          <w:szCs w:val="24"/>
        </w:rPr>
        <w:t>조회 시 검색 성능)</w:t>
      </w:r>
    </w:p>
    <w:p w14:paraId="283C86E4" w14:textId="19DF9B25" w:rsidR="009D793E" w:rsidRPr="000C49F4" w:rsidRDefault="009D793E" w:rsidP="000C49F4">
      <w:pPr>
        <w:rPr>
          <w:rFonts w:ascii="Noto Sans CJK KR Regular" w:eastAsia="Noto Sans CJK KR Regular" w:hAnsi="Noto Sans CJK KR Regular" w:cs="Times New Roman"/>
          <w:sz w:val="24"/>
          <w:szCs w:val="24"/>
        </w:rPr>
      </w:pPr>
    </w:p>
    <w:sectPr w:rsidR="009D793E" w:rsidRPr="000C49F4" w:rsidSect="00F5277E">
      <w:pgSz w:w="16838" w:h="11906" w:orient="landscape"/>
      <w:pgMar w:top="1134" w:right="851" w:bottom="1134" w:left="851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E76C5" w14:textId="77777777" w:rsidR="005D1CE9" w:rsidRDefault="005D1CE9" w:rsidP="00AD3757">
      <w:pPr>
        <w:spacing w:after="0" w:line="240" w:lineRule="auto"/>
      </w:pPr>
      <w:r>
        <w:separator/>
      </w:r>
    </w:p>
  </w:endnote>
  <w:endnote w:type="continuationSeparator" w:id="0">
    <w:p w14:paraId="5C79A737" w14:textId="77777777" w:rsidR="005D1CE9" w:rsidRDefault="005D1CE9" w:rsidP="00AD3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Noto Sans CJK KR Regular">
    <w:altName w:val="맑은 고딕"/>
    <w:panose1 w:val="020B05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CJK KR Medium">
    <w:altName w:val="맑은 고딕"/>
    <w:panose1 w:val="020B06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Noto Sans CJK KR Bold">
    <w:panose1 w:val="020B08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oebius">
    <w:altName w:val="맑은 고딕"/>
    <w:charset w:val="00"/>
    <w:family w:val="roman"/>
    <w:pitch w:val="variable"/>
    <w:sig w:usb0="00000003" w:usb1="4000004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6B1A0" w14:textId="2545296B" w:rsidR="0036735B" w:rsidRDefault="0036735B" w:rsidP="00AD3757">
    <w:pPr>
      <w:pStyle w:val="LOTTE9"/>
      <w:tabs>
        <w:tab w:val="clear" w:pos="4513"/>
        <w:tab w:val="clear" w:pos="9026"/>
        <w:tab w:val="right" w:pos="9638"/>
      </w:tabs>
    </w:pPr>
    <w:r>
      <w:rPr>
        <w:noProof/>
      </w:rPr>
      <w:drawing>
        <wp:anchor distT="0" distB="0" distL="114300" distR="114300" simplePos="0" relativeHeight="251644928" behindDoc="0" locked="0" layoutInCell="1" allowOverlap="1" wp14:anchorId="6952C10A" wp14:editId="6422C273">
          <wp:simplePos x="0" y="0"/>
          <wp:positionH relativeFrom="column">
            <wp:posOffset>1806</wp:posOffset>
          </wp:positionH>
          <wp:positionV relativeFrom="paragraph">
            <wp:posOffset>267</wp:posOffset>
          </wp:positionV>
          <wp:extent cx="571500" cy="91139"/>
          <wp:effectExtent l="0" t="0" r="0" b="4445"/>
          <wp:wrapNone/>
          <wp:docPr id="33" name="그림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롯손회로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1144" cy="974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 w:rsidRPr="00ED681B">
      <w:fldChar w:fldCharType="begin"/>
    </w:r>
    <w:r w:rsidRPr="00ED681B">
      <w:instrText>PAGE   \* MERGEFORMAT</w:instrText>
    </w:r>
    <w:r w:rsidRPr="00ED681B">
      <w:fldChar w:fldCharType="separate"/>
    </w:r>
    <w:r w:rsidR="00D57179">
      <w:rPr>
        <w:noProof/>
      </w:rPr>
      <w:t>15</w:t>
    </w:r>
    <w:r w:rsidRPr="00ED681B">
      <w:fldChar w:fldCharType="end"/>
    </w:r>
  </w:p>
  <w:p w14:paraId="69174663" w14:textId="77777777" w:rsidR="0036735B" w:rsidRDefault="0036735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9EC5F" w14:textId="77777777" w:rsidR="005D1CE9" w:rsidRDefault="005D1CE9" w:rsidP="00AD3757">
      <w:pPr>
        <w:spacing w:after="0" w:line="240" w:lineRule="auto"/>
      </w:pPr>
      <w:r>
        <w:separator/>
      </w:r>
    </w:p>
  </w:footnote>
  <w:footnote w:type="continuationSeparator" w:id="0">
    <w:p w14:paraId="67760E89" w14:textId="77777777" w:rsidR="005D1CE9" w:rsidRDefault="005D1CE9" w:rsidP="00AD3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059BE" w14:textId="77777777" w:rsidR="0036735B" w:rsidRDefault="0036735B">
    <w:pPr>
      <w:pStyle w:val="a3"/>
    </w:pPr>
    <w:r>
      <w:rPr>
        <w:noProof/>
      </w:rPr>
      <w:drawing>
        <wp:anchor distT="0" distB="0" distL="114300" distR="114300" simplePos="0" relativeHeight="251660800" behindDoc="0" locked="0" layoutInCell="1" allowOverlap="1" wp14:anchorId="461FB593" wp14:editId="6B866108">
          <wp:simplePos x="0" y="0"/>
          <wp:positionH relativeFrom="rightMargin">
            <wp:posOffset>14419</wp:posOffset>
          </wp:positionH>
          <wp:positionV relativeFrom="paragraph">
            <wp:posOffset>602615</wp:posOffset>
          </wp:positionV>
          <wp:extent cx="119547" cy="320079"/>
          <wp:effectExtent l="0" t="0" r="0" b="3810"/>
          <wp:wrapNone/>
          <wp:docPr id="251" name="그림 3">
            <a:extLst xmlns:a="http://schemas.openxmlformats.org/drawingml/2006/main">
              <a:ext uri="{FF2B5EF4-FFF2-40B4-BE49-F238E27FC236}">
                <a16:creationId xmlns:a16="http://schemas.microsoft.com/office/drawing/2014/main" id="{53CE11B4-9C7B-A14B-9929-066CA411118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1" name="그림 3">
                    <a:extLst>
                      <a:ext uri="{FF2B5EF4-FFF2-40B4-BE49-F238E27FC236}">
                        <a16:creationId xmlns:a16="http://schemas.microsoft.com/office/drawing/2014/main" id="{53CE11B4-9C7B-A14B-9929-066CA411118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547" cy="3200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FBDC7D" w14:textId="0579AD5C" w:rsidR="00C104CF" w:rsidRDefault="004C29BB">
    <w:bookmarkStart w:id="16" w:name="_Hlk224657227"/>
    <w:bookmarkStart w:id="17" w:name="_Hlk224657228"/>
    <w:bookmarkStart w:id="18" w:name="_Hlk224657229"/>
    <w:bookmarkStart w:id="19" w:name="_Hlk224657230"/>
    <w:r>
      <w:rPr>
        <w:rFonts w:hint="eastAsia"/>
      </w:rPr>
      <w:t>차세대 지능</w:t>
    </w:r>
    <w:r w:rsidR="00674410">
      <w:rPr>
        <w:rFonts w:hint="eastAsia"/>
      </w:rPr>
      <w:t>형</w:t>
    </w:r>
    <w:r>
      <w:rPr>
        <w:rFonts w:hint="eastAsia"/>
      </w:rPr>
      <w:t xml:space="preserve"> 보안관제 플랫폼 구축(SIEM)</w:t>
    </w:r>
    <w:bookmarkEnd w:id="16"/>
    <w:bookmarkEnd w:id="17"/>
    <w:bookmarkEnd w:id="18"/>
    <w:bookmarkEnd w:id="1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9128B"/>
    <w:multiLevelType w:val="multilevel"/>
    <w:tmpl w:val="0409001D"/>
    <w:styleLink w:val="1"/>
    <w:lvl w:ilvl="0">
      <w:start w:val="1"/>
      <w:numFmt w:val="decimal"/>
      <w:lvlText w:val="%1"/>
      <w:lvlJc w:val="left"/>
      <w:pPr>
        <w:ind w:left="425" w:hanging="425"/>
      </w:pPr>
      <w:rPr>
        <w:rFonts w:eastAsia="굴림" w:hint="eastAsia"/>
        <w:sz w:val="28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eastAsia="굴림" w:hint="eastAsia"/>
        <w:sz w:val="24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eastAsia="굴림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 w15:restartNumberingAfterBreak="0">
    <w:nsid w:val="040E3479"/>
    <w:multiLevelType w:val="hybridMultilevel"/>
    <w:tmpl w:val="DD3CFDD6"/>
    <w:lvl w:ilvl="0" w:tplc="D3E0E7B8">
      <w:start w:val="1"/>
      <w:numFmt w:val="bullet"/>
      <w:pStyle w:val="LOTTE"/>
      <w:lvlText w:val="˙"/>
      <w:lvlJc w:val="left"/>
      <w:pPr>
        <w:ind w:left="800" w:hanging="400"/>
      </w:pPr>
      <w:rPr>
        <w:rFonts w:ascii="Noto Sans CJK KR Regular" w:eastAsia="Noto Sans CJK KR Regular" w:hAnsi="Noto Sans CJK KR Regular" w:cs="Wingdings" w:hint="eastAsia"/>
      </w:rPr>
    </w:lvl>
    <w:lvl w:ilvl="1" w:tplc="94540768">
      <w:start w:val="1"/>
      <w:numFmt w:val="bullet"/>
      <w:pStyle w:val="LOTTE2"/>
      <w:lvlText w:val="­"/>
      <w:lvlJc w:val="left"/>
      <w:pPr>
        <w:ind w:left="1200" w:hanging="400"/>
      </w:pPr>
      <w:rPr>
        <w:rFonts w:ascii="Noto Sans CJK KR Regular" w:eastAsia="Noto Sans CJK KR Regular" w:hAnsi="Noto Sans CJK KR Regular" w:cs="Wingdings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2" w15:restartNumberingAfterBreak="0">
    <w:nsid w:val="04AD08C2"/>
    <w:multiLevelType w:val="hybridMultilevel"/>
    <w:tmpl w:val="6020138A"/>
    <w:lvl w:ilvl="0" w:tplc="AF303728">
      <w:start w:val="1"/>
      <w:numFmt w:val="ganada"/>
      <w:lvlText w:val="%1."/>
      <w:lvlJc w:val="left"/>
      <w:pPr>
        <w:ind w:left="98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abstractNum w:abstractNumId="3" w15:restartNumberingAfterBreak="0">
    <w:nsid w:val="07D92D5B"/>
    <w:multiLevelType w:val="hybridMultilevel"/>
    <w:tmpl w:val="0476A6FA"/>
    <w:lvl w:ilvl="0" w:tplc="EAAA36CE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4" w15:restartNumberingAfterBreak="0">
    <w:nsid w:val="08BA0824"/>
    <w:multiLevelType w:val="hybridMultilevel"/>
    <w:tmpl w:val="EFD0B364"/>
    <w:lvl w:ilvl="0" w:tplc="177C3F5A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5" w15:restartNumberingAfterBreak="0">
    <w:nsid w:val="08DF0789"/>
    <w:multiLevelType w:val="hybridMultilevel"/>
    <w:tmpl w:val="C590BDA0"/>
    <w:lvl w:ilvl="0" w:tplc="04090013">
      <w:start w:val="1"/>
      <w:numFmt w:val="upperRoman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16A748E6"/>
    <w:multiLevelType w:val="hybridMultilevel"/>
    <w:tmpl w:val="13CA7F26"/>
    <w:lvl w:ilvl="0" w:tplc="7EEA604E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abstractNum w:abstractNumId="7" w15:restartNumberingAfterBreak="0">
    <w:nsid w:val="17BB18FC"/>
    <w:multiLevelType w:val="hybridMultilevel"/>
    <w:tmpl w:val="E67488BC"/>
    <w:lvl w:ilvl="0" w:tplc="DE8C5414">
      <w:start w:val="1"/>
      <w:numFmt w:val="ganada"/>
      <w:lvlText w:val="%1."/>
      <w:lvlJc w:val="left"/>
      <w:pPr>
        <w:ind w:left="1004" w:hanging="360"/>
      </w:pPr>
      <w:rPr>
        <w:rFonts w:hint="eastAsia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8" w15:restartNumberingAfterBreak="0">
    <w:nsid w:val="18477E96"/>
    <w:multiLevelType w:val="hybridMultilevel"/>
    <w:tmpl w:val="6222397E"/>
    <w:lvl w:ilvl="0" w:tplc="8FC8662E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9" w15:restartNumberingAfterBreak="0">
    <w:nsid w:val="1F152515"/>
    <w:multiLevelType w:val="hybridMultilevel"/>
    <w:tmpl w:val="A0904750"/>
    <w:lvl w:ilvl="0" w:tplc="DF160308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abstractNum w:abstractNumId="10" w15:restartNumberingAfterBreak="0">
    <w:nsid w:val="200A604D"/>
    <w:multiLevelType w:val="hybridMultilevel"/>
    <w:tmpl w:val="4A724CD8"/>
    <w:lvl w:ilvl="0" w:tplc="71287E84">
      <w:start w:val="1"/>
      <w:numFmt w:val="bullet"/>
      <w:pStyle w:val="LOTTE3"/>
      <w:lvlText w:val="‐"/>
      <w:lvlJc w:val="left"/>
      <w:pPr>
        <w:ind w:left="800" w:hanging="400"/>
      </w:pPr>
      <w:rPr>
        <w:rFonts w:ascii="Noto Sans CJK KR Regular" w:eastAsia="Noto Sans CJK KR Regular" w:hAnsi="Noto Sans CJK KR Regular" w:cs="Wingdings" w:hint="eastAsia"/>
        <w:b w:val="0"/>
        <w:i w:val="0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cs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abstractNum w:abstractNumId="11" w15:restartNumberingAfterBreak="0">
    <w:nsid w:val="20CA0A5C"/>
    <w:multiLevelType w:val="hybridMultilevel"/>
    <w:tmpl w:val="7F30D762"/>
    <w:lvl w:ilvl="0" w:tplc="46DE23C8">
      <w:start w:val="1"/>
      <w:numFmt w:val="lowerLetter"/>
      <w:pStyle w:val="LOTTE30"/>
      <w:lvlText w:val="%1."/>
      <w:lvlJc w:val="left"/>
      <w:pPr>
        <w:ind w:left="800" w:hanging="400"/>
      </w:pPr>
      <w:rPr>
        <w:rFonts w:ascii="Noto Sans CJK KR Regular" w:eastAsia="Noto Sans CJK KR Regular" w:hint="eastAsia"/>
        <w:b w:val="0"/>
        <w:i w:val="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257098B"/>
    <w:multiLevelType w:val="hybridMultilevel"/>
    <w:tmpl w:val="3326A012"/>
    <w:lvl w:ilvl="0" w:tplc="8B026AD6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13" w15:restartNumberingAfterBreak="0">
    <w:nsid w:val="236D4C0B"/>
    <w:multiLevelType w:val="multilevel"/>
    <w:tmpl w:val="21425CBC"/>
    <w:lvl w:ilvl="0">
      <w:start w:val="1"/>
      <w:numFmt w:val="decimal"/>
      <w:lvlText w:val="%1."/>
      <w:lvlJc w:val="left"/>
      <w:pPr>
        <w:ind w:left="644" w:hanging="360"/>
      </w:pPr>
      <w:rPr>
        <w:rFonts w:ascii="Noto Sans CJK KR Medium" w:eastAsia="Noto Sans CJK KR Medium" w:hAnsi="Noto Sans CJK KR Medium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06" w:hanging="1800"/>
      </w:pPr>
      <w:rPr>
        <w:rFonts w:hint="default"/>
      </w:rPr>
    </w:lvl>
  </w:abstractNum>
  <w:abstractNum w:abstractNumId="14" w15:restartNumberingAfterBreak="0">
    <w:nsid w:val="257F3DAD"/>
    <w:multiLevelType w:val="hybridMultilevel"/>
    <w:tmpl w:val="D1BCAB20"/>
    <w:lvl w:ilvl="0" w:tplc="D5FA8B42">
      <w:start w:val="8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5" w15:restartNumberingAfterBreak="0">
    <w:nsid w:val="28DC389E"/>
    <w:multiLevelType w:val="hybridMultilevel"/>
    <w:tmpl w:val="F6BC0BB2"/>
    <w:lvl w:ilvl="0" w:tplc="070EE444">
      <w:start w:val="1"/>
      <w:numFmt w:val="upperLetter"/>
      <w:pStyle w:val="LOTTE20"/>
      <w:lvlText w:val="%1."/>
      <w:lvlJc w:val="left"/>
      <w:pPr>
        <w:ind w:left="1100" w:hanging="400"/>
      </w:pPr>
    </w:lvl>
    <w:lvl w:ilvl="1" w:tplc="04090019" w:tentative="1">
      <w:start w:val="1"/>
      <w:numFmt w:val="upperLetter"/>
      <w:lvlText w:val="%2."/>
      <w:lvlJc w:val="left"/>
      <w:pPr>
        <w:ind w:left="1500" w:hanging="400"/>
      </w:pPr>
    </w:lvl>
    <w:lvl w:ilvl="2" w:tplc="0409001B" w:tentative="1">
      <w:start w:val="1"/>
      <w:numFmt w:val="lowerRoman"/>
      <w:lvlText w:val="%3."/>
      <w:lvlJc w:val="right"/>
      <w:pPr>
        <w:ind w:left="1900" w:hanging="400"/>
      </w:pPr>
    </w:lvl>
    <w:lvl w:ilvl="3" w:tplc="0409000F" w:tentative="1">
      <w:start w:val="1"/>
      <w:numFmt w:val="decimal"/>
      <w:lvlText w:val="%4."/>
      <w:lvlJc w:val="left"/>
      <w:pPr>
        <w:ind w:left="2300" w:hanging="400"/>
      </w:pPr>
    </w:lvl>
    <w:lvl w:ilvl="4" w:tplc="04090019" w:tentative="1">
      <w:start w:val="1"/>
      <w:numFmt w:val="upperLetter"/>
      <w:lvlText w:val="%5."/>
      <w:lvlJc w:val="left"/>
      <w:pPr>
        <w:ind w:left="2700" w:hanging="400"/>
      </w:pPr>
    </w:lvl>
    <w:lvl w:ilvl="5" w:tplc="0409001B" w:tentative="1">
      <w:start w:val="1"/>
      <w:numFmt w:val="lowerRoman"/>
      <w:lvlText w:val="%6."/>
      <w:lvlJc w:val="right"/>
      <w:pPr>
        <w:ind w:left="3100" w:hanging="400"/>
      </w:pPr>
    </w:lvl>
    <w:lvl w:ilvl="6" w:tplc="0409000F" w:tentative="1">
      <w:start w:val="1"/>
      <w:numFmt w:val="decimal"/>
      <w:lvlText w:val="%7."/>
      <w:lvlJc w:val="left"/>
      <w:pPr>
        <w:ind w:left="3500" w:hanging="400"/>
      </w:pPr>
    </w:lvl>
    <w:lvl w:ilvl="7" w:tplc="04090019" w:tentative="1">
      <w:start w:val="1"/>
      <w:numFmt w:val="upperLetter"/>
      <w:lvlText w:val="%8."/>
      <w:lvlJc w:val="left"/>
      <w:pPr>
        <w:ind w:left="3900" w:hanging="400"/>
      </w:pPr>
    </w:lvl>
    <w:lvl w:ilvl="8" w:tplc="0409001B" w:tentative="1">
      <w:start w:val="1"/>
      <w:numFmt w:val="lowerRoman"/>
      <w:lvlText w:val="%9."/>
      <w:lvlJc w:val="right"/>
      <w:pPr>
        <w:ind w:left="4300" w:hanging="400"/>
      </w:pPr>
    </w:lvl>
  </w:abstractNum>
  <w:abstractNum w:abstractNumId="16" w15:restartNumberingAfterBreak="0">
    <w:nsid w:val="2A5B0F45"/>
    <w:multiLevelType w:val="hybridMultilevel"/>
    <w:tmpl w:val="5072A86A"/>
    <w:lvl w:ilvl="0" w:tplc="C396D45C">
      <w:start w:val="4"/>
      <w:numFmt w:val="koreanCounting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7" w15:restartNumberingAfterBreak="0">
    <w:nsid w:val="2E3C7B71"/>
    <w:multiLevelType w:val="hybridMultilevel"/>
    <w:tmpl w:val="FA38C7EC"/>
    <w:lvl w:ilvl="0" w:tplc="2594E588">
      <w:start w:val="1"/>
      <w:numFmt w:val="ganada"/>
      <w:lvlText w:val="%1."/>
      <w:lvlJc w:val="left"/>
      <w:pPr>
        <w:ind w:left="1004" w:hanging="360"/>
      </w:pPr>
      <w:rPr>
        <w:rFonts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18" w15:restartNumberingAfterBreak="0">
    <w:nsid w:val="355F300C"/>
    <w:multiLevelType w:val="hybridMultilevel"/>
    <w:tmpl w:val="8CCE35B2"/>
    <w:lvl w:ilvl="0" w:tplc="6BA4096E">
      <w:start w:val="1"/>
      <w:numFmt w:val="ganada"/>
      <w:lvlText w:val="%1."/>
      <w:lvlJc w:val="left"/>
      <w:pPr>
        <w:ind w:left="928" w:hanging="360"/>
      </w:pPr>
      <w:rPr>
        <w:rFonts w:ascii="Noto Sans CJK KR Regular" w:eastAsia="Noto Sans CJK KR Regular" w:hAnsi="Noto Sans CJK KR Regular" w:cstheme="minorBidi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19" w15:restartNumberingAfterBreak="0">
    <w:nsid w:val="37673262"/>
    <w:multiLevelType w:val="hybridMultilevel"/>
    <w:tmpl w:val="08BC905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381C412B"/>
    <w:multiLevelType w:val="hybridMultilevel"/>
    <w:tmpl w:val="64FA3246"/>
    <w:lvl w:ilvl="0" w:tplc="25F20B9A">
      <w:start w:val="1"/>
      <w:numFmt w:val="ganada"/>
      <w:lvlText w:val="%1."/>
      <w:lvlJc w:val="left"/>
      <w:pPr>
        <w:ind w:left="1004" w:hanging="360"/>
      </w:pPr>
      <w:rPr>
        <w:rFonts w:hint="default"/>
      </w:rPr>
    </w:lvl>
    <w:lvl w:ilvl="1" w:tplc="1B0C23CA">
      <w:start w:val="1"/>
      <w:numFmt w:val="bullet"/>
      <w:lvlText w:val="-"/>
      <w:lvlJc w:val="left"/>
      <w:pPr>
        <w:ind w:left="1444" w:hanging="400"/>
      </w:pPr>
      <w:rPr>
        <w:rFonts w:ascii="맑은 고딕" w:eastAsia="맑은 고딕" w:hAnsi="맑은 고딕" w:hint="eastAsia"/>
      </w:r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21" w15:restartNumberingAfterBreak="0">
    <w:nsid w:val="3BDB0948"/>
    <w:multiLevelType w:val="hybridMultilevel"/>
    <w:tmpl w:val="B6EE4DF0"/>
    <w:lvl w:ilvl="0" w:tplc="A0D6CAAC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22" w15:restartNumberingAfterBreak="0">
    <w:nsid w:val="3BED36B1"/>
    <w:multiLevelType w:val="hybridMultilevel"/>
    <w:tmpl w:val="E28EDBAC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3" w15:restartNumberingAfterBreak="0">
    <w:nsid w:val="3BEF7127"/>
    <w:multiLevelType w:val="hybridMultilevel"/>
    <w:tmpl w:val="7E400128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4" w15:restartNumberingAfterBreak="0">
    <w:nsid w:val="423248FD"/>
    <w:multiLevelType w:val="multilevel"/>
    <w:tmpl w:val="0409001D"/>
    <w:numStyleLink w:val="1"/>
  </w:abstractNum>
  <w:abstractNum w:abstractNumId="25" w15:restartNumberingAfterBreak="0">
    <w:nsid w:val="42E4759F"/>
    <w:multiLevelType w:val="hybridMultilevel"/>
    <w:tmpl w:val="5B08C1B2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26" w15:restartNumberingAfterBreak="0">
    <w:nsid w:val="447C1850"/>
    <w:multiLevelType w:val="hybridMultilevel"/>
    <w:tmpl w:val="309E9870"/>
    <w:lvl w:ilvl="0" w:tplc="EFE0EB66">
      <w:start w:val="1"/>
      <w:numFmt w:val="ganada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27" w15:restartNumberingAfterBreak="0">
    <w:nsid w:val="48813F5D"/>
    <w:multiLevelType w:val="hybridMultilevel"/>
    <w:tmpl w:val="CA20B5C8"/>
    <w:lvl w:ilvl="0" w:tplc="41CCB4E2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28" w15:restartNumberingAfterBreak="0">
    <w:nsid w:val="49865360"/>
    <w:multiLevelType w:val="hybridMultilevel"/>
    <w:tmpl w:val="ACDCF44E"/>
    <w:lvl w:ilvl="0" w:tplc="90FE02A4">
      <w:start w:val="1203"/>
      <w:numFmt w:val="bullet"/>
      <w:lvlText w:val="※"/>
      <w:lvlJc w:val="left"/>
      <w:pPr>
        <w:ind w:left="465" w:hanging="360"/>
      </w:pPr>
      <w:rPr>
        <w:rFonts w:ascii="Noto Sans CJK KR Regular" w:eastAsia="Noto Sans CJK KR Regular" w:hAnsi="Noto Sans CJK KR Regular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9" w15:restartNumberingAfterBreak="0">
    <w:nsid w:val="4CC32A43"/>
    <w:multiLevelType w:val="hybridMultilevel"/>
    <w:tmpl w:val="E94C9360"/>
    <w:lvl w:ilvl="0" w:tplc="500E9476">
      <w:start w:val="1"/>
      <w:numFmt w:val="ganada"/>
      <w:lvlText w:val="%1."/>
      <w:lvlJc w:val="left"/>
      <w:pPr>
        <w:ind w:left="100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30" w15:restartNumberingAfterBreak="0">
    <w:nsid w:val="4DEC0B98"/>
    <w:multiLevelType w:val="hybridMultilevel"/>
    <w:tmpl w:val="F1388D60"/>
    <w:lvl w:ilvl="0" w:tplc="20D889E0">
      <w:start w:val="1"/>
      <w:numFmt w:val="ganada"/>
      <w:lvlText w:val="%1."/>
      <w:lvlJc w:val="left"/>
      <w:pPr>
        <w:ind w:left="98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abstractNum w:abstractNumId="31" w15:restartNumberingAfterBreak="0">
    <w:nsid w:val="4EBE0414"/>
    <w:multiLevelType w:val="hybridMultilevel"/>
    <w:tmpl w:val="56E86F56"/>
    <w:lvl w:ilvl="0" w:tplc="A85413D0">
      <w:start w:val="1"/>
      <w:numFmt w:val="bullet"/>
      <w:lvlText w:val="-"/>
      <w:lvlJc w:val="left"/>
      <w:pPr>
        <w:ind w:left="1364" w:hanging="360"/>
      </w:pPr>
      <w:rPr>
        <w:rFonts w:ascii="Noto Sans CJK KR Regular" w:eastAsia="Noto Sans CJK KR Regular" w:hAnsi="Noto Sans CJK KR Regular" w:cs="Times New Roman" w:hint="eastAsia"/>
      </w:rPr>
    </w:lvl>
    <w:lvl w:ilvl="1" w:tplc="04090003">
      <w:start w:val="1"/>
      <w:numFmt w:val="bullet"/>
      <w:lvlText w:val=""/>
      <w:lvlJc w:val="left"/>
      <w:pPr>
        <w:ind w:left="1804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204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60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00"/>
      </w:pPr>
      <w:rPr>
        <w:rFonts w:ascii="Wingdings" w:hAnsi="Wingdings" w:hint="default"/>
      </w:rPr>
    </w:lvl>
  </w:abstractNum>
  <w:abstractNum w:abstractNumId="32" w15:restartNumberingAfterBreak="0">
    <w:nsid w:val="4F8020BD"/>
    <w:multiLevelType w:val="hybridMultilevel"/>
    <w:tmpl w:val="76ECD7DC"/>
    <w:lvl w:ilvl="0" w:tplc="9CEE06B4">
      <w:start w:val="1"/>
      <w:numFmt w:val="ganada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33" w15:restartNumberingAfterBreak="0">
    <w:nsid w:val="528A41C7"/>
    <w:multiLevelType w:val="hybridMultilevel"/>
    <w:tmpl w:val="9940AC3A"/>
    <w:lvl w:ilvl="0" w:tplc="49BE5260">
      <w:start w:val="1"/>
      <w:numFmt w:val="ganada"/>
      <w:lvlText w:val="%1."/>
      <w:lvlJc w:val="left"/>
      <w:pPr>
        <w:ind w:left="98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abstractNum w:abstractNumId="34" w15:restartNumberingAfterBreak="0">
    <w:nsid w:val="58B25B80"/>
    <w:multiLevelType w:val="hybridMultilevel"/>
    <w:tmpl w:val="3D203DD8"/>
    <w:lvl w:ilvl="0" w:tplc="6DA27392">
      <w:start w:val="1"/>
      <w:numFmt w:val="ganada"/>
      <w:lvlText w:val="%1."/>
      <w:lvlJc w:val="left"/>
      <w:pPr>
        <w:ind w:left="100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35" w15:restartNumberingAfterBreak="0">
    <w:nsid w:val="594D2023"/>
    <w:multiLevelType w:val="hybridMultilevel"/>
    <w:tmpl w:val="1F627C52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36" w15:restartNumberingAfterBreak="0">
    <w:nsid w:val="59F6733E"/>
    <w:multiLevelType w:val="hybridMultilevel"/>
    <w:tmpl w:val="A3AC8000"/>
    <w:lvl w:ilvl="0" w:tplc="FA0412C0">
      <w:start w:val="1"/>
      <w:numFmt w:val="ganada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37" w15:restartNumberingAfterBreak="0">
    <w:nsid w:val="614E3F9F"/>
    <w:multiLevelType w:val="hybridMultilevel"/>
    <w:tmpl w:val="E8468D9A"/>
    <w:lvl w:ilvl="0" w:tplc="CD5E38D8">
      <w:start w:val="1"/>
      <w:numFmt w:val="ganada"/>
      <w:lvlText w:val="%1."/>
      <w:lvlJc w:val="left"/>
      <w:pPr>
        <w:ind w:left="984" w:hanging="360"/>
      </w:pPr>
      <w:rPr>
        <w:rFonts w:hint="eastAsia"/>
        <w:sz w:val="22"/>
        <w:szCs w:val="22"/>
      </w:rPr>
    </w:lvl>
    <w:lvl w:ilvl="1" w:tplc="04090019" w:tentative="1">
      <w:start w:val="1"/>
      <w:numFmt w:val="upperLetter"/>
      <w:lvlText w:val="%2."/>
      <w:lvlJc w:val="left"/>
      <w:pPr>
        <w:ind w:left="1424" w:hanging="400"/>
      </w:pPr>
    </w:lvl>
    <w:lvl w:ilvl="2" w:tplc="0409001B" w:tentative="1">
      <w:start w:val="1"/>
      <w:numFmt w:val="lowerRoman"/>
      <w:lvlText w:val="%3."/>
      <w:lvlJc w:val="right"/>
      <w:pPr>
        <w:ind w:left="1824" w:hanging="400"/>
      </w:pPr>
    </w:lvl>
    <w:lvl w:ilvl="3" w:tplc="0409000F" w:tentative="1">
      <w:start w:val="1"/>
      <w:numFmt w:val="decimal"/>
      <w:lvlText w:val="%4."/>
      <w:lvlJc w:val="left"/>
      <w:pPr>
        <w:ind w:left="2224" w:hanging="400"/>
      </w:pPr>
    </w:lvl>
    <w:lvl w:ilvl="4" w:tplc="04090019" w:tentative="1">
      <w:start w:val="1"/>
      <w:numFmt w:val="upperLetter"/>
      <w:lvlText w:val="%5."/>
      <w:lvlJc w:val="left"/>
      <w:pPr>
        <w:ind w:left="2624" w:hanging="400"/>
      </w:pPr>
    </w:lvl>
    <w:lvl w:ilvl="5" w:tplc="0409001B" w:tentative="1">
      <w:start w:val="1"/>
      <w:numFmt w:val="lowerRoman"/>
      <w:lvlText w:val="%6."/>
      <w:lvlJc w:val="right"/>
      <w:pPr>
        <w:ind w:left="3024" w:hanging="400"/>
      </w:pPr>
    </w:lvl>
    <w:lvl w:ilvl="6" w:tplc="0409000F" w:tentative="1">
      <w:start w:val="1"/>
      <w:numFmt w:val="decimal"/>
      <w:lvlText w:val="%7."/>
      <w:lvlJc w:val="left"/>
      <w:pPr>
        <w:ind w:left="3424" w:hanging="400"/>
      </w:pPr>
    </w:lvl>
    <w:lvl w:ilvl="7" w:tplc="04090019" w:tentative="1">
      <w:start w:val="1"/>
      <w:numFmt w:val="upperLetter"/>
      <w:lvlText w:val="%8."/>
      <w:lvlJc w:val="left"/>
      <w:pPr>
        <w:ind w:left="3824" w:hanging="400"/>
      </w:pPr>
    </w:lvl>
    <w:lvl w:ilvl="8" w:tplc="0409001B" w:tentative="1">
      <w:start w:val="1"/>
      <w:numFmt w:val="lowerRoman"/>
      <w:lvlText w:val="%9."/>
      <w:lvlJc w:val="right"/>
      <w:pPr>
        <w:ind w:left="4224" w:hanging="400"/>
      </w:pPr>
    </w:lvl>
  </w:abstractNum>
  <w:abstractNum w:abstractNumId="38" w15:restartNumberingAfterBreak="0">
    <w:nsid w:val="62871DD3"/>
    <w:multiLevelType w:val="hybridMultilevel"/>
    <w:tmpl w:val="A1CA6B56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39" w15:restartNumberingAfterBreak="0">
    <w:nsid w:val="646252E5"/>
    <w:multiLevelType w:val="hybridMultilevel"/>
    <w:tmpl w:val="99386CCC"/>
    <w:lvl w:ilvl="0" w:tplc="9A88BC8A">
      <w:numFmt w:val="bullet"/>
      <w:lvlText w:val="※"/>
      <w:lvlJc w:val="left"/>
      <w:pPr>
        <w:ind w:left="1364" w:hanging="360"/>
      </w:pPr>
      <w:rPr>
        <w:rFonts w:ascii="Noto Sans CJK KR Regular" w:eastAsia="Noto Sans CJK KR Regular" w:hAnsi="Noto Sans CJK KR Regular" w:cs="Arial Unicode MS" w:hint="eastAsia"/>
      </w:rPr>
    </w:lvl>
    <w:lvl w:ilvl="1" w:tplc="04090003" w:tentative="1">
      <w:start w:val="1"/>
      <w:numFmt w:val="bullet"/>
      <w:lvlText w:val=""/>
      <w:lvlJc w:val="left"/>
      <w:pPr>
        <w:ind w:left="188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4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2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4" w:hanging="440"/>
      </w:pPr>
      <w:rPr>
        <w:rFonts w:ascii="Wingdings" w:hAnsi="Wingdings" w:hint="default"/>
      </w:rPr>
    </w:lvl>
  </w:abstractNum>
  <w:abstractNum w:abstractNumId="40" w15:restartNumberingAfterBreak="0">
    <w:nsid w:val="6C8617FF"/>
    <w:multiLevelType w:val="hybridMultilevel"/>
    <w:tmpl w:val="6E72AD1A"/>
    <w:lvl w:ilvl="0" w:tplc="B64C19A6">
      <w:start w:val="1"/>
      <w:numFmt w:val="ganada"/>
      <w:lvlText w:val="%1."/>
      <w:lvlJc w:val="left"/>
      <w:pPr>
        <w:ind w:left="928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368" w:hanging="400"/>
      </w:pPr>
    </w:lvl>
    <w:lvl w:ilvl="2" w:tplc="0409001B" w:tentative="1">
      <w:start w:val="1"/>
      <w:numFmt w:val="lowerRoman"/>
      <w:lvlText w:val="%3."/>
      <w:lvlJc w:val="right"/>
      <w:pPr>
        <w:ind w:left="1768" w:hanging="400"/>
      </w:pPr>
    </w:lvl>
    <w:lvl w:ilvl="3" w:tplc="0409000F" w:tentative="1">
      <w:start w:val="1"/>
      <w:numFmt w:val="decimal"/>
      <w:lvlText w:val="%4."/>
      <w:lvlJc w:val="left"/>
      <w:pPr>
        <w:ind w:left="2168" w:hanging="400"/>
      </w:pPr>
    </w:lvl>
    <w:lvl w:ilvl="4" w:tplc="04090019" w:tentative="1">
      <w:start w:val="1"/>
      <w:numFmt w:val="upperLetter"/>
      <w:lvlText w:val="%5."/>
      <w:lvlJc w:val="left"/>
      <w:pPr>
        <w:ind w:left="2568" w:hanging="400"/>
      </w:pPr>
    </w:lvl>
    <w:lvl w:ilvl="5" w:tplc="0409001B" w:tentative="1">
      <w:start w:val="1"/>
      <w:numFmt w:val="lowerRoman"/>
      <w:lvlText w:val="%6."/>
      <w:lvlJc w:val="right"/>
      <w:pPr>
        <w:ind w:left="2968" w:hanging="400"/>
      </w:pPr>
    </w:lvl>
    <w:lvl w:ilvl="6" w:tplc="0409000F" w:tentative="1">
      <w:start w:val="1"/>
      <w:numFmt w:val="decimal"/>
      <w:lvlText w:val="%7."/>
      <w:lvlJc w:val="left"/>
      <w:pPr>
        <w:ind w:left="3368" w:hanging="400"/>
      </w:pPr>
    </w:lvl>
    <w:lvl w:ilvl="7" w:tplc="04090019" w:tentative="1">
      <w:start w:val="1"/>
      <w:numFmt w:val="upperLetter"/>
      <w:lvlText w:val="%8."/>
      <w:lvlJc w:val="left"/>
      <w:pPr>
        <w:ind w:left="3768" w:hanging="400"/>
      </w:pPr>
    </w:lvl>
    <w:lvl w:ilvl="8" w:tplc="0409001B" w:tentative="1">
      <w:start w:val="1"/>
      <w:numFmt w:val="lowerRoman"/>
      <w:lvlText w:val="%9."/>
      <w:lvlJc w:val="right"/>
      <w:pPr>
        <w:ind w:left="4168" w:hanging="400"/>
      </w:pPr>
    </w:lvl>
  </w:abstractNum>
  <w:abstractNum w:abstractNumId="41" w15:restartNumberingAfterBreak="0">
    <w:nsid w:val="6E341BC1"/>
    <w:multiLevelType w:val="hybridMultilevel"/>
    <w:tmpl w:val="FA285558"/>
    <w:lvl w:ilvl="0" w:tplc="6B004720">
      <w:start w:val="1"/>
      <w:numFmt w:val="decimal"/>
      <w:pStyle w:val="LOTTE0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2" w15:restartNumberingAfterBreak="0">
    <w:nsid w:val="71353C54"/>
    <w:multiLevelType w:val="hybridMultilevel"/>
    <w:tmpl w:val="52E0DB94"/>
    <w:lvl w:ilvl="0" w:tplc="4C2C8978">
      <w:numFmt w:val="bullet"/>
      <w:lvlText w:val="-"/>
      <w:lvlJc w:val="left"/>
      <w:pPr>
        <w:ind w:left="1364" w:hanging="360"/>
      </w:pPr>
      <w:rPr>
        <w:rFonts w:ascii="Noto Sans CJK KR Regular" w:eastAsia="Noto Sans CJK KR Regular" w:hAnsi="Noto Sans CJK KR Regular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0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00"/>
      </w:pPr>
      <w:rPr>
        <w:rFonts w:ascii="Wingdings" w:hAnsi="Wingdings" w:hint="default"/>
      </w:rPr>
    </w:lvl>
  </w:abstractNum>
  <w:abstractNum w:abstractNumId="43" w15:restartNumberingAfterBreak="0">
    <w:nsid w:val="72E63E51"/>
    <w:multiLevelType w:val="hybridMultilevel"/>
    <w:tmpl w:val="B0785954"/>
    <w:lvl w:ilvl="0" w:tplc="6AD015CE">
      <w:start w:val="1"/>
      <w:numFmt w:val="ganada"/>
      <w:lvlText w:val="%1."/>
      <w:lvlJc w:val="left"/>
      <w:pPr>
        <w:ind w:left="1004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444" w:hanging="400"/>
      </w:pPr>
    </w:lvl>
    <w:lvl w:ilvl="2" w:tplc="0409001B" w:tentative="1">
      <w:start w:val="1"/>
      <w:numFmt w:val="lowerRoman"/>
      <w:lvlText w:val="%3."/>
      <w:lvlJc w:val="right"/>
      <w:pPr>
        <w:ind w:left="1844" w:hanging="400"/>
      </w:pPr>
    </w:lvl>
    <w:lvl w:ilvl="3" w:tplc="0409000F" w:tentative="1">
      <w:start w:val="1"/>
      <w:numFmt w:val="decimal"/>
      <w:lvlText w:val="%4."/>
      <w:lvlJc w:val="left"/>
      <w:pPr>
        <w:ind w:left="2244" w:hanging="400"/>
      </w:pPr>
    </w:lvl>
    <w:lvl w:ilvl="4" w:tplc="04090019" w:tentative="1">
      <w:start w:val="1"/>
      <w:numFmt w:val="upperLetter"/>
      <w:lvlText w:val="%5."/>
      <w:lvlJc w:val="left"/>
      <w:pPr>
        <w:ind w:left="2644" w:hanging="400"/>
      </w:pPr>
    </w:lvl>
    <w:lvl w:ilvl="5" w:tplc="0409001B" w:tentative="1">
      <w:start w:val="1"/>
      <w:numFmt w:val="lowerRoman"/>
      <w:lvlText w:val="%6."/>
      <w:lvlJc w:val="right"/>
      <w:pPr>
        <w:ind w:left="3044" w:hanging="400"/>
      </w:pPr>
    </w:lvl>
    <w:lvl w:ilvl="6" w:tplc="0409000F" w:tentative="1">
      <w:start w:val="1"/>
      <w:numFmt w:val="decimal"/>
      <w:lvlText w:val="%7."/>
      <w:lvlJc w:val="left"/>
      <w:pPr>
        <w:ind w:left="3444" w:hanging="400"/>
      </w:pPr>
    </w:lvl>
    <w:lvl w:ilvl="7" w:tplc="04090019" w:tentative="1">
      <w:start w:val="1"/>
      <w:numFmt w:val="upperLetter"/>
      <w:lvlText w:val="%8."/>
      <w:lvlJc w:val="left"/>
      <w:pPr>
        <w:ind w:left="3844" w:hanging="400"/>
      </w:pPr>
    </w:lvl>
    <w:lvl w:ilvl="8" w:tplc="0409001B" w:tentative="1">
      <w:start w:val="1"/>
      <w:numFmt w:val="lowerRoman"/>
      <w:lvlText w:val="%9."/>
      <w:lvlJc w:val="right"/>
      <w:pPr>
        <w:ind w:left="4244" w:hanging="400"/>
      </w:pPr>
    </w:lvl>
  </w:abstractNum>
  <w:abstractNum w:abstractNumId="44" w15:restartNumberingAfterBreak="0">
    <w:nsid w:val="76E8705A"/>
    <w:multiLevelType w:val="hybridMultilevel"/>
    <w:tmpl w:val="7D5C9EF4"/>
    <w:lvl w:ilvl="0" w:tplc="095697C8">
      <w:start w:val="13"/>
      <w:numFmt w:val="ganada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186559941">
    <w:abstractNumId w:val="1"/>
  </w:num>
  <w:num w:numId="2" w16cid:durableId="497574412">
    <w:abstractNumId w:val="41"/>
  </w:num>
  <w:num w:numId="3" w16cid:durableId="1633713751">
    <w:abstractNumId w:val="11"/>
  </w:num>
  <w:num w:numId="4" w16cid:durableId="956763161">
    <w:abstractNumId w:val="15"/>
  </w:num>
  <w:num w:numId="5" w16cid:durableId="403065887">
    <w:abstractNumId w:val="10"/>
  </w:num>
  <w:num w:numId="6" w16cid:durableId="2117408431">
    <w:abstractNumId w:val="24"/>
    <w:lvlOverride w:ilvl="0">
      <w:lvl w:ilvl="0">
        <w:start w:val="1"/>
        <w:numFmt w:val="upperRoman"/>
        <w:lvlText w:val="%1."/>
        <w:lvlJc w:val="left"/>
        <w:pPr>
          <w:ind w:left="968" w:hanging="400"/>
        </w:pPr>
        <w:rPr>
          <w:sz w:val="28"/>
          <w:szCs w:val="28"/>
        </w:rPr>
      </w:lvl>
    </w:lvlOverride>
    <w:lvlOverride w:ilvl="1">
      <w:lvl w:ilvl="1">
        <w:start w:val="1"/>
        <w:numFmt w:val="upperLetter"/>
        <w:lvlText w:val="%2."/>
        <w:lvlJc w:val="left"/>
        <w:pPr>
          <w:ind w:left="800" w:hanging="40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200" w:hanging="40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684" w:hanging="400"/>
        </w:pPr>
        <w:rPr>
          <w:rFonts w:ascii="Noto Sans CJK KR Medium" w:eastAsia="Noto Sans CJK KR Medium" w:hAnsi="Noto Sans CJK KR Medium"/>
          <w:sz w:val="24"/>
          <w:szCs w:val="24"/>
        </w:rPr>
      </w:lvl>
    </w:lvlOverride>
    <w:lvlOverride w:ilvl="4">
      <w:lvl w:ilvl="4">
        <w:start w:val="1"/>
        <w:numFmt w:val="upperLetter"/>
        <w:lvlText w:val="%5."/>
        <w:lvlJc w:val="left"/>
        <w:pPr>
          <w:ind w:left="2000" w:hanging="40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2400" w:hanging="40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800" w:hanging="400"/>
        </w:pPr>
      </w:lvl>
    </w:lvlOverride>
    <w:lvlOverride w:ilvl="7">
      <w:lvl w:ilvl="7">
        <w:start w:val="1"/>
        <w:numFmt w:val="upperLetter"/>
        <w:lvlText w:val="%8."/>
        <w:lvlJc w:val="left"/>
        <w:pPr>
          <w:ind w:left="3200" w:hanging="40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3600" w:hanging="400"/>
        </w:pPr>
      </w:lvl>
    </w:lvlOverride>
  </w:num>
  <w:num w:numId="7" w16cid:durableId="641279031">
    <w:abstractNumId w:val="0"/>
  </w:num>
  <w:num w:numId="8" w16cid:durableId="2059932965">
    <w:abstractNumId w:val="13"/>
  </w:num>
  <w:num w:numId="9" w16cid:durableId="916866939">
    <w:abstractNumId w:val="24"/>
    <w:lvlOverride w:ilvl="0">
      <w:lvl w:ilvl="0">
        <w:start w:val="1"/>
        <w:numFmt w:val="upperRoman"/>
        <w:lvlText w:val="%1."/>
        <w:lvlJc w:val="left"/>
        <w:pPr>
          <w:ind w:left="400" w:hanging="400"/>
        </w:pPr>
        <w:rPr>
          <w:sz w:val="28"/>
          <w:szCs w:val="28"/>
        </w:rPr>
      </w:lvl>
    </w:lvlOverride>
    <w:lvlOverride w:ilvl="1">
      <w:lvl w:ilvl="1">
        <w:start w:val="1"/>
        <w:numFmt w:val="upperLetter"/>
        <w:lvlText w:val="%2."/>
        <w:lvlJc w:val="left"/>
        <w:pPr>
          <w:ind w:left="800" w:hanging="40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200" w:hanging="40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684" w:hanging="400"/>
        </w:pPr>
        <w:rPr>
          <w:sz w:val="24"/>
          <w:szCs w:val="24"/>
        </w:rPr>
      </w:lvl>
    </w:lvlOverride>
    <w:lvlOverride w:ilvl="4">
      <w:lvl w:ilvl="4">
        <w:start w:val="1"/>
        <w:numFmt w:val="upperLetter"/>
        <w:lvlText w:val="%5."/>
        <w:lvlJc w:val="left"/>
        <w:pPr>
          <w:ind w:left="2000" w:hanging="40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2400" w:hanging="40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800" w:hanging="400"/>
        </w:pPr>
      </w:lvl>
    </w:lvlOverride>
    <w:lvlOverride w:ilvl="7">
      <w:lvl w:ilvl="7">
        <w:start w:val="1"/>
        <w:numFmt w:val="upperLetter"/>
        <w:lvlText w:val="%8."/>
        <w:lvlJc w:val="left"/>
        <w:pPr>
          <w:ind w:left="3200" w:hanging="40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3600" w:hanging="400"/>
        </w:pPr>
      </w:lvl>
    </w:lvlOverride>
  </w:num>
  <w:num w:numId="10" w16cid:durableId="298847833">
    <w:abstractNumId w:val="19"/>
  </w:num>
  <w:num w:numId="11" w16cid:durableId="283587256">
    <w:abstractNumId w:val="38"/>
  </w:num>
  <w:num w:numId="12" w16cid:durableId="951203683">
    <w:abstractNumId w:val="5"/>
  </w:num>
  <w:num w:numId="13" w16cid:durableId="640885509">
    <w:abstractNumId w:val="35"/>
  </w:num>
  <w:num w:numId="14" w16cid:durableId="1790857257">
    <w:abstractNumId w:val="22"/>
  </w:num>
  <w:num w:numId="15" w16cid:durableId="1036855318">
    <w:abstractNumId w:val="23"/>
  </w:num>
  <w:num w:numId="16" w16cid:durableId="538784088">
    <w:abstractNumId w:val="25"/>
  </w:num>
  <w:num w:numId="17" w16cid:durableId="261452899">
    <w:abstractNumId w:val="43"/>
  </w:num>
  <w:num w:numId="18" w16cid:durableId="1792168017">
    <w:abstractNumId w:val="32"/>
  </w:num>
  <w:num w:numId="19" w16cid:durableId="1628778017">
    <w:abstractNumId w:val="2"/>
  </w:num>
  <w:num w:numId="20" w16cid:durableId="493225907">
    <w:abstractNumId w:val="31"/>
  </w:num>
  <w:num w:numId="21" w16cid:durableId="807090709">
    <w:abstractNumId w:val="7"/>
  </w:num>
  <w:num w:numId="22" w16cid:durableId="799808169">
    <w:abstractNumId w:val="17"/>
  </w:num>
  <w:num w:numId="23" w16cid:durableId="944465008">
    <w:abstractNumId w:val="34"/>
  </w:num>
  <w:num w:numId="24" w16cid:durableId="1285623479">
    <w:abstractNumId w:val="29"/>
  </w:num>
  <w:num w:numId="25" w16cid:durableId="572198636">
    <w:abstractNumId w:val="37"/>
  </w:num>
  <w:num w:numId="26" w16cid:durableId="1915780394">
    <w:abstractNumId w:val="9"/>
  </w:num>
  <w:num w:numId="27" w16cid:durableId="315649925">
    <w:abstractNumId w:val="26"/>
  </w:num>
  <w:num w:numId="28" w16cid:durableId="34238301">
    <w:abstractNumId w:val="40"/>
  </w:num>
  <w:num w:numId="29" w16cid:durableId="855652112">
    <w:abstractNumId w:val="6"/>
  </w:num>
  <w:num w:numId="30" w16cid:durableId="477696323">
    <w:abstractNumId w:val="4"/>
  </w:num>
  <w:num w:numId="31" w16cid:durableId="437869500">
    <w:abstractNumId w:val="18"/>
  </w:num>
  <w:num w:numId="32" w16cid:durableId="694506664">
    <w:abstractNumId w:val="3"/>
  </w:num>
  <w:num w:numId="33" w16cid:durableId="1898272375">
    <w:abstractNumId w:val="36"/>
  </w:num>
  <w:num w:numId="34" w16cid:durableId="824396592">
    <w:abstractNumId w:val="30"/>
  </w:num>
  <w:num w:numId="35" w16cid:durableId="1387800077">
    <w:abstractNumId w:val="33"/>
  </w:num>
  <w:num w:numId="36" w16cid:durableId="1081870515">
    <w:abstractNumId w:val="8"/>
  </w:num>
  <w:num w:numId="37" w16cid:durableId="116066701">
    <w:abstractNumId w:val="21"/>
  </w:num>
  <w:num w:numId="38" w16cid:durableId="1394960296">
    <w:abstractNumId w:val="12"/>
  </w:num>
  <w:num w:numId="39" w16cid:durableId="28336765">
    <w:abstractNumId w:val="27"/>
  </w:num>
  <w:num w:numId="40" w16cid:durableId="478303439">
    <w:abstractNumId w:val="20"/>
  </w:num>
  <w:num w:numId="41" w16cid:durableId="935289632">
    <w:abstractNumId w:val="28"/>
  </w:num>
  <w:num w:numId="42" w16cid:durableId="1905682071">
    <w:abstractNumId w:val="42"/>
  </w:num>
  <w:num w:numId="43" w16cid:durableId="1735657524">
    <w:abstractNumId w:val="16"/>
  </w:num>
  <w:num w:numId="44" w16cid:durableId="438335471">
    <w:abstractNumId w:val="14"/>
  </w:num>
  <w:num w:numId="45" w16cid:durableId="2034107118">
    <w:abstractNumId w:val="44"/>
  </w:num>
  <w:num w:numId="46" w16cid:durableId="548225657">
    <w:abstractNumId w:val="39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69F"/>
    <w:rsid w:val="000025E3"/>
    <w:rsid w:val="0000430A"/>
    <w:rsid w:val="00006BAD"/>
    <w:rsid w:val="00010DFF"/>
    <w:rsid w:val="00014F9F"/>
    <w:rsid w:val="00016B26"/>
    <w:rsid w:val="0002076A"/>
    <w:rsid w:val="000236BE"/>
    <w:rsid w:val="0002508E"/>
    <w:rsid w:val="00025FCA"/>
    <w:rsid w:val="00027649"/>
    <w:rsid w:val="00032F85"/>
    <w:rsid w:val="00033CCD"/>
    <w:rsid w:val="00033FE5"/>
    <w:rsid w:val="00034E20"/>
    <w:rsid w:val="00035F8E"/>
    <w:rsid w:val="00036BB3"/>
    <w:rsid w:val="000421C1"/>
    <w:rsid w:val="000462BF"/>
    <w:rsid w:val="00047F0F"/>
    <w:rsid w:val="000534AA"/>
    <w:rsid w:val="00054C88"/>
    <w:rsid w:val="0005797F"/>
    <w:rsid w:val="00061D68"/>
    <w:rsid w:val="00066266"/>
    <w:rsid w:val="00067E92"/>
    <w:rsid w:val="00070EE0"/>
    <w:rsid w:val="00074006"/>
    <w:rsid w:val="0007413E"/>
    <w:rsid w:val="00074EF3"/>
    <w:rsid w:val="00075DAE"/>
    <w:rsid w:val="0007649D"/>
    <w:rsid w:val="000840C0"/>
    <w:rsid w:val="00084D6C"/>
    <w:rsid w:val="00085C5A"/>
    <w:rsid w:val="00086235"/>
    <w:rsid w:val="000902B8"/>
    <w:rsid w:val="000905C5"/>
    <w:rsid w:val="000919D3"/>
    <w:rsid w:val="000928F0"/>
    <w:rsid w:val="00094F72"/>
    <w:rsid w:val="00095172"/>
    <w:rsid w:val="000964E9"/>
    <w:rsid w:val="000A559A"/>
    <w:rsid w:val="000A62F4"/>
    <w:rsid w:val="000B7699"/>
    <w:rsid w:val="000B7EC2"/>
    <w:rsid w:val="000C1393"/>
    <w:rsid w:val="000C1F98"/>
    <w:rsid w:val="000C49F4"/>
    <w:rsid w:val="000C4FD8"/>
    <w:rsid w:val="000D0582"/>
    <w:rsid w:val="000D0BB4"/>
    <w:rsid w:val="000D304C"/>
    <w:rsid w:val="000D45F1"/>
    <w:rsid w:val="000D51BA"/>
    <w:rsid w:val="000D7B6D"/>
    <w:rsid w:val="000E0620"/>
    <w:rsid w:val="000E4889"/>
    <w:rsid w:val="000E4A55"/>
    <w:rsid w:val="000E5120"/>
    <w:rsid w:val="000E57E3"/>
    <w:rsid w:val="000E6952"/>
    <w:rsid w:val="000E6B64"/>
    <w:rsid w:val="000E7952"/>
    <w:rsid w:val="000F25D9"/>
    <w:rsid w:val="000F3079"/>
    <w:rsid w:val="000F6A11"/>
    <w:rsid w:val="000F791E"/>
    <w:rsid w:val="000F7BA2"/>
    <w:rsid w:val="001000F8"/>
    <w:rsid w:val="00100E94"/>
    <w:rsid w:val="0010375F"/>
    <w:rsid w:val="001053F6"/>
    <w:rsid w:val="0011067E"/>
    <w:rsid w:val="001148A7"/>
    <w:rsid w:val="001201E9"/>
    <w:rsid w:val="00122BB1"/>
    <w:rsid w:val="00122E54"/>
    <w:rsid w:val="00131CA3"/>
    <w:rsid w:val="00132325"/>
    <w:rsid w:val="00134A72"/>
    <w:rsid w:val="00136772"/>
    <w:rsid w:val="00143327"/>
    <w:rsid w:val="00145897"/>
    <w:rsid w:val="00146E07"/>
    <w:rsid w:val="00150079"/>
    <w:rsid w:val="00152838"/>
    <w:rsid w:val="00153117"/>
    <w:rsid w:val="00154780"/>
    <w:rsid w:val="00160CAA"/>
    <w:rsid w:val="00160DB9"/>
    <w:rsid w:val="00161635"/>
    <w:rsid w:val="00162EA5"/>
    <w:rsid w:val="0016381C"/>
    <w:rsid w:val="001647B8"/>
    <w:rsid w:val="001654A6"/>
    <w:rsid w:val="00174330"/>
    <w:rsid w:val="0017471E"/>
    <w:rsid w:val="00177917"/>
    <w:rsid w:val="001807EF"/>
    <w:rsid w:val="001809E9"/>
    <w:rsid w:val="00181519"/>
    <w:rsid w:val="001818F6"/>
    <w:rsid w:val="00181BC1"/>
    <w:rsid w:val="00182BCC"/>
    <w:rsid w:val="001843CB"/>
    <w:rsid w:val="00190E09"/>
    <w:rsid w:val="0019288E"/>
    <w:rsid w:val="00192AF4"/>
    <w:rsid w:val="001944F2"/>
    <w:rsid w:val="0019742F"/>
    <w:rsid w:val="001A1165"/>
    <w:rsid w:val="001A165F"/>
    <w:rsid w:val="001A28A0"/>
    <w:rsid w:val="001A3773"/>
    <w:rsid w:val="001B0C07"/>
    <w:rsid w:val="001B13C1"/>
    <w:rsid w:val="001B2F0E"/>
    <w:rsid w:val="001B439A"/>
    <w:rsid w:val="001B51FE"/>
    <w:rsid w:val="001B62C2"/>
    <w:rsid w:val="001B6822"/>
    <w:rsid w:val="001C3252"/>
    <w:rsid w:val="001C33F1"/>
    <w:rsid w:val="001C3C9C"/>
    <w:rsid w:val="001C52F9"/>
    <w:rsid w:val="001C5643"/>
    <w:rsid w:val="001C5849"/>
    <w:rsid w:val="001C5F2C"/>
    <w:rsid w:val="001D61A8"/>
    <w:rsid w:val="001E1529"/>
    <w:rsid w:val="001E3147"/>
    <w:rsid w:val="001E65F4"/>
    <w:rsid w:val="001E6DDF"/>
    <w:rsid w:val="001F209B"/>
    <w:rsid w:val="001F63EE"/>
    <w:rsid w:val="002024A6"/>
    <w:rsid w:val="00203274"/>
    <w:rsid w:val="002059E5"/>
    <w:rsid w:val="00205D58"/>
    <w:rsid w:val="00212E2E"/>
    <w:rsid w:val="00213ABB"/>
    <w:rsid w:val="00217632"/>
    <w:rsid w:val="00220FB6"/>
    <w:rsid w:val="002215DA"/>
    <w:rsid w:val="00221BED"/>
    <w:rsid w:val="00223D37"/>
    <w:rsid w:val="00226E98"/>
    <w:rsid w:val="0023001B"/>
    <w:rsid w:val="0023215D"/>
    <w:rsid w:val="00232CFB"/>
    <w:rsid w:val="002331EB"/>
    <w:rsid w:val="00233774"/>
    <w:rsid w:val="00235900"/>
    <w:rsid w:val="00235DBD"/>
    <w:rsid w:val="00236804"/>
    <w:rsid w:val="0024038C"/>
    <w:rsid w:val="002403F0"/>
    <w:rsid w:val="00240AE8"/>
    <w:rsid w:val="0024120B"/>
    <w:rsid w:val="00242490"/>
    <w:rsid w:val="00244F65"/>
    <w:rsid w:val="00246F8F"/>
    <w:rsid w:val="0024795A"/>
    <w:rsid w:val="0025075B"/>
    <w:rsid w:val="00255983"/>
    <w:rsid w:val="00255AE6"/>
    <w:rsid w:val="0025629E"/>
    <w:rsid w:val="00257A2B"/>
    <w:rsid w:val="00261D5F"/>
    <w:rsid w:val="002647E9"/>
    <w:rsid w:val="002677EA"/>
    <w:rsid w:val="002755EB"/>
    <w:rsid w:val="002759A0"/>
    <w:rsid w:val="0028017E"/>
    <w:rsid w:val="00282E24"/>
    <w:rsid w:val="00284906"/>
    <w:rsid w:val="002868C2"/>
    <w:rsid w:val="0029151B"/>
    <w:rsid w:val="00297270"/>
    <w:rsid w:val="002973C3"/>
    <w:rsid w:val="002A230A"/>
    <w:rsid w:val="002A36F6"/>
    <w:rsid w:val="002A3C32"/>
    <w:rsid w:val="002A3DC8"/>
    <w:rsid w:val="002A6B45"/>
    <w:rsid w:val="002A7863"/>
    <w:rsid w:val="002B0C50"/>
    <w:rsid w:val="002B0D0B"/>
    <w:rsid w:val="002B6BAD"/>
    <w:rsid w:val="002C01E4"/>
    <w:rsid w:val="002C1762"/>
    <w:rsid w:val="002C2C78"/>
    <w:rsid w:val="002C2F0A"/>
    <w:rsid w:val="002C39DA"/>
    <w:rsid w:val="002C6CA0"/>
    <w:rsid w:val="002C7449"/>
    <w:rsid w:val="002C75E1"/>
    <w:rsid w:val="002D0448"/>
    <w:rsid w:val="002D0548"/>
    <w:rsid w:val="002D0B8A"/>
    <w:rsid w:val="002D114D"/>
    <w:rsid w:val="002D24AC"/>
    <w:rsid w:val="002D4E43"/>
    <w:rsid w:val="002D52F1"/>
    <w:rsid w:val="002D5CBB"/>
    <w:rsid w:val="002E2F9F"/>
    <w:rsid w:val="002E36D9"/>
    <w:rsid w:val="002E456D"/>
    <w:rsid w:val="002E63E8"/>
    <w:rsid w:val="002F0761"/>
    <w:rsid w:val="002F23A9"/>
    <w:rsid w:val="002F6222"/>
    <w:rsid w:val="00305F95"/>
    <w:rsid w:val="00307CDC"/>
    <w:rsid w:val="00310094"/>
    <w:rsid w:val="003111DF"/>
    <w:rsid w:val="0031285A"/>
    <w:rsid w:val="003206CE"/>
    <w:rsid w:val="00321B59"/>
    <w:rsid w:val="0032200B"/>
    <w:rsid w:val="00322A84"/>
    <w:rsid w:val="00325C1B"/>
    <w:rsid w:val="003260EF"/>
    <w:rsid w:val="0032672E"/>
    <w:rsid w:val="00326DBA"/>
    <w:rsid w:val="00333778"/>
    <w:rsid w:val="003361F3"/>
    <w:rsid w:val="00337DAA"/>
    <w:rsid w:val="00345D1A"/>
    <w:rsid w:val="003475CD"/>
    <w:rsid w:val="0035010B"/>
    <w:rsid w:val="00361834"/>
    <w:rsid w:val="0036576F"/>
    <w:rsid w:val="00366AA2"/>
    <w:rsid w:val="0036735B"/>
    <w:rsid w:val="00367C9E"/>
    <w:rsid w:val="00370016"/>
    <w:rsid w:val="00370980"/>
    <w:rsid w:val="00375F6D"/>
    <w:rsid w:val="00377197"/>
    <w:rsid w:val="00382C82"/>
    <w:rsid w:val="00383D9B"/>
    <w:rsid w:val="003859D1"/>
    <w:rsid w:val="0039061D"/>
    <w:rsid w:val="0039091D"/>
    <w:rsid w:val="00390D93"/>
    <w:rsid w:val="00393238"/>
    <w:rsid w:val="003933C0"/>
    <w:rsid w:val="0039405C"/>
    <w:rsid w:val="003942E4"/>
    <w:rsid w:val="00395C14"/>
    <w:rsid w:val="003A719C"/>
    <w:rsid w:val="003A78F2"/>
    <w:rsid w:val="003B419F"/>
    <w:rsid w:val="003B5766"/>
    <w:rsid w:val="003B7E8B"/>
    <w:rsid w:val="003C31A0"/>
    <w:rsid w:val="003C5482"/>
    <w:rsid w:val="003D1004"/>
    <w:rsid w:val="003D1070"/>
    <w:rsid w:val="003D13DD"/>
    <w:rsid w:val="003D254D"/>
    <w:rsid w:val="003D55E2"/>
    <w:rsid w:val="003D61D4"/>
    <w:rsid w:val="003D7C83"/>
    <w:rsid w:val="003E05AD"/>
    <w:rsid w:val="003E104C"/>
    <w:rsid w:val="003E5BB9"/>
    <w:rsid w:val="003E5E15"/>
    <w:rsid w:val="003E5F39"/>
    <w:rsid w:val="003F24AA"/>
    <w:rsid w:val="003F6A0C"/>
    <w:rsid w:val="0040392A"/>
    <w:rsid w:val="004064A7"/>
    <w:rsid w:val="00407FCA"/>
    <w:rsid w:val="0041134E"/>
    <w:rsid w:val="00411D80"/>
    <w:rsid w:val="0042041B"/>
    <w:rsid w:val="00420FCE"/>
    <w:rsid w:val="00422A78"/>
    <w:rsid w:val="00423C3E"/>
    <w:rsid w:val="004244B1"/>
    <w:rsid w:val="00424564"/>
    <w:rsid w:val="0042488F"/>
    <w:rsid w:val="00425828"/>
    <w:rsid w:val="00427DA1"/>
    <w:rsid w:val="00430719"/>
    <w:rsid w:val="00430F38"/>
    <w:rsid w:val="004314C5"/>
    <w:rsid w:val="00432996"/>
    <w:rsid w:val="00437200"/>
    <w:rsid w:val="0043764F"/>
    <w:rsid w:val="00440A78"/>
    <w:rsid w:val="00444814"/>
    <w:rsid w:val="00444997"/>
    <w:rsid w:val="004556A7"/>
    <w:rsid w:val="004602FC"/>
    <w:rsid w:val="004640C3"/>
    <w:rsid w:val="00465E38"/>
    <w:rsid w:val="00473776"/>
    <w:rsid w:val="00474A57"/>
    <w:rsid w:val="00475181"/>
    <w:rsid w:val="00480205"/>
    <w:rsid w:val="004812A5"/>
    <w:rsid w:val="00483F56"/>
    <w:rsid w:val="00492A8A"/>
    <w:rsid w:val="00493615"/>
    <w:rsid w:val="00493A07"/>
    <w:rsid w:val="004940D4"/>
    <w:rsid w:val="00496F98"/>
    <w:rsid w:val="00497BA7"/>
    <w:rsid w:val="004A47B5"/>
    <w:rsid w:val="004A5211"/>
    <w:rsid w:val="004A52AB"/>
    <w:rsid w:val="004A62D0"/>
    <w:rsid w:val="004A7AD6"/>
    <w:rsid w:val="004B1A9A"/>
    <w:rsid w:val="004B2898"/>
    <w:rsid w:val="004B2A5E"/>
    <w:rsid w:val="004B33AF"/>
    <w:rsid w:val="004B40C5"/>
    <w:rsid w:val="004B41B2"/>
    <w:rsid w:val="004B5D7E"/>
    <w:rsid w:val="004B7012"/>
    <w:rsid w:val="004B7943"/>
    <w:rsid w:val="004C1509"/>
    <w:rsid w:val="004C1E94"/>
    <w:rsid w:val="004C29BB"/>
    <w:rsid w:val="004C493B"/>
    <w:rsid w:val="004C554B"/>
    <w:rsid w:val="004C7274"/>
    <w:rsid w:val="004C7B82"/>
    <w:rsid w:val="004D3867"/>
    <w:rsid w:val="004D4027"/>
    <w:rsid w:val="004D42C7"/>
    <w:rsid w:val="004D4DDE"/>
    <w:rsid w:val="004D700A"/>
    <w:rsid w:val="004E1295"/>
    <w:rsid w:val="004E1D16"/>
    <w:rsid w:val="004E3537"/>
    <w:rsid w:val="004E5675"/>
    <w:rsid w:val="004E5955"/>
    <w:rsid w:val="004F04F9"/>
    <w:rsid w:val="004F1AB3"/>
    <w:rsid w:val="004F1F32"/>
    <w:rsid w:val="004F4D8A"/>
    <w:rsid w:val="0050122C"/>
    <w:rsid w:val="005034DF"/>
    <w:rsid w:val="005035F5"/>
    <w:rsid w:val="00504099"/>
    <w:rsid w:val="0050428E"/>
    <w:rsid w:val="0050760B"/>
    <w:rsid w:val="00517128"/>
    <w:rsid w:val="005172A3"/>
    <w:rsid w:val="0052344F"/>
    <w:rsid w:val="00524FB1"/>
    <w:rsid w:val="00525917"/>
    <w:rsid w:val="005312B0"/>
    <w:rsid w:val="005349D4"/>
    <w:rsid w:val="00535D35"/>
    <w:rsid w:val="00543CBD"/>
    <w:rsid w:val="00547A3C"/>
    <w:rsid w:val="00552578"/>
    <w:rsid w:val="00557E37"/>
    <w:rsid w:val="00564C0A"/>
    <w:rsid w:val="00567BFA"/>
    <w:rsid w:val="00572BD4"/>
    <w:rsid w:val="00572EC9"/>
    <w:rsid w:val="00573FE3"/>
    <w:rsid w:val="0058018B"/>
    <w:rsid w:val="005810A0"/>
    <w:rsid w:val="005838E3"/>
    <w:rsid w:val="00584164"/>
    <w:rsid w:val="005866DC"/>
    <w:rsid w:val="005871A5"/>
    <w:rsid w:val="00597536"/>
    <w:rsid w:val="00597F65"/>
    <w:rsid w:val="005A3880"/>
    <w:rsid w:val="005A3A1A"/>
    <w:rsid w:val="005A3F84"/>
    <w:rsid w:val="005B0FE7"/>
    <w:rsid w:val="005B3036"/>
    <w:rsid w:val="005B3512"/>
    <w:rsid w:val="005B4503"/>
    <w:rsid w:val="005B4C66"/>
    <w:rsid w:val="005B4CB8"/>
    <w:rsid w:val="005B4D15"/>
    <w:rsid w:val="005B56E7"/>
    <w:rsid w:val="005B5BC0"/>
    <w:rsid w:val="005B675A"/>
    <w:rsid w:val="005C2E8A"/>
    <w:rsid w:val="005C4348"/>
    <w:rsid w:val="005C6529"/>
    <w:rsid w:val="005C7DAE"/>
    <w:rsid w:val="005D0997"/>
    <w:rsid w:val="005D15E1"/>
    <w:rsid w:val="005D1CE9"/>
    <w:rsid w:val="005D1F3E"/>
    <w:rsid w:val="005D26BF"/>
    <w:rsid w:val="005D76B5"/>
    <w:rsid w:val="005E4A67"/>
    <w:rsid w:val="005E7D06"/>
    <w:rsid w:val="005F0682"/>
    <w:rsid w:val="005F389D"/>
    <w:rsid w:val="005F7A8A"/>
    <w:rsid w:val="006006B0"/>
    <w:rsid w:val="00601C00"/>
    <w:rsid w:val="00604DED"/>
    <w:rsid w:val="00605201"/>
    <w:rsid w:val="006129AE"/>
    <w:rsid w:val="006158E1"/>
    <w:rsid w:val="0061718D"/>
    <w:rsid w:val="00617A21"/>
    <w:rsid w:val="00617BAF"/>
    <w:rsid w:val="00622776"/>
    <w:rsid w:val="00630A29"/>
    <w:rsid w:val="00632430"/>
    <w:rsid w:val="00633F9F"/>
    <w:rsid w:val="00634BC0"/>
    <w:rsid w:val="00634C60"/>
    <w:rsid w:val="0063636B"/>
    <w:rsid w:val="006370EE"/>
    <w:rsid w:val="0064269F"/>
    <w:rsid w:val="00643DA3"/>
    <w:rsid w:val="00655502"/>
    <w:rsid w:val="006637A8"/>
    <w:rsid w:val="0066617D"/>
    <w:rsid w:val="00666387"/>
    <w:rsid w:val="00671B63"/>
    <w:rsid w:val="00672EF0"/>
    <w:rsid w:val="00674410"/>
    <w:rsid w:val="00675559"/>
    <w:rsid w:val="00676292"/>
    <w:rsid w:val="0068118E"/>
    <w:rsid w:val="00682624"/>
    <w:rsid w:val="0068338E"/>
    <w:rsid w:val="006838EE"/>
    <w:rsid w:val="00683F3F"/>
    <w:rsid w:val="006855BB"/>
    <w:rsid w:val="00685A2F"/>
    <w:rsid w:val="006866E1"/>
    <w:rsid w:val="00694E47"/>
    <w:rsid w:val="00696595"/>
    <w:rsid w:val="006A0231"/>
    <w:rsid w:val="006A0BEC"/>
    <w:rsid w:val="006A1CBB"/>
    <w:rsid w:val="006B2869"/>
    <w:rsid w:val="006B37F1"/>
    <w:rsid w:val="006B419F"/>
    <w:rsid w:val="006B458C"/>
    <w:rsid w:val="006B57CE"/>
    <w:rsid w:val="006B595A"/>
    <w:rsid w:val="006B5BFA"/>
    <w:rsid w:val="006B7C8F"/>
    <w:rsid w:val="006C2C11"/>
    <w:rsid w:val="006C3445"/>
    <w:rsid w:val="006C41A5"/>
    <w:rsid w:val="006C453F"/>
    <w:rsid w:val="006C45C3"/>
    <w:rsid w:val="006C5D73"/>
    <w:rsid w:val="006D1A96"/>
    <w:rsid w:val="006D30A9"/>
    <w:rsid w:val="006D4E8F"/>
    <w:rsid w:val="006D5196"/>
    <w:rsid w:val="006D7555"/>
    <w:rsid w:val="006E0147"/>
    <w:rsid w:val="006E062E"/>
    <w:rsid w:val="006E61BD"/>
    <w:rsid w:val="006E6816"/>
    <w:rsid w:val="006E7C4E"/>
    <w:rsid w:val="006E7F1B"/>
    <w:rsid w:val="006F17C5"/>
    <w:rsid w:val="006F44BC"/>
    <w:rsid w:val="006F50F0"/>
    <w:rsid w:val="006F631B"/>
    <w:rsid w:val="006F661F"/>
    <w:rsid w:val="00702353"/>
    <w:rsid w:val="00703305"/>
    <w:rsid w:val="00705487"/>
    <w:rsid w:val="00705E9E"/>
    <w:rsid w:val="00707F78"/>
    <w:rsid w:val="00712942"/>
    <w:rsid w:val="007148A2"/>
    <w:rsid w:val="007161CB"/>
    <w:rsid w:val="007204F8"/>
    <w:rsid w:val="0072318A"/>
    <w:rsid w:val="00725AE4"/>
    <w:rsid w:val="00725EC7"/>
    <w:rsid w:val="0072740B"/>
    <w:rsid w:val="00727F17"/>
    <w:rsid w:val="00732E88"/>
    <w:rsid w:val="00737781"/>
    <w:rsid w:val="00744D30"/>
    <w:rsid w:val="007562A0"/>
    <w:rsid w:val="007605B7"/>
    <w:rsid w:val="007618A7"/>
    <w:rsid w:val="0076229E"/>
    <w:rsid w:val="00762303"/>
    <w:rsid w:val="00764616"/>
    <w:rsid w:val="007646CD"/>
    <w:rsid w:val="007655B1"/>
    <w:rsid w:val="00765601"/>
    <w:rsid w:val="00766D84"/>
    <w:rsid w:val="00772BF9"/>
    <w:rsid w:val="007742F7"/>
    <w:rsid w:val="007769D6"/>
    <w:rsid w:val="00777640"/>
    <w:rsid w:val="00780B3F"/>
    <w:rsid w:val="007813A4"/>
    <w:rsid w:val="007817A4"/>
    <w:rsid w:val="0078611F"/>
    <w:rsid w:val="0079020B"/>
    <w:rsid w:val="00790EC9"/>
    <w:rsid w:val="0079149A"/>
    <w:rsid w:val="00792FE5"/>
    <w:rsid w:val="00797B82"/>
    <w:rsid w:val="007A1B46"/>
    <w:rsid w:val="007A2F44"/>
    <w:rsid w:val="007A63B8"/>
    <w:rsid w:val="007B1E25"/>
    <w:rsid w:val="007B22DD"/>
    <w:rsid w:val="007B4AA9"/>
    <w:rsid w:val="007B59AD"/>
    <w:rsid w:val="007B5FB9"/>
    <w:rsid w:val="007C5AD3"/>
    <w:rsid w:val="007D214A"/>
    <w:rsid w:val="007D3FCE"/>
    <w:rsid w:val="007D4DC2"/>
    <w:rsid w:val="007D5FF8"/>
    <w:rsid w:val="007D69BD"/>
    <w:rsid w:val="007D79FC"/>
    <w:rsid w:val="007D7CB3"/>
    <w:rsid w:val="007D7FFE"/>
    <w:rsid w:val="007E5A0E"/>
    <w:rsid w:val="007F16D3"/>
    <w:rsid w:val="007F6A68"/>
    <w:rsid w:val="008011AE"/>
    <w:rsid w:val="008022AB"/>
    <w:rsid w:val="00803E26"/>
    <w:rsid w:val="008045AA"/>
    <w:rsid w:val="0080668C"/>
    <w:rsid w:val="0080787A"/>
    <w:rsid w:val="00811188"/>
    <w:rsid w:val="008115F9"/>
    <w:rsid w:val="008126CB"/>
    <w:rsid w:val="00812ED9"/>
    <w:rsid w:val="00815065"/>
    <w:rsid w:val="008151CB"/>
    <w:rsid w:val="0081546E"/>
    <w:rsid w:val="00823144"/>
    <w:rsid w:val="008274D8"/>
    <w:rsid w:val="00830CD6"/>
    <w:rsid w:val="00831311"/>
    <w:rsid w:val="008316E8"/>
    <w:rsid w:val="00834092"/>
    <w:rsid w:val="0083691B"/>
    <w:rsid w:val="00837FE9"/>
    <w:rsid w:val="00840316"/>
    <w:rsid w:val="0084078D"/>
    <w:rsid w:val="008429D1"/>
    <w:rsid w:val="00842E8A"/>
    <w:rsid w:val="00845649"/>
    <w:rsid w:val="00846A5B"/>
    <w:rsid w:val="00850743"/>
    <w:rsid w:val="00853659"/>
    <w:rsid w:val="00855338"/>
    <w:rsid w:val="008641B8"/>
    <w:rsid w:val="00864387"/>
    <w:rsid w:val="00864AD1"/>
    <w:rsid w:val="00864FCC"/>
    <w:rsid w:val="00873591"/>
    <w:rsid w:val="00875CA7"/>
    <w:rsid w:val="008816A2"/>
    <w:rsid w:val="00885E80"/>
    <w:rsid w:val="00887120"/>
    <w:rsid w:val="00891AA4"/>
    <w:rsid w:val="00891BCE"/>
    <w:rsid w:val="00894879"/>
    <w:rsid w:val="00895A1E"/>
    <w:rsid w:val="00896C04"/>
    <w:rsid w:val="008A2782"/>
    <w:rsid w:val="008A2FF2"/>
    <w:rsid w:val="008A3168"/>
    <w:rsid w:val="008A31D9"/>
    <w:rsid w:val="008A363E"/>
    <w:rsid w:val="008A3971"/>
    <w:rsid w:val="008A459C"/>
    <w:rsid w:val="008A46B0"/>
    <w:rsid w:val="008A63D3"/>
    <w:rsid w:val="008A70D0"/>
    <w:rsid w:val="008A7C3E"/>
    <w:rsid w:val="008B38D5"/>
    <w:rsid w:val="008B50F4"/>
    <w:rsid w:val="008B5775"/>
    <w:rsid w:val="008B5F1D"/>
    <w:rsid w:val="008C17F7"/>
    <w:rsid w:val="008C2C53"/>
    <w:rsid w:val="008C3FEE"/>
    <w:rsid w:val="008C4856"/>
    <w:rsid w:val="008C65FA"/>
    <w:rsid w:val="008D1850"/>
    <w:rsid w:val="008D1C17"/>
    <w:rsid w:val="008D2394"/>
    <w:rsid w:val="008D6173"/>
    <w:rsid w:val="008D6CB6"/>
    <w:rsid w:val="008E2A0F"/>
    <w:rsid w:val="008E2B32"/>
    <w:rsid w:val="008E7078"/>
    <w:rsid w:val="008F18C7"/>
    <w:rsid w:val="008F27ED"/>
    <w:rsid w:val="008F2B4D"/>
    <w:rsid w:val="008F3E9D"/>
    <w:rsid w:val="008F6A44"/>
    <w:rsid w:val="008F78AA"/>
    <w:rsid w:val="009012BA"/>
    <w:rsid w:val="0090227F"/>
    <w:rsid w:val="009030BA"/>
    <w:rsid w:val="00913322"/>
    <w:rsid w:val="00913C3F"/>
    <w:rsid w:val="00913D1A"/>
    <w:rsid w:val="00913E68"/>
    <w:rsid w:val="00915AB8"/>
    <w:rsid w:val="00917679"/>
    <w:rsid w:val="0092240B"/>
    <w:rsid w:val="00923CDF"/>
    <w:rsid w:val="00924A23"/>
    <w:rsid w:val="00924EC5"/>
    <w:rsid w:val="00925A52"/>
    <w:rsid w:val="00927CA5"/>
    <w:rsid w:val="009312DA"/>
    <w:rsid w:val="009316D1"/>
    <w:rsid w:val="00932671"/>
    <w:rsid w:val="00933DA2"/>
    <w:rsid w:val="00934018"/>
    <w:rsid w:val="009359D5"/>
    <w:rsid w:val="00937DD6"/>
    <w:rsid w:val="00940B29"/>
    <w:rsid w:val="00940F3E"/>
    <w:rsid w:val="009422AE"/>
    <w:rsid w:val="0094342E"/>
    <w:rsid w:val="00946600"/>
    <w:rsid w:val="00947200"/>
    <w:rsid w:val="00950A09"/>
    <w:rsid w:val="00956845"/>
    <w:rsid w:val="0096061A"/>
    <w:rsid w:val="00960759"/>
    <w:rsid w:val="0096175B"/>
    <w:rsid w:val="00967738"/>
    <w:rsid w:val="009700A5"/>
    <w:rsid w:val="00972921"/>
    <w:rsid w:val="0097535C"/>
    <w:rsid w:val="00977BF5"/>
    <w:rsid w:val="00977EA0"/>
    <w:rsid w:val="00980327"/>
    <w:rsid w:val="00984E72"/>
    <w:rsid w:val="0098531F"/>
    <w:rsid w:val="00990905"/>
    <w:rsid w:val="00990F06"/>
    <w:rsid w:val="00990F83"/>
    <w:rsid w:val="0099262E"/>
    <w:rsid w:val="00992BC9"/>
    <w:rsid w:val="00993209"/>
    <w:rsid w:val="00993A75"/>
    <w:rsid w:val="00994E9B"/>
    <w:rsid w:val="009A0915"/>
    <w:rsid w:val="009A0C2A"/>
    <w:rsid w:val="009A14C3"/>
    <w:rsid w:val="009A617C"/>
    <w:rsid w:val="009B1143"/>
    <w:rsid w:val="009B32C0"/>
    <w:rsid w:val="009B5392"/>
    <w:rsid w:val="009B555E"/>
    <w:rsid w:val="009B5F02"/>
    <w:rsid w:val="009B7D0B"/>
    <w:rsid w:val="009B7D22"/>
    <w:rsid w:val="009C4938"/>
    <w:rsid w:val="009C72EF"/>
    <w:rsid w:val="009C7B77"/>
    <w:rsid w:val="009D54AB"/>
    <w:rsid w:val="009D793E"/>
    <w:rsid w:val="009E0394"/>
    <w:rsid w:val="009E0691"/>
    <w:rsid w:val="009E06D2"/>
    <w:rsid w:val="009E0EF3"/>
    <w:rsid w:val="009E1DE7"/>
    <w:rsid w:val="009E33BB"/>
    <w:rsid w:val="009E3AE1"/>
    <w:rsid w:val="009E3E68"/>
    <w:rsid w:val="009E60B7"/>
    <w:rsid w:val="009F2A22"/>
    <w:rsid w:val="009F5811"/>
    <w:rsid w:val="009F5C19"/>
    <w:rsid w:val="009F7145"/>
    <w:rsid w:val="00A0357B"/>
    <w:rsid w:val="00A04B0C"/>
    <w:rsid w:val="00A06C77"/>
    <w:rsid w:val="00A075E6"/>
    <w:rsid w:val="00A10F9B"/>
    <w:rsid w:val="00A20CF7"/>
    <w:rsid w:val="00A2173F"/>
    <w:rsid w:val="00A2390E"/>
    <w:rsid w:val="00A24027"/>
    <w:rsid w:val="00A2432D"/>
    <w:rsid w:val="00A24703"/>
    <w:rsid w:val="00A24B17"/>
    <w:rsid w:val="00A2784B"/>
    <w:rsid w:val="00A31713"/>
    <w:rsid w:val="00A32071"/>
    <w:rsid w:val="00A3340F"/>
    <w:rsid w:val="00A33DB0"/>
    <w:rsid w:val="00A359EC"/>
    <w:rsid w:val="00A35B59"/>
    <w:rsid w:val="00A3629E"/>
    <w:rsid w:val="00A377A0"/>
    <w:rsid w:val="00A37CCD"/>
    <w:rsid w:val="00A4392E"/>
    <w:rsid w:val="00A45502"/>
    <w:rsid w:val="00A475CD"/>
    <w:rsid w:val="00A51B89"/>
    <w:rsid w:val="00A57763"/>
    <w:rsid w:val="00A577F4"/>
    <w:rsid w:val="00A57D45"/>
    <w:rsid w:val="00A57E98"/>
    <w:rsid w:val="00A60820"/>
    <w:rsid w:val="00A61A6D"/>
    <w:rsid w:val="00A64C13"/>
    <w:rsid w:val="00A65A40"/>
    <w:rsid w:val="00A65D33"/>
    <w:rsid w:val="00A66A6D"/>
    <w:rsid w:val="00A75526"/>
    <w:rsid w:val="00A763CA"/>
    <w:rsid w:val="00A77151"/>
    <w:rsid w:val="00A801AA"/>
    <w:rsid w:val="00A808BA"/>
    <w:rsid w:val="00A838D1"/>
    <w:rsid w:val="00A86DC4"/>
    <w:rsid w:val="00A9066E"/>
    <w:rsid w:val="00A90C80"/>
    <w:rsid w:val="00A92BBC"/>
    <w:rsid w:val="00A931AB"/>
    <w:rsid w:val="00A9436D"/>
    <w:rsid w:val="00AA1A73"/>
    <w:rsid w:val="00AA4A6A"/>
    <w:rsid w:val="00AA5E53"/>
    <w:rsid w:val="00AA7983"/>
    <w:rsid w:val="00AB010C"/>
    <w:rsid w:val="00AB2CCD"/>
    <w:rsid w:val="00AB6831"/>
    <w:rsid w:val="00AB6D0C"/>
    <w:rsid w:val="00AB73E0"/>
    <w:rsid w:val="00AC0B91"/>
    <w:rsid w:val="00AC0C9F"/>
    <w:rsid w:val="00AC0E05"/>
    <w:rsid w:val="00AC4A4A"/>
    <w:rsid w:val="00AC6AA5"/>
    <w:rsid w:val="00AD0C2A"/>
    <w:rsid w:val="00AD0CC9"/>
    <w:rsid w:val="00AD3757"/>
    <w:rsid w:val="00AD78A0"/>
    <w:rsid w:val="00AD7DA0"/>
    <w:rsid w:val="00AE0FC3"/>
    <w:rsid w:val="00AE1ADC"/>
    <w:rsid w:val="00AE44F7"/>
    <w:rsid w:val="00AE517D"/>
    <w:rsid w:val="00AE7E73"/>
    <w:rsid w:val="00AF3035"/>
    <w:rsid w:val="00AF3DA8"/>
    <w:rsid w:val="00AF4D5C"/>
    <w:rsid w:val="00AF59B9"/>
    <w:rsid w:val="00AF601C"/>
    <w:rsid w:val="00AF64BA"/>
    <w:rsid w:val="00AF6C99"/>
    <w:rsid w:val="00AF7CC5"/>
    <w:rsid w:val="00B00D3D"/>
    <w:rsid w:val="00B010B1"/>
    <w:rsid w:val="00B06243"/>
    <w:rsid w:val="00B07D85"/>
    <w:rsid w:val="00B1230B"/>
    <w:rsid w:val="00B13CDB"/>
    <w:rsid w:val="00B14089"/>
    <w:rsid w:val="00B15ECF"/>
    <w:rsid w:val="00B20E70"/>
    <w:rsid w:val="00B217F3"/>
    <w:rsid w:val="00B2183B"/>
    <w:rsid w:val="00B24809"/>
    <w:rsid w:val="00B25416"/>
    <w:rsid w:val="00B2584B"/>
    <w:rsid w:val="00B25C42"/>
    <w:rsid w:val="00B26187"/>
    <w:rsid w:val="00B33F21"/>
    <w:rsid w:val="00B364A3"/>
    <w:rsid w:val="00B37161"/>
    <w:rsid w:val="00B40CB1"/>
    <w:rsid w:val="00B4508D"/>
    <w:rsid w:val="00B45D81"/>
    <w:rsid w:val="00B46774"/>
    <w:rsid w:val="00B50072"/>
    <w:rsid w:val="00B518ED"/>
    <w:rsid w:val="00B5203C"/>
    <w:rsid w:val="00B52DA8"/>
    <w:rsid w:val="00B52E6F"/>
    <w:rsid w:val="00B55C8A"/>
    <w:rsid w:val="00B5794D"/>
    <w:rsid w:val="00B6040C"/>
    <w:rsid w:val="00B60A7E"/>
    <w:rsid w:val="00B61DE6"/>
    <w:rsid w:val="00B63AAF"/>
    <w:rsid w:val="00B63E3B"/>
    <w:rsid w:val="00B66D30"/>
    <w:rsid w:val="00B67B53"/>
    <w:rsid w:val="00B7146E"/>
    <w:rsid w:val="00B74A6F"/>
    <w:rsid w:val="00B76BBE"/>
    <w:rsid w:val="00B80943"/>
    <w:rsid w:val="00B840E2"/>
    <w:rsid w:val="00B847FD"/>
    <w:rsid w:val="00B8542C"/>
    <w:rsid w:val="00B872AF"/>
    <w:rsid w:val="00B87484"/>
    <w:rsid w:val="00B879DA"/>
    <w:rsid w:val="00B91DC9"/>
    <w:rsid w:val="00B9314B"/>
    <w:rsid w:val="00B9624E"/>
    <w:rsid w:val="00B971F3"/>
    <w:rsid w:val="00BA2D1E"/>
    <w:rsid w:val="00BA327F"/>
    <w:rsid w:val="00BA4F91"/>
    <w:rsid w:val="00BA6954"/>
    <w:rsid w:val="00BB301A"/>
    <w:rsid w:val="00BB3814"/>
    <w:rsid w:val="00BB4A3C"/>
    <w:rsid w:val="00BB5BB0"/>
    <w:rsid w:val="00BC0F0A"/>
    <w:rsid w:val="00BC5F72"/>
    <w:rsid w:val="00BC6847"/>
    <w:rsid w:val="00BC6F8C"/>
    <w:rsid w:val="00BD0DA8"/>
    <w:rsid w:val="00BD3A57"/>
    <w:rsid w:val="00BD4AE3"/>
    <w:rsid w:val="00BD682C"/>
    <w:rsid w:val="00BD7EF3"/>
    <w:rsid w:val="00BE1753"/>
    <w:rsid w:val="00BE1954"/>
    <w:rsid w:val="00BE5BB9"/>
    <w:rsid w:val="00BF033C"/>
    <w:rsid w:val="00BF10FD"/>
    <w:rsid w:val="00BF120E"/>
    <w:rsid w:val="00BF332C"/>
    <w:rsid w:val="00BF4780"/>
    <w:rsid w:val="00BF6E79"/>
    <w:rsid w:val="00C00874"/>
    <w:rsid w:val="00C0225D"/>
    <w:rsid w:val="00C02DC8"/>
    <w:rsid w:val="00C055E4"/>
    <w:rsid w:val="00C05AA5"/>
    <w:rsid w:val="00C05AEE"/>
    <w:rsid w:val="00C05D45"/>
    <w:rsid w:val="00C05D5D"/>
    <w:rsid w:val="00C070F2"/>
    <w:rsid w:val="00C104CF"/>
    <w:rsid w:val="00C114A9"/>
    <w:rsid w:val="00C13AFD"/>
    <w:rsid w:val="00C149C8"/>
    <w:rsid w:val="00C15D85"/>
    <w:rsid w:val="00C17649"/>
    <w:rsid w:val="00C204ED"/>
    <w:rsid w:val="00C22013"/>
    <w:rsid w:val="00C23388"/>
    <w:rsid w:val="00C244EC"/>
    <w:rsid w:val="00C27A1F"/>
    <w:rsid w:val="00C30712"/>
    <w:rsid w:val="00C35170"/>
    <w:rsid w:val="00C356F1"/>
    <w:rsid w:val="00C36EF3"/>
    <w:rsid w:val="00C3758A"/>
    <w:rsid w:val="00C402C8"/>
    <w:rsid w:val="00C410F6"/>
    <w:rsid w:val="00C43BD6"/>
    <w:rsid w:val="00C445D0"/>
    <w:rsid w:val="00C458BD"/>
    <w:rsid w:val="00C46B9B"/>
    <w:rsid w:val="00C47AC8"/>
    <w:rsid w:val="00C52D24"/>
    <w:rsid w:val="00C570A1"/>
    <w:rsid w:val="00C61D36"/>
    <w:rsid w:val="00C722B2"/>
    <w:rsid w:val="00C739D4"/>
    <w:rsid w:val="00C745B5"/>
    <w:rsid w:val="00C767F9"/>
    <w:rsid w:val="00C83DE3"/>
    <w:rsid w:val="00C87864"/>
    <w:rsid w:val="00C87AF8"/>
    <w:rsid w:val="00C9015B"/>
    <w:rsid w:val="00C90911"/>
    <w:rsid w:val="00C948DC"/>
    <w:rsid w:val="00CA1F62"/>
    <w:rsid w:val="00CA6580"/>
    <w:rsid w:val="00CA6BF9"/>
    <w:rsid w:val="00CB06A4"/>
    <w:rsid w:val="00CB167F"/>
    <w:rsid w:val="00CB2EA8"/>
    <w:rsid w:val="00CC00BA"/>
    <w:rsid w:val="00CC113C"/>
    <w:rsid w:val="00CC6542"/>
    <w:rsid w:val="00CC6B91"/>
    <w:rsid w:val="00CC7241"/>
    <w:rsid w:val="00CC79C8"/>
    <w:rsid w:val="00CD0AD7"/>
    <w:rsid w:val="00CD16B0"/>
    <w:rsid w:val="00CD3EC7"/>
    <w:rsid w:val="00CD4351"/>
    <w:rsid w:val="00CD44AD"/>
    <w:rsid w:val="00CD7E7D"/>
    <w:rsid w:val="00CE1CF0"/>
    <w:rsid w:val="00CE35F0"/>
    <w:rsid w:val="00CE5224"/>
    <w:rsid w:val="00CE7CE7"/>
    <w:rsid w:val="00CF0069"/>
    <w:rsid w:val="00CF1E01"/>
    <w:rsid w:val="00D01831"/>
    <w:rsid w:val="00D03206"/>
    <w:rsid w:val="00D04B89"/>
    <w:rsid w:val="00D0518F"/>
    <w:rsid w:val="00D056C2"/>
    <w:rsid w:val="00D06458"/>
    <w:rsid w:val="00D1003E"/>
    <w:rsid w:val="00D11766"/>
    <w:rsid w:val="00D122E5"/>
    <w:rsid w:val="00D13318"/>
    <w:rsid w:val="00D13827"/>
    <w:rsid w:val="00D14C60"/>
    <w:rsid w:val="00D14E63"/>
    <w:rsid w:val="00D16573"/>
    <w:rsid w:val="00D17434"/>
    <w:rsid w:val="00D21A35"/>
    <w:rsid w:val="00D2233C"/>
    <w:rsid w:val="00D30D3C"/>
    <w:rsid w:val="00D362A5"/>
    <w:rsid w:val="00D36CDD"/>
    <w:rsid w:val="00D37838"/>
    <w:rsid w:val="00D379F1"/>
    <w:rsid w:val="00D37C19"/>
    <w:rsid w:val="00D42759"/>
    <w:rsid w:val="00D4797D"/>
    <w:rsid w:val="00D514A2"/>
    <w:rsid w:val="00D51CB4"/>
    <w:rsid w:val="00D51DA7"/>
    <w:rsid w:val="00D540AB"/>
    <w:rsid w:val="00D55386"/>
    <w:rsid w:val="00D57179"/>
    <w:rsid w:val="00D57A3D"/>
    <w:rsid w:val="00D62814"/>
    <w:rsid w:val="00D64936"/>
    <w:rsid w:val="00D6593A"/>
    <w:rsid w:val="00D660A4"/>
    <w:rsid w:val="00D711EF"/>
    <w:rsid w:val="00D7221F"/>
    <w:rsid w:val="00D72E06"/>
    <w:rsid w:val="00D73029"/>
    <w:rsid w:val="00D74855"/>
    <w:rsid w:val="00D755A2"/>
    <w:rsid w:val="00D77D83"/>
    <w:rsid w:val="00D81B7C"/>
    <w:rsid w:val="00D85161"/>
    <w:rsid w:val="00D860C6"/>
    <w:rsid w:val="00D87E38"/>
    <w:rsid w:val="00D9073C"/>
    <w:rsid w:val="00D917C8"/>
    <w:rsid w:val="00D942C7"/>
    <w:rsid w:val="00D94CA6"/>
    <w:rsid w:val="00D9559D"/>
    <w:rsid w:val="00D96C28"/>
    <w:rsid w:val="00D96C2A"/>
    <w:rsid w:val="00DA2AA8"/>
    <w:rsid w:val="00DA3D88"/>
    <w:rsid w:val="00DA43CA"/>
    <w:rsid w:val="00DA4E42"/>
    <w:rsid w:val="00DA53A8"/>
    <w:rsid w:val="00DB1846"/>
    <w:rsid w:val="00DB1E75"/>
    <w:rsid w:val="00DB23AF"/>
    <w:rsid w:val="00DB2D53"/>
    <w:rsid w:val="00DB4E7B"/>
    <w:rsid w:val="00DB4F5F"/>
    <w:rsid w:val="00DB7363"/>
    <w:rsid w:val="00DB7C66"/>
    <w:rsid w:val="00DC175F"/>
    <w:rsid w:val="00DC703B"/>
    <w:rsid w:val="00DD2057"/>
    <w:rsid w:val="00DD2CB7"/>
    <w:rsid w:val="00DD2CD3"/>
    <w:rsid w:val="00DD3178"/>
    <w:rsid w:val="00DD31BA"/>
    <w:rsid w:val="00DD5BFA"/>
    <w:rsid w:val="00DD7D95"/>
    <w:rsid w:val="00DE3616"/>
    <w:rsid w:val="00DE5B17"/>
    <w:rsid w:val="00DE5C2A"/>
    <w:rsid w:val="00DF0C16"/>
    <w:rsid w:val="00DF1C7E"/>
    <w:rsid w:val="00DF51BA"/>
    <w:rsid w:val="00DF5DE8"/>
    <w:rsid w:val="00E00565"/>
    <w:rsid w:val="00E00EE5"/>
    <w:rsid w:val="00E00FB7"/>
    <w:rsid w:val="00E04563"/>
    <w:rsid w:val="00E04AFD"/>
    <w:rsid w:val="00E04F58"/>
    <w:rsid w:val="00E17DFA"/>
    <w:rsid w:val="00E21BD3"/>
    <w:rsid w:val="00E23A8E"/>
    <w:rsid w:val="00E249F8"/>
    <w:rsid w:val="00E2561F"/>
    <w:rsid w:val="00E25916"/>
    <w:rsid w:val="00E2768A"/>
    <w:rsid w:val="00E30B41"/>
    <w:rsid w:val="00E3552E"/>
    <w:rsid w:val="00E37DB0"/>
    <w:rsid w:val="00E40E86"/>
    <w:rsid w:val="00E41539"/>
    <w:rsid w:val="00E41D9B"/>
    <w:rsid w:val="00E4291B"/>
    <w:rsid w:val="00E42B66"/>
    <w:rsid w:val="00E50505"/>
    <w:rsid w:val="00E50523"/>
    <w:rsid w:val="00E53E86"/>
    <w:rsid w:val="00E54112"/>
    <w:rsid w:val="00E55415"/>
    <w:rsid w:val="00E60A47"/>
    <w:rsid w:val="00E62DEA"/>
    <w:rsid w:val="00E6416C"/>
    <w:rsid w:val="00E64218"/>
    <w:rsid w:val="00E64477"/>
    <w:rsid w:val="00E651E5"/>
    <w:rsid w:val="00E670B7"/>
    <w:rsid w:val="00E67FAF"/>
    <w:rsid w:val="00E703AC"/>
    <w:rsid w:val="00E70BE2"/>
    <w:rsid w:val="00E71BE5"/>
    <w:rsid w:val="00E722B2"/>
    <w:rsid w:val="00E754A6"/>
    <w:rsid w:val="00E774E5"/>
    <w:rsid w:val="00E83170"/>
    <w:rsid w:val="00E84369"/>
    <w:rsid w:val="00E85CEE"/>
    <w:rsid w:val="00E85F09"/>
    <w:rsid w:val="00E87229"/>
    <w:rsid w:val="00E87662"/>
    <w:rsid w:val="00E87F92"/>
    <w:rsid w:val="00E925E0"/>
    <w:rsid w:val="00E94314"/>
    <w:rsid w:val="00E944A8"/>
    <w:rsid w:val="00E976EB"/>
    <w:rsid w:val="00EA4CCF"/>
    <w:rsid w:val="00EA60FE"/>
    <w:rsid w:val="00EA7C20"/>
    <w:rsid w:val="00EB2623"/>
    <w:rsid w:val="00EB2A93"/>
    <w:rsid w:val="00EB48B6"/>
    <w:rsid w:val="00EB5A2D"/>
    <w:rsid w:val="00EB64C2"/>
    <w:rsid w:val="00EC20A9"/>
    <w:rsid w:val="00EC220A"/>
    <w:rsid w:val="00EC6454"/>
    <w:rsid w:val="00EC6AB4"/>
    <w:rsid w:val="00ED38C7"/>
    <w:rsid w:val="00ED4CBD"/>
    <w:rsid w:val="00ED5DDD"/>
    <w:rsid w:val="00ED7963"/>
    <w:rsid w:val="00EE2B52"/>
    <w:rsid w:val="00EE2C1A"/>
    <w:rsid w:val="00EE4EA6"/>
    <w:rsid w:val="00EE6A12"/>
    <w:rsid w:val="00EF3200"/>
    <w:rsid w:val="00EF4451"/>
    <w:rsid w:val="00EF4A38"/>
    <w:rsid w:val="00EF6E3D"/>
    <w:rsid w:val="00F04807"/>
    <w:rsid w:val="00F06774"/>
    <w:rsid w:val="00F06CB4"/>
    <w:rsid w:val="00F072F4"/>
    <w:rsid w:val="00F07310"/>
    <w:rsid w:val="00F10E46"/>
    <w:rsid w:val="00F10E52"/>
    <w:rsid w:val="00F11358"/>
    <w:rsid w:val="00F121AA"/>
    <w:rsid w:val="00F12844"/>
    <w:rsid w:val="00F1489E"/>
    <w:rsid w:val="00F215E3"/>
    <w:rsid w:val="00F2701B"/>
    <w:rsid w:val="00F33562"/>
    <w:rsid w:val="00F3432A"/>
    <w:rsid w:val="00F35FBB"/>
    <w:rsid w:val="00F37095"/>
    <w:rsid w:val="00F41C4C"/>
    <w:rsid w:val="00F47362"/>
    <w:rsid w:val="00F51723"/>
    <w:rsid w:val="00F5277E"/>
    <w:rsid w:val="00F54233"/>
    <w:rsid w:val="00F55C83"/>
    <w:rsid w:val="00F60411"/>
    <w:rsid w:val="00F60D1F"/>
    <w:rsid w:val="00F61A4C"/>
    <w:rsid w:val="00F66924"/>
    <w:rsid w:val="00F70268"/>
    <w:rsid w:val="00F70FC8"/>
    <w:rsid w:val="00F72AC3"/>
    <w:rsid w:val="00F82A4B"/>
    <w:rsid w:val="00F82EE7"/>
    <w:rsid w:val="00F83725"/>
    <w:rsid w:val="00F90D62"/>
    <w:rsid w:val="00F91ECF"/>
    <w:rsid w:val="00F92258"/>
    <w:rsid w:val="00F96498"/>
    <w:rsid w:val="00F96D71"/>
    <w:rsid w:val="00F97D00"/>
    <w:rsid w:val="00FA07BD"/>
    <w:rsid w:val="00FA1D7F"/>
    <w:rsid w:val="00FB083B"/>
    <w:rsid w:val="00FB115A"/>
    <w:rsid w:val="00FB2E0C"/>
    <w:rsid w:val="00FB4B15"/>
    <w:rsid w:val="00FC1F93"/>
    <w:rsid w:val="00FC6869"/>
    <w:rsid w:val="00FD2028"/>
    <w:rsid w:val="00FD72C9"/>
    <w:rsid w:val="00FF021B"/>
    <w:rsid w:val="00FF59FF"/>
    <w:rsid w:val="00FF63DD"/>
    <w:rsid w:val="00FF6F7C"/>
    <w:rsid w:val="00FF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726A2037"/>
  <w15:docId w15:val="{BCCC6BCE-706F-4237-B6A6-E3C173257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48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49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TTE1">
    <w:name w:val="LOTTE_제목"/>
    <w:basedOn w:val="a"/>
    <w:rsid w:val="008A31D9"/>
    <w:pPr>
      <w:spacing w:after="0" w:line="680" w:lineRule="exact"/>
      <w:jc w:val="left"/>
    </w:pPr>
    <w:rPr>
      <w:rFonts w:ascii="Noto Sans CJK KR Bold" w:eastAsia="Noto Sans CJK KR Bold" w:hAnsi="Noto Sans CJK KR Bold" w:cs="바탕"/>
      <w:color w:val="004851"/>
      <w:sz w:val="52"/>
      <w:szCs w:val="52"/>
    </w:rPr>
  </w:style>
  <w:style w:type="paragraph" w:customStyle="1" w:styleId="LOTTE4">
    <w:name w:val="LOTTE_목차+리드글"/>
    <w:basedOn w:val="a"/>
    <w:rsid w:val="008A31D9"/>
    <w:pPr>
      <w:spacing w:after="0" w:line="440" w:lineRule="exact"/>
      <w:jc w:val="left"/>
    </w:pPr>
    <w:rPr>
      <w:rFonts w:ascii="Noto Sans CJK KR Medium" w:eastAsia="Noto Sans CJK KR Medium" w:hAnsi="Noto Sans CJK KR Medium" w:cs="바탕"/>
      <w:sz w:val="24"/>
      <w:szCs w:val="24"/>
    </w:rPr>
  </w:style>
  <w:style w:type="paragraph" w:customStyle="1" w:styleId="LOTTE5">
    <w:name w:val="LOTTE_본문"/>
    <w:basedOn w:val="a"/>
    <w:rsid w:val="008A31D9"/>
    <w:pPr>
      <w:spacing w:after="0" w:line="360" w:lineRule="exact"/>
      <w:jc w:val="left"/>
    </w:pPr>
    <w:rPr>
      <w:rFonts w:ascii="Noto Sans CJK KR Regular" w:eastAsia="Noto Sans CJK KR Regular" w:hAnsi="Noto Sans CJK KR Regular" w:cs="바탕"/>
    </w:rPr>
  </w:style>
  <w:style w:type="paragraph" w:customStyle="1" w:styleId="LOTTE6">
    <w:name w:val="LOTTE_주석"/>
    <w:basedOn w:val="LOTTE5"/>
    <w:rsid w:val="008A31D9"/>
    <w:rPr>
      <w:sz w:val="14"/>
      <w:szCs w:val="14"/>
    </w:rPr>
  </w:style>
  <w:style w:type="paragraph" w:customStyle="1" w:styleId="LOTTE7">
    <w:name w:val="LOTTE_표"/>
    <w:basedOn w:val="LOTTE5"/>
    <w:rsid w:val="00DF0C16"/>
    <w:pPr>
      <w:autoSpaceDE w:val="0"/>
      <w:autoSpaceDN w:val="0"/>
      <w:spacing w:line="320" w:lineRule="exact"/>
      <w:jc w:val="both"/>
    </w:pPr>
    <w:rPr>
      <w:sz w:val="16"/>
      <w:szCs w:val="16"/>
    </w:rPr>
  </w:style>
  <w:style w:type="paragraph" w:customStyle="1" w:styleId="LOTTE8">
    <w:name w:val="LOTTE_표_강조"/>
    <w:basedOn w:val="LOTTE7"/>
    <w:rsid w:val="00DF0C16"/>
    <w:rPr>
      <w:rFonts w:ascii="Noto Sans CJK KR Bold" w:eastAsia="Noto Sans CJK KR Bold" w:hAnsi="Noto Sans CJK KR Bold"/>
    </w:rPr>
  </w:style>
  <w:style w:type="paragraph" w:customStyle="1" w:styleId="LOTTE">
    <w:name w:val="LOTTE_블릿"/>
    <w:basedOn w:val="LOTTE5"/>
    <w:rsid w:val="00AD3757"/>
    <w:pPr>
      <w:numPr>
        <w:numId w:val="1"/>
      </w:numPr>
      <w:ind w:left="227" w:hanging="227"/>
    </w:pPr>
  </w:style>
  <w:style w:type="paragraph" w:customStyle="1" w:styleId="LOTTE2">
    <w:name w:val="LOTTE_블릿_레벨2"/>
    <w:basedOn w:val="LOTTE"/>
    <w:rsid w:val="00AD3757"/>
    <w:pPr>
      <w:numPr>
        <w:ilvl w:val="1"/>
      </w:numPr>
      <w:ind w:leftChars="150" w:left="470" w:hanging="170"/>
    </w:pPr>
  </w:style>
  <w:style w:type="paragraph" w:customStyle="1" w:styleId="LOTTE0">
    <w:name w:val="LOTTE_넘버"/>
    <w:basedOn w:val="LOTTE5"/>
    <w:rsid w:val="00AD3757"/>
    <w:pPr>
      <w:numPr>
        <w:numId w:val="2"/>
      </w:numPr>
      <w:ind w:left="227" w:hanging="227"/>
    </w:pPr>
  </w:style>
  <w:style w:type="paragraph" w:customStyle="1" w:styleId="LOTTE30">
    <w:name w:val="LOTTE_넘버_레벨3"/>
    <w:basedOn w:val="LOTTE0"/>
    <w:rsid w:val="00D755A2"/>
    <w:pPr>
      <w:numPr>
        <w:numId w:val="3"/>
      </w:numPr>
      <w:ind w:leftChars="250" w:left="727" w:hanging="227"/>
    </w:pPr>
  </w:style>
  <w:style w:type="paragraph" w:customStyle="1" w:styleId="LOTTE9">
    <w:name w:val="LOTTE_바닥글(쪽번호)"/>
    <w:basedOn w:val="a"/>
    <w:rsid w:val="00AD3757"/>
    <w:pPr>
      <w:tabs>
        <w:tab w:val="center" w:pos="4513"/>
        <w:tab w:val="right" w:pos="9026"/>
      </w:tabs>
      <w:snapToGrid w:val="0"/>
    </w:pPr>
    <w:rPr>
      <w:rFonts w:ascii="Noto Sans CJK KR Medium" w:eastAsia="Noto Sans CJK KR Medium" w:hAnsi="Noto Sans CJK KR Medium" w:cs="Times New Roman"/>
      <w:sz w:val="14"/>
      <w:szCs w:val="14"/>
    </w:rPr>
  </w:style>
  <w:style w:type="paragraph" w:styleId="a3">
    <w:name w:val="header"/>
    <w:basedOn w:val="a"/>
    <w:link w:val="Char"/>
    <w:uiPriority w:val="99"/>
    <w:unhideWhenUsed/>
    <w:rsid w:val="002759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759A0"/>
  </w:style>
  <w:style w:type="paragraph" w:styleId="a4">
    <w:name w:val="footer"/>
    <w:basedOn w:val="a"/>
    <w:link w:val="Char0"/>
    <w:uiPriority w:val="99"/>
    <w:unhideWhenUsed/>
    <w:rsid w:val="002759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759A0"/>
  </w:style>
  <w:style w:type="paragraph" w:customStyle="1" w:styleId="LOTTE20">
    <w:name w:val="LOTTE_넘버_레벨2"/>
    <w:basedOn w:val="LOTTE30"/>
    <w:qFormat/>
    <w:rsid w:val="00D755A2"/>
    <w:pPr>
      <w:numPr>
        <w:numId w:val="4"/>
      </w:numPr>
      <w:ind w:leftChars="120" w:left="467" w:hanging="227"/>
    </w:pPr>
  </w:style>
  <w:style w:type="paragraph" w:customStyle="1" w:styleId="LOTTE3">
    <w:name w:val="LOTTE_블릿_레벨3"/>
    <w:basedOn w:val="LOTTE"/>
    <w:qFormat/>
    <w:rsid w:val="00282E24"/>
    <w:pPr>
      <w:numPr>
        <w:numId w:val="5"/>
      </w:numPr>
      <w:ind w:left="624" w:hanging="227"/>
    </w:pPr>
  </w:style>
  <w:style w:type="paragraph" w:styleId="a5">
    <w:name w:val="Normal (Web)"/>
    <w:basedOn w:val="a"/>
    <w:uiPriority w:val="99"/>
    <w:semiHidden/>
    <w:unhideWhenUsed/>
    <w:rsid w:val="00EF6E3D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5838E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838E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913D1A"/>
    <w:pPr>
      <w:widowControl w:val="0"/>
      <w:wordWrap w:val="0"/>
      <w:autoSpaceDE w:val="0"/>
      <w:autoSpaceDN w:val="0"/>
      <w:spacing w:after="0" w:line="240" w:lineRule="auto"/>
      <w:ind w:leftChars="400" w:left="800"/>
    </w:pPr>
    <w:rPr>
      <w:rFonts w:ascii="바탕" w:eastAsia="바탕" w:hAnsi="Times New Roman" w:cs="Times New Roman"/>
      <w:szCs w:val="24"/>
    </w:rPr>
  </w:style>
  <w:style w:type="numbering" w:customStyle="1" w:styleId="1">
    <w:name w:val="스타일1"/>
    <w:uiPriority w:val="99"/>
    <w:rsid w:val="00913D1A"/>
    <w:pPr>
      <w:numPr>
        <w:numId w:val="7"/>
      </w:numPr>
    </w:pPr>
  </w:style>
  <w:style w:type="table" w:styleId="a8">
    <w:name w:val="Table Grid"/>
    <w:basedOn w:val="a1"/>
    <w:rsid w:val="002973C3"/>
    <w:pPr>
      <w:widowControl w:val="0"/>
      <w:wordWrap w:val="0"/>
      <w:autoSpaceDE w:val="0"/>
      <w:autoSpaceDN w:val="0"/>
      <w:spacing w:after="0" w:line="240" w:lineRule="auto"/>
    </w:pPr>
    <w:rPr>
      <w:rFonts w:ascii="Times New Roman" w:eastAsia="바탕" w:hAnsi="Times New Roman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목록 단락1"/>
    <w:basedOn w:val="a"/>
    <w:rsid w:val="002973C3"/>
    <w:pPr>
      <w:widowControl w:val="0"/>
      <w:wordWrap w:val="0"/>
      <w:autoSpaceDE w:val="0"/>
      <w:autoSpaceDN w:val="0"/>
      <w:spacing w:after="0" w:line="240" w:lineRule="auto"/>
      <w:ind w:leftChars="400" w:left="800"/>
    </w:pPr>
    <w:rPr>
      <w:rFonts w:ascii="맑은 고딕" w:eastAsia="맑은 고딕" w:hAnsi="맑은 고딕" w:cs="맑은 고딕"/>
    </w:rPr>
  </w:style>
  <w:style w:type="paragraph" w:styleId="a9">
    <w:name w:val="No Spacing"/>
    <w:link w:val="Char2"/>
    <w:uiPriority w:val="1"/>
    <w:qFormat/>
    <w:rsid w:val="00924EC5"/>
    <w:pPr>
      <w:spacing w:after="0" w:line="240" w:lineRule="auto"/>
      <w:jc w:val="left"/>
    </w:pPr>
    <w:rPr>
      <w:rFonts w:ascii="Moebius" w:eastAsia="맑은 고딕" w:hAnsi="Moebius" w:cs="Times New Roman"/>
      <w:kern w:val="0"/>
      <w:sz w:val="22"/>
      <w:szCs w:val="22"/>
      <w:lang w:eastAsia="en-US" w:bidi="en-US"/>
    </w:rPr>
  </w:style>
  <w:style w:type="character" w:customStyle="1" w:styleId="Char2">
    <w:name w:val="간격 없음 Char"/>
    <w:link w:val="a9"/>
    <w:uiPriority w:val="1"/>
    <w:rsid w:val="00924EC5"/>
    <w:rPr>
      <w:rFonts w:ascii="Moebius" w:eastAsia="맑은 고딕" w:hAnsi="Moebius" w:cs="Times New Roman"/>
      <w:kern w:val="0"/>
      <w:sz w:val="22"/>
      <w:szCs w:val="22"/>
      <w:lang w:eastAsia="en-US" w:bidi="en-US"/>
    </w:rPr>
  </w:style>
  <w:style w:type="table" w:customStyle="1" w:styleId="21">
    <w:name w:val="일반 표 21"/>
    <w:basedOn w:val="a1"/>
    <w:uiPriority w:val="42"/>
    <w:rsid w:val="005C434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">
    <w:name w:val="일반 표 31"/>
    <w:basedOn w:val="a1"/>
    <w:uiPriority w:val="43"/>
    <w:rsid w:val="005C434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11">
    <w:name w:val="toc 1"/>
    <w:basedOn w:val="a"/>
    <w:next w:val="a"/>
    <w:autoRedefine/>
    <w:uiPriority w:val="39"/>
    <w:unhideWhenUsed/>
    <w:qFormat/>
    <w:rsid w:val="00432996"/>
    <w:pPr>
      <w:tabs>
        <w:tab w:val="left" w:pos="380"/>
        <w:tab w:val="right" w:leader="dot" w:pos="9062"/>
      </w:tabs>
      <w:spacing w:after="100" w:line="240" w:lineRule="auto"/>
      <w:jc w:val="left"/>
    </w:pPr>
    <w:rPr>
      <w:rFonts w:ascii="Noto Sans CJK KR Regular" w:eastAsia="Noto Sans CJK KR Regular" w:hAnsi="Noto Sans CJK KR Regular" w:cs="바탕"/>
      <w:b/>
      <w:kern w:val="0"/>
      <w:sz w:val="28"/>
      <w:szCs w:val="24"/>
    </w:rPr>
  </w:style>
  <w:style w:type="character" w:styleId="aa">
    <w:name w:val="Hyperlink"/>
    <w:basedOn w:val="a0"/>
    <w:uiPriority w:val="99"/>
    <w:unhideWhenUsed/>
    <w:rsid w:val="00675559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B6B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369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8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8378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Microsoft_Excel_Worksheet.xlsx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Microsoft_Excel_97-2003_Worksheet.xls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롯데손해보험_color">
      <a:dk1>
        <a:srgbClr val="000000"/>
      </a:dk1>
      <a:lt1>
        <a:srgbClr val="FFFFFF"/>
      </a:lt1>
      <a:dk2>
        <a:srgbClr val="575757"/>
      </a:dk2>
      <a:lt2>
        <a:srgbClr val="B1B1B1"/>
      </a:lt2>
      <a:accent1>
        <a:srgbClr val="DC3513"/>
      </a:accent1>
      <a:accent2>
        <a:srgbClr val="50C8E6"/>
      </a:accent2>
      <a:accent3>
        <a:srgbClr val="DC6482"/>
      </a:accent3>
      <a:accent4>
        <a:srgbClr val="5A8CDC"/>
      </a:accent4>
      <a:accent5>
        <a:srgbClr val="D7AA46"/>
      </a:accent5>
      <a:accent6>
        <a:srgbClr val="004851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31D54-FCC7-4809-B030-E851BA9EE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9709</TotalTime>
  <Pages>25</Pages>
  <Words>2375</Words>
  <Characters>13540</Characters>
  <Application>Microsoft Office Word</Application>
  <DocSecurity>0</DocSecurity>
  <Lines>112</Lines>
  <Paragraphs>31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정 지영</dc:creator>
  <cp:lastModifiedBy>USER</cp:lastModifiedBy>
  <cp:revision>151</cp:revision>
  <cp:lastPrinted>2021-10-28T02:19:00Z</cp:lastPrinted>
  <dcterms:created xsi:type="dcterms:W3CDTF">2023-05-25T07:37:00Z</dcterms:created>
  <dcterms:modified xsi:type="dcterms:W3CDTF">2026-05-06T11:17:00Z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asoo_Trace_ID">
    <vt:lpwstr>eyJub2RlMSI6eyJkc2QiOiIwMTAwMDAwMDAwMDAxODUyIiwibG9nVGltZSI6IjIwMjEtMTItMjdUMDQ6NDE6NTVaIiwicElEIjoyLCJ0cmFjZUlkIjoiMkVENjFBMTA2RTc4NEZDQkJBMUMxQUNGNjgxQjVEMjEiLCJ1c2VyQ29kZSI6IjExMTU4MjkifSwibm9kZTIiOnsiZHNkIjoiMDEwMDAwMDAwMDAwMTg1MiIsImxvZ1RpbWUiOiIyMDI</vt:lpwstr>
  </property>
  <property fmtid="{D5CDD505-2E9C-101B-9397-08002B2CF9AE}" pid="3" name="FDRClass">
    <vt:lpwstr>0</vt:lpwstr>
  </property>
  <property fmtid="{D5CDD505-2E9C-101B-9397-08002B2CF9AE}" pid="4" name="FDRSet">
    <vt:lpwstr>manual</vt:lpwstr>
  </property>
</Properties>
</file>